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773" w:type="dxa"/>
        <w:tblInd w:w="-1139" w:type="dxa"/>
        <w:tblLook w:val="04A0" w:firstRow="1" w:lastRow="0" w:firstColumn="1" w:lastColumn="0" w:noHBand="0" w:noVBand="1"/>
      </w:tblPr>
      <w:tblGrid>
        <w:gridCol w:w="708"/>
        <w:gridCol w:w="3261"/>
        <w:gridCol w:w="6804"/>
      </w:tblGrid>
      <w:tr w:rsidR="008E38F6" w:rsidRPr="009B1AFA" w14:paraId="40841BBF" w14:textId="77777777" w:rsidTr="008E38F6">
        <w:tc>
          <w:tcPr>
            <w:tcW w:w="708" w:type="dxa"/>
          </w:tcPr>
          <w:p w14:paraId="3B5D5A7F" w14:textId="24ABB17F" w:rsidR="008E38F6" w:rsidRPr="00735135" w:rsidRDefault="008E38F6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POE</w:t>
            </w:r>
          </w:p>
        </w:tc>
        <w:tc>
          <w:tcPr>
            <w:tcW w:w="3261" w:type="dxa"/>
          </w:tcPr>
          <w:p w14:paraId="68812397" w14:textId="0A355728" w:rsidR="008E38F6" w:rsidRPr="00735135" w:rsidRDefault="008E38F6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35135">
              <w:rPr>
                <w:rFonts w:ascii="Arial Narrow" w:hAnsi="Arial Narrow"/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6804" w:type="dxa"/>
          </w:tcPr>
          <w:p w14:paraId="3D3F4D45" w14:textId="1867148F" w:rsidR="008E38F6" w:rsidRPr="00735135" w:rsidRDefault="008E38F6" w:rsidP="008856BA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Documento</w:t>
            </w:r>
          </w:p>
        </w:tc>
      </w:tr>
      <w:tr w:rsidR="008E38F6" w:rsidRPr="009B1AFA" w14:paraId="39F506BE" w14:textId="77777777" w:rsidTr="008E38F6">
        <w:tc>
          <w:tcPr>
            <w:tcW w:w="708" w:type="dxa"/>
          </w:tcPr>
          <w:p w14:paraId="5BF0F1C3" w14:textId="69C52B74" w:rsidR="008E38F6" w:rsidRPr="00DF238C" w:rsidRDefault="008E38F6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38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14:paraId="1F84BF76" w14:textId="58C9EC78" w:rsidR="008E38F6" w:rsidRPr="00DF238C" w:rsidRDefault="00220680">
            <w:pPr>
              <w:rPr>
                <w:rFonts w:ascii="Arial" w:hAnsi="Arial" w:cs="Arial"/>
                <w:sz w:val="20"/>
                <w:szCs w:val="20"/>
              </w:rPr>
            </w:pPr>
            <w:r w:rsidRPr="00DF238C">
              <w:rPr>
                <w:rFonts w:ascii="Arial" w:hAnsi="Arial" w:cs="Arial"/>
                <w:sz w:val="20"/>
                <w:szCs w:val="20"/>
              </w:rPr>
              <w:t>1952.01.02</w:t>
            </w:r>
          </w:p>
        </w:tc>
        <w:tc>
          <w:tcPr>
            <w:tcW w:w="6804" w:type="dxa"/>
          </w:tcPr>
          <w:p w14:paraId="349D47D9" w14:textId="4C832B88" w:rsidR="008E38F6" w:rsidRPr="00597CE6" w:rsidRDefault="00220680" w:rsidP="0022068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97CE6"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A9540B">
              <w:rPr>
                <w:rFonts w:ascii="Arial" w:hAnsi="Arial" w:cs="Arial"/>
                <w:sz w:val="20"/>
                <w:szCs w:val="20"/>
              </w:rPr>
              <w:t>No.</w:t>
            </w:r>
            <w:r w:rsidRPr="00597CE6">
              <w:rPr>
                <w:rFonts w:ascii="Arial" w:hAnsi="Arial" w:cs="Arial"/>
                <w:sz w:val="20"/>
                <w:szCs w:val="20"/>
              </w:rPr>
              <w:t xml:space="preserve"> 142 se autoriza de amplíe el fundo legal de la población de Buenaventura</w:t>
            </w:r>
          </w:p>
          <w:p w14:paraId="55CAA3EB" w14:textId="646FAB81" w:rsidR="00220680" w:rsidRPr="00597CE6" w:rsidRDefault="00220680" w:rsidP="0022068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97CE6"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A9540B">
              <w:rPr>
                <w:rFonts w:ascii="Arial" w:hAnsi="Arial" w:cs="Arial"/>
                <w:sz w:val="20"/>
                <w:szCs w:val="20"/>
              </w:rPr>
              <w:t>No.</w:t>
            </w:r>
            <w:r w:rsidRPr="00597CE6">
              <w:rPr>
                <w:rFonts w:ascii="Arial" w:hAnsi="Arial" w:cs="Arial"/>
                <w:sz w:val="20"/>
                <w:szCs w:val="20"/>
              </w:rPr>
              <w:t xml:space="preserve"> 143 se autoriza al I. Ayuntamiento de Madera para extender Títulos de Propiedad de los lotes de terreno, a las madres que resultaron agraciadas</w:t>
            </w:r>
          </w:p>
          <w:p w14:paraId="42B1CC3D" w14:textId="214AA507" w:rsidR="00597CE6" w:rsidRPr="00597CE6" w:rsidRDefault="00597CE6" w:rsidP="0022068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97CE6"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A9540B">
              <w:rPr>
                <w:rFonts w:ascii="Arial" w:hAnsi="Arial" w:cs="Arial"/>
                <w:sz w:val="20"/>
                <w:szCs w:val="20"/>
              </w:rPr>
              <w:t>No.</w:t>
            </w:r>
            <w:r w:rsidRPr="00597CE6">
              <w:rPr>
                <w:rFonts w:ascii="Arial" w:hAnsi="Arial" w:cs="Arial"/>
                <w:sz w:val="20"/>
                <w:szCs w:val="20"/>
              </w:rPr>
              <w:t xml:space="preserve"> 184 Ley de Ingresos del Estado</w:t>
            </w:r>
            <w:r>
              <w:rPr>
                <w:rFonts w:ascii="Arial" w:hAnsi="Arial" w:cs="Arial"/>
                <w:sz w:val="20"/>
                <w:szCs w:val="20"/>
              </w:rPr>
              <w:t>. Alcance</w:t>
            </w:r>
          </w:p>
        </w:tc>
      </w:tr>
      <w:tr w:rsidR="008E38F6" w:rsidRPr="00597CE6" w14:paraId="1ED2A9E4" w14:textId="77777777" w:rsidTr="008E38F6">
        <w:tc>
          <w:tcPr>
            <w:tcW w:w="708" w:type="dxa"/>
          </w:tcPr>
          <w:p w14:paraId="1BD369C1" w14:textId="10A7B2E9" w:rsidR="008E38F6" w:rsidRPr="00DF238C" w:rsidRDefault="008E38F6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38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38600955" w14:textId="11AB124B" w:rsidR="008E38F6" w:rsidRPr="00DF238C" w:rsidRDefault="00597CE6">
            <w:pPr>
              <w:rPr>
                <w:rFonts w:ascii="Arial" w:hAnsi="Arial" w:cs="Arial"/>
                <w:sz w:val="20"/>
                <w:szCs w:val="20"/>
              </w:rPr>
            </w:pPr>
            <w:r w:rsidRPr="00DF238C">
              <w:rPr>
                <w:rFonts w:ascii="Arial" w:hAnsi="Arial" w:cs="Arial"/>
                <w:sz w:val="20"/>
                <w:szCs w:val="20"/>
              </w:rPr>
              <w:t>1952.01.05</w:t>
            </w:r>
          </w:p>
        </w:tc>
        <w:tc>
          <w:tcPr>
            <w:tcW w:w="6804" w:type="dxa"/>
          </w:tcPr>
          <w:p w14:paraId="26DE1A7B" w14:textId="552990C7" w:rsidR="008E38F6" w:rsidRDefault="00597CE6" w:rsidP="00597CE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7CE6"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A9540B">
              <w:rPr>
                <w:rFonts w:ascii="Arial" w:hAnsi="Arial" w:cs="Arial"/>
                <w:sz w:val="20"/>
                <w:szCs w:val="20"/>
              </w:rPr>
              <w:t>No.</w:t>
            </w:r>
            <w:r w:rsidRPr="00597CE6">
              <w:rPr>
                <w:rFonts w:ascii="Arial" w:hAnsi="Arial" w:cs="Arial"/>
                <w:sz w:val="20"/>
                <w:szCs w:val="20"/>
              </w:rPr>
              <w:t xml:space="preserve"> 172 se autoriza al I. Ayuntamiento de Chihuahua enajenar los locales de las antiguas comisarias </w:t>
            </w:r>
          </w:p>
          <w:p w14:paraId="5752CEC1" w14:textId="4F81CE31" w:rsidR="00597CE6" w:rsidRPr="00597CE6" w:rsidRDefault="00597CE6" w:rsidP="00597CE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A9540B">
              <w:rPr>
                <w:rFonts w:ascii="Arial" w:hAnsi="Arial" w:cs="Arial"/>
                <w:sz w:val="20"/>
                <w:szCs w:val="20"/>
              </w:rPr>
              <w:t>No.</w:t>
            </w:r>
            <w:r>
              <w:rPr>
                <w:rFonts w:ascii="Arial" w:hAnsi="Arial" w:cs="Arial"/>
                <w:sz w:val="20"/>
                <w:szCs w:val="20"/>
              </w:rPr>
              <w:t xml:space="preserve"> 220-1 D.P. licencia temporal al Lic. Óscar Soto Mynez, Gobernador. Alcance</w:t>
            </w:r>
          </w:p>
        </w:tc>
      </w:tr>
      <w:tr w:rsidR="008E38F6" w:rsidRPr="00597CE6" w14:paraId="47D0A567" w14:textId="77777777" w:rsidTr="008E38F6">
        <w:tc>
          <w:tcPr>
            <w:tcW w:w="708" w:type="dxa"/>
          </w:tcPr>
          <w:p w14:paraId="6B22493E" w14:textId="0C8743A1" w:rsidR="008E38F6" w:rsidRPr="00DF238C" w:rsidRDefault="008E38F6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38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14:paraId="74DDF0EA" w14:textId="28BD2740" w:rsidR="008E38F6" w:rsidRPr="00DF238C" w:rsidRDefault="00597CE6">
            <w:pPr>
              <w:rPr>
                <w:rFonts w:ascii="Arial" w:hAnsi="Arial" w:cs="Arial"/>
                <w:sz w:val="20"/>
                <w:szCs w:val="20"/>
              </w:rPr>
            </w:pPr>
            <w:r w:rsidRPr="00DF238C">
              <w:rPr>
                <w:rFonts w:ascii="Arial" w:hAnsi="Arial" w:cs="Arial"/>
                <w:sz w:val="20"/>
                <w:szCs w:val="20"/>
              </w:rPr>
              <w:t>1952.01.09</w:t>
            </w:r>
          </w:p>
        </w:tc>
        <w:tc>
          <w:tcPr>
            <w:tcW w:w="6804" w:type="dxa"/>
          </w:tcPr>
          <w:p w14:paraId="265C7A1B" w14:textId="643236B7" w:rsidR="008E38F6" w:rsidRDefault="00597CE6" w:rsidP="00597CE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A9540B">
              <w:rPr>
                <w:rFonts w:ascii="Arial" w:hAnsi="Arial" w:cs="Arial"/>
                <w:sz w:val="20"/>
                <w:szCs w:val="20"/>
              </w:rPr>
              <w:t>No.</w:t>
            </w:r>
            <w:r>
              <w:rPr>
                <w:rFonts w:ascii="Arial" w:hAnsi="Arial" w:cs="Arial"/>
                <w:sz w:val="20"/>
                <w:szCs w:val="20"/>
              </w:rPr>
              <w:t xml:space="preserve"> 147 se designa al C. Carlos Muñoz V., Regidor 4º. Propietario del H. Ayuntamiento de Batopilas</w:t>
            </w:r>
          </w:p>
          <w:p w14:paraId="01702F3B" w14:textId="42142654" w:rsidR="00597CE6" w:rsidRPr="00597CE6" w:rsidRDefault="00C6423E" w:rsidP="00597CE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A9540B">
              <w:rPr>
                <w:rFonts w:ascii="Arial" w:hAnsi="Arial" w:cs="Arial"/>
                <w:sz w:val="20"/>
                <w:szCs w:val="20"/>
              </w:rPr>
              <w:t>No.</w:t>
            </w:r>
            <w:r>
              <w:rPr>
                <w:rFonts w:ascii="Arial" w:hAnsi="Arial" w:cs="Arial"/>
                <w:sz w:val="20"/>
                <w:szCs w:val="20"/>
              </w:rPr>
              <w:t xml:space="preserve"> 220-1 D.P. ya descrito en alcance P.O.E. </w:t>
            </w:r>
            <w:r w:rsidR="00A9540B">
              <w:rPr>
                <w:rFonts w:ascii="Arial" w:hAnsi="Arial" w:cs="Arial"/>
                <w:sz w:val="20"/>
                <w:szCs w:val="20"/>
              </w:rPr>
              <w:t>No.</w:t>
            </w: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</w:tr>
      <w:tr w:rsidR="008E38F6" w:rsidRPr="00597CE6" w14:paraId="7D8B535D" w14:textId="77777777" w:rsidTr="008E38F6">
        <w:tc>
          <w:tcPr>
            <w:tcW w:w="708" w:type="dxa"/>
          </w:tcPr>
          <w:p w14:paraId="21B5764B" w14:textId="3C3A26B2" w:rsidR="008E38F6" w:rsidRPr="00DF238C" w:rsidRDefault="008E38F6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38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14:paraId="01ACC003" w14:textId="33E32DD1" w:rsidR="008E38F6" w:rsidRPr="00DF238C" w:rsidRDefault="00C6423E">
            <w:pPr>
              <w:rPr>
                <w:rFonts w:ascii="Arial" w:hAnsi="Arial" w:cs="Arial"/>
                <w:sz w:val="20"/>
                <w:szCs w:val="20"/>
              </w:rPr>
            </w:pPr>
            <w:r w:rsidRPr="00DF238C">
              <w:rPr>
                <w:rFonts w:ascii="Arial" w:hAnsi="Arial" w:cs="Arial"/>
                <w:sz w:val="20"/>
                <w:szCs w:val="20"/>
              </w:rPr>
              <w:t>1952.01.12</w:t>
            </w:r>
          </w:p>
        </w:tc>
        <w:tc>
          <w:tcPr>
            <w:tcW w:w="6804" w:type="dxa"/>
          </w:tcPr>
          <w:p w14:paraId="5B4EEA9C" w14:textId="542BAE00" w:rsidR="008E38F6" w:rsidRPr="00C6423E" w:rsidRDefault="00C6423E" w:rsidP="00C6423E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A9540B">
              <w:rPr>
                <w:rFonts w:ascii="Arial" w:hAnsi="Arial" w:cs="Arial"/>
                <w:sz w:val="20"/>
                <w:szCs w:val="20"/>
              </w:rPr>
              <w:t>No.</w:t>
            </w:r>
            <w:r>
              <w:rPr>
                <w:rFonts w:ascii="Arial" w:hAnsi="Arial" w:cs="Arial"/>
                <w:sz w:val="20"/>
                <w:szCs w:val="20"/>
              </w:rPr>
              <w:t xml:space="preserve"> 153 Ley de Ingresos Municipio de General Trías para 1952</w:t>
            </w:r>
          </w:p>
        </w:tc>
      </w:tr>
      <w:tr w:rsidR="008E38F6" w:rsidRPr="00597CE6" w14:paraId="4ABAE7F8" w14:textId="77777777" w:rsidTr="008E38F6">
        <w:tc>
          <w:tcPr>
            <w:tcW w:w="708" w:type="dxa"/>
          </w:tcPr>
          <w:p w14:paraId="7D4B5BC2" w14:textId="1DEB3EC7" w:rsidR="008E38F6" w:rsidRPr="00DF238C" w:rsidRDefault="008E38F6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38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61" w:type="dxa"/>
          </w:tcPr>
          <w:p w14:paraId="42595D59" w14:textId="7E5758AB" w:rsidR="008E38F6" w:rsidRPr="00DF238C" w:rsidRDefault="00C6423E">
            <w:pPr>
              <w:rPr>
                <w:rFonts w:ascii="Arial" w:hAnsi="Arial" w:cs="Arial"/>
                <w:sz w:val="20"/>
                <w:szCs w:val="20"/>
              </w:rPr>
            </w:pPr>
            <w:r w:rsidRPr="00DF238C">
              <w:rPr>
                <w:rFonts w:ascii="Arial" w:hAnsi="Arial" w:cs="Arial"/>
                <w:sz w:val="20"/>
                <w:szCs w:val="20"/>
              </w:rPr>
              <w:t>1952.01.16</w:t>
            </w:r>
          </w:p>
        </w:tc>
        <w:tc>
          <w:tcPr>
            <w:tcW w:w="6804" w:type="dxa"/>
          </w:tcPr>
          <w:p w14:paraId="795EF3C6" w14:textId="7EC6DD29" w:rsidR="008E38F6" w:rsidRPr="0045594B" w:rsidRDefault="0045594B" w:rsidP="00C6423E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594B">
              <w:rPr>
                <w:rFonts w:ascii="Arial" w:hAnsi="Arial" w:cs="Arial"/>
                <w:sz w:val="20"/>
                <w:szCs w:val="20"/>
              </w:rPr>
              <w:t>Decret</w:t>
            </w: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A9540B">
              <w:rPr>
                <w:rFonts w:ascii="Arial" w:hAnsi="Arial" w:cs="Arial"/>
                <w:sz w:val="20"/>
                <w:szCs w:val="20"/>
              </w:rPr>
              <w:t>No.</w:t>
            </w:r>
            <w:r w:rsidR="0038364B">
              <w:rPr>
                <w:rFonts w:ascii="Arial" w:hAnsi="Arial" w:cs="Arial"/>
                <w:sz w:val="20"/>
                <w:szCs w:val="20"/>
              </w:rPr>
              <w:t xml:space="preserve"> 180 se autoriza al I. Ayuntamiento de Maguarichic para enajenar en pública subasta tubería usada fuera del servicio y propiedad del Municipio</w:t>
            </w:r>
          </w:p>
        </w:tc>
      </w:tr>
      <w:tr w:rsidR="008E38F6" w:rsidRPr="00597CE6" w14:paraId="22733CAF" w14:textId="77777777" w:rsidTr="008E38F6">
        <w:tc>
          <w:tcPr>
            <w:tcW w:w="708" w:type="dxa"/>
          </w:tcPr>
          <w:p w14:paraId="205DB769" w14:textId="64D4100A" w:rsidR="008E38F6" w:rsidRPr="00DF238C" w:rsidRDefault="008E38F6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38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14:paraId="3CB73A5D" w14:textId="2AD00BCC" w:rsidR="008E38F6" w:rsidRPr="00DF238C" w:rsidRDefault="00B5294A">
            <w:pPr>
              <w:rPr>
                <w:rFonts w:ascii="Arial" w:hAnsi="Arial" w:cs="Arial"/>
                <w:sz w:val="20"/>
                <w:szCs w:val="20"/>
              </w:rPr>
            </w:pPr>
            <w:r w:rsidRPr="00DF238C">
              <w:rPr>
                <w:rFonts w:ascii="Arial" w:hAnsi="Arial" w:cs="Arial"/>
                <w:sz w:val="20"/>
                <w:szCs w:val="20"/>
              </w:rPr>
              <w:t>1952.01.19</w:t>
            </w:r>
          </w:p>
        </w:tc>
        <w:tc>
          <w:tcPr>
            <w:tcW w:w="6804" w:type="dxa"/>
          </w:tcPr>
          <w:p w14:paraId="0D667521" w14:textId="08989258" w:rsidR="008E38F6" w:rsidRDefault="00B5294A" w:rsidP="00B5294A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EAF"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A9540B">
              <w:rPr>
                <w:rFonts w:ascii="Arial" w:hAnsi="Arial" w:cs="Arial"/>
                <w:sz w:val="20"/>
                <w:szCs w:val="20"/>
              </w:rPr>
              <w:t>No.</w:t>
            </w:r>
            <w:r w:rsidRPr="00BA0E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179E">
              <w:rPr>
                <w:rFonts w:ascii="Arial" w:hAnsi="Arial" w:cs="Arial"/>
                <w:sz w:val="20"/>
                <w:szCs w:val="20"/>
              </w:rPr>
              <w:t>174 se amplía la partida 104-G del Presupuesto de Egresos</w:t>
            </w:r>
          </w:p>
          <w:p w14:paraId="5C46C7FE" w14:textId="1E5B8E1D" w:rsidR="00DB179E" w:rsidRPr="00BA0EAF" w:rsidRDefault="00DB179E" w:rsidP="00B5294A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A9540B">
              <w:rPr>
                <w:rFonts w:ascii="Arial" w:hAnsi="Arial" w:cs="Arial"/>
                <w:sz w:val="20"/>
                <w:szCs w:val="20"/>
              </w:rPr>
              <w:t>No.</w:t>
            </w:r>
            <w:r>
              <w:rPr>
                <w:rFonts w:ascii="Arial" w:hAnsi="Arial" w:cs="Arial"/>
                <w:sz w:val="20"/>
                <w:szCs w:val="20"/>
              </w:rPr>
              <w:t xml:space="preserve"> 185 se autoriza al I. Ayuntamiento de Chihuahua para extender el título de propiedad de un terreno municipal cedido al Dr. Luis Castellanos</w:t>
            </w:r>
          </w:p>
        </w:tc>
      </w:tr>
      <w:tr w:rsidR="008E38F6" w:rsidRPr="00597CE6" w14:paraId="35CA560D" w14:textId="77777777" w:rsidTr="008E38F6">
        <w:tc>
          <w:tcPr>
            <w:tcW w:w="708" w:type="dxa"/>
          </w:tcPr>
          <w:p w14:paraId="5149346C" w14:textId="36782EDE" w:rsidR="008E38F6" w:rsidRPr="00DF238C" w:rsidRDefault="008E38F6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38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61" w:type="dxa"/>
          </w:tcPr>
          <w:p w14:paraId="41259A03" w14:textId="27156ECF" w:rsidR="008E38F6" w:rsidRPr="00DF238C" w:rsidRDefault="002925D1">
            <w:pPr>
              <w:rPr>
                <w:rFonts w:ascii="Arial" w:hAnsi="Arial" w:cs="Arial"/>
                <w:sz w:val="20"/>
                <w:szCs w:val="20"/>
              </w:rPr>
            </w:pPr>
            <w:r w:rsidRPr="00DF238C">
              <w:rPr>
                <w:rFonts w:ascii="Arial" w:hAnsi="Arial" w:cs="Arial"/>
                <w:sz w:val="20"/>
                <w:szCs w:val="20"/>
              </w:rPr>
              <w:t>1952.01.23</w:t>
            </w:r>
          </w:p>
        </w:tc>
        <w:tc>
          <w:tcPr>
            <w:tcW w:w="6804" w:type="dxa"/>
          </w:tcPr>
          <w:p w14:paraId="5A923363" w14:textId="58127B03" w:rsidR="008E38F6" w:rsidRPr="002925D1" w:rsidRDefault="002925D1" w:rsidP="002925D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2925D1">
              <w:rPr>
                <w:rFonts w:ascii="Arial" w:hAnsi="Arial" w:cs="Arial"/>
                <w:sz w:val="20"/>
                <w:szCs w:val="20"/>
              </w:rPr>
              <w:t>ecr</w:t>
            </w:r>
            <w:r>
              <w:rPr>
                <w:rFonts w:ascii="Arial" w:hAnsi="Arial" w:cs="Arial"/>
                <w:sz w:val="20"/>
                <w:szCs w:val="20"/>
              </w:rPr>
              <w:t xml:space="preserve">eto </w:t>
            </w:r>
            <w:r w:rsidR="00A9540B">
              <w:rPr>
                <w:rFonts w:ascii="Arial" w:hAnsi="Arial" w:cs="Arial"/>
                <w:sz w:val="20"/>
                <w:szCs w:val="20"/>
              </w:rPr>
              <w:t>No.</w:t>
            </w:r>
            <w:r>
              <w:rPr>
                <w:rFonts w:ascii="Arial" w:hAnsi="Arial" w:cs="Arial"/>
                <w:sz w:val="20"/>
                <w:szCs w:val="20"/>
              </w:rPr>
              <w:t xml:space="preserve"> 179 se autoriza al Ayuntamiento de Ciudad Juárez para contratar un préstamo </w:t>
            </w:r>
          </w:p>
        </w:tc>
      </w:tr>
      <w:tr w:rsidR="008E38F6" w:rsidRPr="00597CE6" w14:paraId="1E1C4EAB" w14:textId="77777777" w:rsidTr="008E38F6">
        <w:tc>
          <w:tcPr>
            <w:tcW w:w="708" w:type="dxa"/>
          </w:tcPr>
          <w:p w14:paraId="6EF21682" w14:textId="3BAACF51" w:rsidR="008E38F6" w:rsidRPr="00DF238C" w:rsidRDefault="008E38F6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38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261" w:type="dxa"/>
          </w:tcPr>
          <w:p w14:paraId="6FB163E9" w14:textId="7936F8E5" w:rsidR="008E38F6" w:rsidRPr="00DF238C" w:rsidRDefault="002925D1">
            <w:pPr>
              <w:rPr>
                <w:rFonts w:ascii="Arial" w:hAnsi="Arial" w:cs="Arial"/>
                <w:sz w:val="20"/>
                <w:szCs w:val="20"/>
              </w:rPr>
            </w:pPr>
            <w:r w:rsidRPr="00DF238C">
              <w:rPr>
                <w:rFonts w:ascii="Arial" w:hAnsi="Arial" w:cs="Arial"/>
                <w:sz w:val="20"/>
                <w:szCs w:val="20"/>
              </w:rPr>
              <w:t>1952.01.26</w:t>
            </w:r>
          </w:p>
        </w:tc>
        <w:tc>
          <w:tcPr>
            <w:tcW w:w="6804" w:type="dxa"/>
          </w:tcPr>
          <w:p w14:paraId="0352E4B3" w14:textId="77E3D389" w:rsidR="002925D1" w:rsidRPr="002925D1" w:rsidRDefault="002925D1" w:rsidP="002925D1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A9540B">
              <w:rPr>
                <w:rFonts w:ascii="Arial" w:hAnsi="Arial" w:cs="Arial"/>
                <w:sz w:val="20"/>
                <w:szCs w:val="20"/>
              </w:rPr>
              <w:t>No.</w:t>
            </w:r>
            <w:r>
              <w:rPr>
                <w:rFonts w:ascii="Arial" w:hAnsi="Arial" w:cs="Arial"/>
                <w:sz w:val="20"/>
                <w:szCs w:val="20"/>
              </w:rPr>
              <w:t xml:space="preserve"> 210 Ley de Ingresos del Municipio de Chihuahua para 1952</w:t>
            </w:r>
          </w:p>
        </w:tc>
      </w:tr>
      <w:tr w:rsidR="008E38F6" w:rsidRPr="00597CE6" w14:paraId="1255EF2B" w14:textId="77777777" w:rsidTr="008E38F6">
        <w:tc>
          <w:tcPr>
            <w:tcW w:w="708" w:type="dxa"/>
          </w:tcPr>
          <w:p w14:paraId="094964FE" w14:textId="22E03A02" w:rsidR="008E38F6" w:rsidRPr="00DF238C" w:rsidRDefault="008E38F6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38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261" w:type="dxa"/>
          </w:tcPr>
          <w:p w14:paraId="2229C210" w14:textId="2274B308" w:rsidR="008E38F6" w:rsidRPr="00DF238C" w:rsidRDefault="002925D1">
            <w:pPr>
              <w:rPr>
                <w:rFonts w:ascii="Arial" w:hAnsi="Arial" w:cs="Arial"/>
                <w:sz w:val="20"/>
                <w:szCs w:val="20"/>
              </w:rPr>
            </w:pPr>
            <w:r w:rsidRPr="00DF238C">
              <w:rPr>
                <w:rFonts w:ascii="Arial" w:hAnsi="Arial" w:cs="Arial"/>
                <w:sz w:val="20"/>
                <w:szCs w:val="20"/>
              </w:rPr>
              <w:t>1952.01.30</w:t>
            </w:r>
          </w:p>
        </w:tc>
        <w:tc>
          <w:tcPr>
            <w:tcW w:w="6804" w:type="dxa"/>
          </w:tcPr>
          <w:p w14:paraId="390DA6AA" w14:textId="31E6BA12" w:rsidR="008E38F6" w:rsidRDefault="002925D1" w:rsidP="002925D1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A9540B">
              <w:rPr>
                <w:rFonts w:ascii="Arial" w:hAnsi="Arial" w:cs="Arial"/>
                <w:sz w:val="20"/>
                <w:szCs w:val="20"/>
              </w:rPr>
              <w:t>No.</w:t>
            </w:r>
            <w:r>
              <w:rPr>
                <w:rFonts w:ascii="Arial" w:hAnsi="Arial" w:cs="Arial"/>
                <w:sz w:val="20"/>
                <w:szCs w:val="20"/>
              </w:rPr>
              <w:t xml:space="preserve"> 222-3 D.P. Licencia temporal al Gobernador Lic. Óscar soto Maynez</w:t>
            </w:r>
          </w:p>
          <w:p w14:paraId="37069384" w14:textId="07B8DB4C" w:rsidR="002925D1" w:rsidRPr="002925D1" w:rsidRDefault="002925D1" w:rsidP="002925D1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A9540B">
              <w:rPr>
                <w:rFonts w:ascii="Arial" w:hAnsi="Arial" w:cs="Arial"/>
                <w:sz w:val="20"/>
                <w:szCs w:val="20"/>
              </w:rPr>
              <w:t>No.</w:t>
            </w:r>
            <w:r>
              <w:rPr>
                <w:rFonts w:ascii="Arial" w:hAnsi="Arial" w:cs="Arial"/>
                <w:sz w:val="20"/>
                <w:szCs w:val="20"/>
              </w:rPr>
              <w:t xml:space="preserve"> 216 se autoriza la I. Ayuntamiento de Saucillo enajene en subasta pública terrenos</w:t>
            </w:r>
          </w:p>
        </w:tc>
      </w:tr>
      <w:tr w:rsidR="00292CE0" w:rsidRPr="00597CE6" w14:paraId="419ED745" w14:textId="77777777" w:rsidTr="008E38F6">
        <w:tc>
          <w:tcPr>
            <w:tcW w:w="708" w:type="dxa"/>
          </w:tcPr>
          <w:p w14:paraId="378FC429" w14:textId="18EE40C8" w:rsidR="00292CE0" w:rsidRPr="00DF238C" w:rsidRDefault="00292CE0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38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261" w:type="dxa"/>
          </w:tcPr>
          <w:p w14:paraId="21652061" w14:textId="51B39730" w:rsidR="00292CE0" w:rsidRPr="00DF238C" w:rsidRDefault="00292CE0">
            <w:pPr>
              <w:rPr>
                <w:rFonts w:ascii="Arial" w:hAnsi="Arial" w:cs="Arial"/>
                <w:sz w:val="20"/>
                <w:szCs w:val="20"/>
              </w:rPr>
            </w:pPr>
            <w:r w:rsidRPr="00DF238C">
              <w:rPr>
                <w:rFonts w:ascii="Arial" w:hAnsi="Arial" w:cs="Arial"/>
                <w:sz w:val="20"/>
                <w:szCs w:val="20"/>
              </w:rPr>
              <w:t>1952.02.02</w:t>
            </w:r>
          </w:p>
        </w:tc>
        <w:tc>
          <w:tcPr>
            <w:tcW w:w="6804" w:type="dxa"/>
          </w:tcPr>
          <w:p w14:paraId="3F97E7A7" w14:textId="748371DE" w:rsidR="00292CE0" w:rsidRPr="003C56C8" w:rsidRDefault="00292CE0" w:rsidP="003C56C8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A9540B">
              <w:rPr>
                <w:rFonts w:ascii="Arial" w:hAnsi="Arial" w:cs="Arial"/>
                <w:sz w:val="20"/>
                <w:szCs w:val="20"/>
              </w:rPr>
              <w:t>No.</w:t>
            </w:r>
            <w:r>
              <w:rPr>
                <w:rFonts w:ascii="Arial" w:hAnsi="Arial" w:cs="Arial"/>
                <w:sz w:val="20"/>
                <w:szCs w:val="20"/>
              </w:rPr>
              <w:t xml:space="preserve"> 221-2 D.P. se concede licencia temporal con goce de sueldo al C. Lic. Fernando Ulloa R.</w:t>
            </w:r>
          </w:p>
        </w:tc>
      </w:tr>
      <w:tr w:rsidR="003C56C8" w:rsidRPr="00597CE6" w14:paraId="730C1A4C" w14:textId="77777777" w:rsidTr="008E38F6">
        <w:tc>
          <w:tcPr>
            <w:tcW w:w="708" w:type="dxa"/>
          </w:tcPr>
          <w:p w14:paraId="0F895F40" w14:textId="3A192D92" w:rsidR="003C56C8" w:rsidRPr="00DF238C" w:rsidRDefault="003C56C8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38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261" w:type="dxa"/>
          </w:tcPr>
          <w:p w14:paraId="2417C69C" w14:textId="1386BAB8" w:rsidR="003C56C8" w:rsidRPr="00DF238C" w:rsidRDefault="003C56C8">
            <w:pPr>
              <w:rPr>
                <w:rFonts w:ascii="Arial" w:hAnsi="Arial" w:cs="Arial"/>
                <w:sz w:val="20"/>
                <w:szCs w:val="20"/>
              </w:rPr>
            </w:pPr>
            <w:r w:rsidRPr="00DF238C">
              <w:rPr>
                <w:rFonts w:ascii="Arial" w:hAnsi="Arial" w:cs="Arial"/>
                <w:sz w:val="20"/>
                <w:szCs w:val="20"/>
              </w:rPr>
              <w:t>1952.02.06</w:t>
            </w:r>
          </w:p>
        </w:tc>
        <w:tc>
          <w:tcPr>
            <w:tcW w:w="6804" w:type="dxa"/>
          </w:tcPr>
          <w:p w14:paraId="6A5D1952" w14:textId="78B51D6B" w:rsidR="003C56C8" w:rsidRDefault="003C56C8" w:rsidP="003C56C8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A9540B">
              <w:rPr>
                <w:rFonts w:ascii="Arial" w:hAnsi="Arial" w:cs="Arial"/>
                <w:sz w:val="20"/>
                <w:szCs w:val="20"/>
              </w:rPr>
              <w:t>No.</w:t>
            </w:r>
            <w:r>
              <w:rPr>
                <w:rFonts w:ascii="Arial" w:hAnsi="Arial" w:cs="Arial"/>
                <w:sz w:val="20"/>
                <w:szCs w:val="20"/>
              </w:rPr>
              <w:t xml:space="preserve"> 217 se autoriza al Ayuntamiento de C. Juárez para que concurra y dé su autorización a la “Juárez Packing Co”, S.A.</w:t>
            </w:r>
          </w:p>
          <w:p w14:paraId="3F2B1687" w14:textId="650A2393" w:rsidR="003C56C8" w:rsidRDefault="003C56C8" w:rsidP="003C56C8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Finiquito </w:t>
            </w:r>
            <w:r w:rsidR="00A9540B">
              <w:rPr>
                <w:rFonts w:ascii="Arial" w:hAnsi="Arial" w:cs="Arial"/>
                <w:sz w:val="20"/>
                <w:szCs w:val="20"/>
              </w:rPr>
              <w:t>No.</w:t>
            </w:r>
            <w:r>
              <w:rPr>
                <w:rFonts w:ascii="Arial" w:hAnsi="Arial" w:cs="Arial"/>
                <w:sz w:val="20"/>
                <w:szCs w:val="20"/>
              </w:rPr>
              <w:t xml:space="preserve"> 148, correspondiente al mes de septiembre de 1950</w:t>
            </w:r>
          </w:p>
        </w:tc>
      </w:tr>
      <w:tr w:rsidR="003C56C8" w:rsidRPr="00597CE6" w14:paraId="0C00A811" w14:textId="77777777" w:rsidTr="008E38F6">
        <w:tc>
          <w:tcPr>
            <w:tcW w:w="708" w:type="dxa"/>
          </w:tcPr>
          <w:p w14:paraId="22DCB172" w14:textId="71DDD720" w:rsidR="003C56C8" w:rsidRPr="00DF238C" w:rsidRDefault="003C56C8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38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261" w:type="dxa"/>
          </w:tcPr>
          <w:p w14:paraId="0790349D" w14:textId="5A4D0430" w:rsidR="003C56C8" w:rsidRPr="00DF238C" w:rsidRDefault="003C56C8">
            <w:pPr>
              <w:rPr>
                <w:rFonts w:ascii="Arial" w:hAnsi="Arial" w:cs="Arial"/>
                <w:sz w:val="20"/>
                <w:szCs w:val="20"/>
              </w:rPr>
            </w:pPr>
            <w:r w:rsidRPr="00DF238C">
              <w:rPr>
                <w:rFonts w:ascii="Arial" w:hAnsi="Arial" w:cs="Arial"/>
                <w:sz w:val="20"/>
                <w:szCs w:val="20"/>
              </w:rPr>
              <w:t>1952.02.09</w:t>
            </w:r>
          </w:p>
        </w:tc>
        <w:tc>
          <w:tcPr>
            <w:tcW w:w="6804" w:type="dxa"/>
          </w:tcPr>
          <w:p w14:paraId="423F287A" w14:textId="4E749F34" w:rsidR="003C56C8" w:rsidRPr="003C56C8" w:rsidRDefault="003C56C8" w:rsidP="003C56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3C56C8" w:rsidRPr="00597CE6" w14:paraId="663E2C63" w14:textId="77777777" w:rsidTr="008E38F6">
        <w:tc>
          <w:tcPr>
            <w:tcW w:w="708" w:type="dxa"/>
          </w:tcPr>
          <w:p w14:paraId="00DD90D2" w14:textId="17350DD0" w:rsidR="003C56C8" w:rsidRPr="00DF238C" w:rsidRDefault="003C56C8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38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261" w:type="dxa"/>
          </w:tcPr>
          <w:p w14:paraId="4F09874E" w14:textId="4BC5A4B5" w:rsidR="003C56C8" w:rsidRPr="00DF238C" w:rsidRDefault="003C56C8">
            <w:pPr>
              <w:rPr>
                <w:rFonts w:ascii="Arial" w:hAnsi="Arial" w:cs="Arial"/>
                <w:sz w:val="20"/>
                <w:szCs w:val="20"/>
              </w:rPr>
            </w:pPr>
            <w:r w:rsidRPr="00DF238C">
              <w:rPr>
                <w:rFonts w:ascii="Arial" w:hAnsi="Arial" w:cs="Arial"/>
                <w:sz w:val="20"/>
                <w:szCs w:val="20"/>
              </w:rPr>
              <w:t>1952.02.13</w:t>
            </w:r>
          </w:p>
        </w:tc>
        <w:tc>
          <w:tcPr>
            <w:tcW w:w="6804" w:type="dxa"/>
          </w:tcPr>
          <w:p w14:paraId="3B988BF6" w14:textId="784C9130" w:rsidR="003C56C8" w:rsidRDefault="003C56C8" w:rsidP="003C56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3C56C8" w:rsidRPr="00597CE6" w14:paraId="0DEFEEC3" w14:textId="77777777" w:rsidTr="008E38F6">
        <w:tc>
          <w:tcPr>
            <w:tcW w:w="708" w:type="dxa"/>
          </w:tcPr>
          <w:p w14:paraId="7D814548" w14:textId="585C9022" w:rsidR="003C56C8" w:rsidRPr="00DF238C" w:rsidRDefault="003C56C8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38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261" w:type="dxa"/>
          </w:tcPr>
          <w:p w14:paraId="634BD6B6" w14:textId="31387185" w:rsidR="003C56C8" w:rsidRPr="00DF238C" w:rsidRDefault="003C56C8">
            <w:pPr>
              <w:rPr>
                <w:rFonts w:ascii="Arial" w:hAnsi="Arial" w:cs="Arial"/>
                <w:sz w:val="20"/>
                <w:szCs w:val="20"/>
              </w:rPr>
            </w:pPr>
            <w:r w:rsidRPr="00DF238C">
              <w:rPr>
                <w:rFonts w:ascii="Arial" w:hAnsi="Arial" w:cs="Arial"/>
                <w:sz w:val="20"/>
                <w:szCs w:val="20"/>
              </w:rPr>
              <w:t>1952.02.16</w:t>
            </w:r>
          </w:p>
        </w:tc>
        <w:tc>
          <w:tcPr>
            <w:tcW w:w="6804" w:type="dxa"/>
          </w:tcPr>
          <w:p w14:paraId="6F78F22F" w14:textId="5D67D574" w:rsidR="003C56C8" w:rsidRDefault="003C56C8" w:rsidP="003C56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3C56C8" w:rsidRPr="00597CE6" w14:paraId="3D1B8CC0" w14:textId="77777777" w:rsidTr="008E38F6">
        <w:tc>
          <w:tcPr>
            <w:tcW w:w="708" w:type="dxa"/>
          </w:tcPr>
          <w:p w14:paraId="3C62A9B4" w14:textId="699D1B43" w:rsidR="003C56C8" w:rsidRPr="00DF238C" w:rsidRDefault="003C56C8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38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261" w:type="dxa"/>
          </w:tcPr>
          <w:p w14:paraId="3015208E" w14:textId="59E07F0A" w:rsidR="003C56C8" w:rsidRPr="00DF238C" w:rsidRDefault="003C56C8">
            <w:pPr>
              <w:rPr>
                <w:rFonts w:ascii="Arial" w:hAnsi="Arial" w:cs="Arial"/>
                <w:sz w:val="20"/>
                <w:szCs w:val="20"/>
              </w:rPr>
            </w:pPr>
            <w:r w:rsidRPr="00DF238C">
              <w:rPr>
                <w:rFonts w:ascii="Arial" w:hAnsi="Arial" w:cs="Arial"/>
                <w:sz w:val="20"/>
                <w:szCs w:val="20"/>
              </w:rPr>
              <w:t>1952.02.20</w:t>
            </w:r>
          </w:p>
        </w:tc>
        <w:tc>
          <w:tcPr>
            <w:tcW w:w="6804" w:type="dxa"/>
          </w:tcPr>
          <w:p w14:paraId="358EA9F9" w14:textId="2AF7CC89" w:rsidR="003C56C8" w:rsidRDefault="000001C7" w:rsidP="003C56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0001C7" w:rsidRPr="00597CE6" w14:paraId="055F55B2" w14:textId="77777777" w:rsidTr="008E38F6">
        <w:tc>
          <w:tcPr>
            <w:tcW w:w="708" w:type="dxa"/>
          </w:tcPr>
          <w:p w14:paraId="322CC3F6" w14:textId="54B97992" w:rsidR="000001C7" w:rsidRPr="00DF238C" w:rsidRDefault="000001C7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38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261" w:type="dxa"/>
          </w:tcPr>
          <w:p w14:paraId="7A667DB8" w14:textId="3DD03A00" w:rsidR="000001C7" w:rsidRPr="00DF238C" w:rsidRDefault="000001C7">
            <w:pPr>
              <w:rPr>
                <w:rFonts w:ascii="Arial" w:hAnsi="Arial" w:cs="Arial"/>
                <w:sz w:val="20"/>
                <w:szCs w:val="20"/>
              </w:rPr>
            </w:pPr>
            <w:r w:rsidRPr="00DF238C">
              <w:rPr>
                <w:rFonts w:ascii="Arial" w:hAnsi="Arial" w:cs="Arial"/>
                <w:sz w:val="20"/>
                <w:szCs w:val="20"/>
              </w:rPr>
              <w:t>1952.02.23</w:t>
            </w:r>
          </w:p>
        </w:tc>
        <w:tc>
          <w:tcPr>
            <w:tcW w:w="6804" w:type="dxa"/>
          </w:tcPr>
          <w:p w14:paraId="48F1F561" w14:textId="17A5B2A1" w:rsidR="000001C7" w:rsidRPr="000001C7" w:rsidRDefault="000001C7" w:rsidP="000001C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A9540B">
              <w:rPr>
                <w:rFonts w:ascii="Arial" w:hAnsi="Arial" w:cs="Arial"/>
                <w:sz w:val="20"/>
                <w:szCs w:val="20"/>
              </w:rPr>
              <w:t>No.</w:t>
            </w:r>
            <w:r>
              <w:rPr>
                <w:rFonts w:ascii="Arial" w:hAnsi="Arial" w:cs="Arial"/>
                <w:sz w:val="20"/>
                <w:szCs w:val="20"/>
              </w:rPr>
              <w:t xml:space="preserve"> 211 Ley del Ingresos de Cd. Juárez para 1952</w:t>
            </w:r>
          </w:p>
        </w:tc>
      </w:tr>
      <w:tr w:rsidR="000001C7" w:rsidRPr="00597CE6" w14:paraId="28532A73" w14:textId="77777777" w:rsidTr="008E38F6">
        <w:tc>
          <w:tcPr>
            <w:tcW w:w="708" w:type="dxa"/>
          </w:tcPr>
          <w:p w14:paraId="2E9FD82D" w14:textId="4E5EFE06" w:rsidR="000001C7" w:rsidRPr="00DF238C" w:rsidRDefault="000001C7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38C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261" w:type="dxa"/>
          </w:tcPr>
          <w:p w14:paraId="453506AC" w14:textId="699E88FC" w:rsidR="000001C7" w:rsidRPr="00DF238C" w:rsidRDefault="000001C7">
            <w:pPr>
              <w:rPr>
                <w:rFonts w:ascii="Arial" w:hAnsi="Arial" w:cs="Arial"/>
                <w:sz w:val="20"/>
                <w:szCs w:val="20"/>
              </w:rPr>
            </w:pPr>
            <w:r w:rsidRPr="00DF238C">
              <w:rPr>
                <w:rFonts w:ascii="Arial" w:hAnsi="Arial" w:cs="Arial"/>
                <w:sz w:val="20"/>
                <w:szCs w:val="20"/>
              </w:rPr>
              <w:t>1952.02.27</w:t>
            </w:r>
          </w:p>
        </w:tc>
        <w:tc>
          <w:tcPr>
            <w:tcW w:w="6804" w:type="dxa"/>
          </w:tcPr>
          <w:p w14:paraId="1E4DC389" w14:textId="683C73F1" w:rsidR="000001C7" w:rsidRDefault="000001C7" w:rsidP="000001C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Presupuesto de Ingresos y Egresos para el Municipio de H. del Parral para 1952</w:t>
            </w:r>
          </w:p>
        </w:tc>
      </w:tr>
      <w:tr w:rsidR="000001C7" w:rsidRPr="00597CE6" w14:paraId="00A293F5" w14:textId="77777777" w:rsidTr="008E38F6">
        <w:tc>
          <w:tcPr>
            <w:tcW w:w="708" w:type="dxa"/>
          </w:tcPr>
          <w:p w14:paraId="649BE8EF" w14:textId="0759B213" w:rsidR="000001C7" w:rsidRPr="00DF238C" w:rsidRDefault="000001C7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38C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261" w:type="dxa"/>
          </w:tcPr>
          <w:p w14:paraId="4C44077E" w14:textId="1721EABA" w:rsidR="000001C7" w:rsidRPr="00DF238C" w:rsidRDefault="000001C7">
            <w:pPr>
              <w:rPr>
                <w:rFonts w:ascii="Arial" w:hAnsi="Arial" w:cs="Arial"/>
                <w:sz w:val="20"/>
                <w:szCs w:val="20"/>
              </w:rPr>
            </w:pPr>
            <w:r w:rsidRPr="00DF238C">
              <w:rPr>
                <w:rFonts w:ascii="Arial" w:hAnsi="Arial" w:cs="Arial"/>
                <w:sz w:val="20"/>
                <w:szCs w:val="20"/>
              </w:rPr>
              <w:t>1</w:t>
            </w:r>
            <w:r w:rsidR="00DF238C" w:rsidRPr="00DF238C">
              <w:rPr>
                <w:rFonts w:ascii="Arial" w:hAnsi="Arial" w:cs="Arial"/>
                <w:sz w:val="20"/>
                <w:szCs w:val="20"/>
              </w:rPr>
              <w:t>9</w:t>
            </w:r>
            <w:r w:rsidRPr="00DF238C">
              <w:rPr>
                <w:rFonts w:ascii="Arial" w:hAnsi="Arial" w:cs="Arial"/>
                <w:sz w:val="20"/>
                <w:szCs w:val="20"/>
              </w:rPr>
              <w:t>52.03.01</w:t>
            </w:r>
          </w:p>
        </w:tc>
        <w:tc>
          <w:tcPr>
            <w:tcW w:w="6804" w:type="dxa"/>
          </w:tcPr>
          <w:p w14:paraId="731C5905" w14:textId="1C27EFF9" w:rsidR="000001C7" w:rsidRDefault="000001C7" w:rsidP="000001C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A9540B">
              <w:rPr>
                <w:rFonts w:ascii="Arial" w:hAnsi="Arial" w:cs="Arial"/>
                <w:sz w:val="20"/>
                <w:szCs w:val="20"/>
              </w:rPr>
              <w:t>No.</w:t>
            </w:r>
            <w:r>
              <w:rPr>
                <w:rFonts w:ascii="Arial" w:hAnsi="Arial" w:cs="Arial"/>
                <w:sz w:val="20"/>
                <w:szCs w:val="20"/>
              </w:rPr>
              <w:t xml:space="preserve"> 173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autorización  </w:t>
            </w:r>
            <w:r w:rsidR="00DF238C">
              <w:rPr>
                <w:rFonts w:ascii="Arial" w:hAnsi="Arial" w:cs="Arial"/>
                <w:sz w:val="20"/>
                <w:szCs w:val="20"/>
              </w:rPr>
              <w:t>al</w:t>
            </w:r>
            <w:proofErr w:type="gramEnd"/>
            <w:r w:rsidR="00DF238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Ayuntamiento de Cd. Cuauhtémoc para permutar con la Fraccionadora Cuauhtémoc S.A. la manzana </w:t>
            </w:r>
            <w:r w:rsidR="00A9540B">
              <w:rPr>
                <w:rFonts w:ascii="Arial" w:hAnsi="Arial" w:cs="Arial"/>
                <w:sz w:val="20"/>
                <w:szCs w:val="20"/>
              </w:rPr>
              <w:t>No.</w:t>
            </w:r>
            <w:r>
              <w:rPr>
                <w:rFonts w:ascii="Arial" w:hAnsi="Arial" w:cs="Arial"/>
                <w:sz w:val="20"/>
                <w:szCs w:val="20"/>
              </w:rPr>
              <w:t xml:space="preserve"> 158</w:t>
            </w:r>
          </w:p>
          <w:p w14:paraId="68E0517A" w14:textId="50424481" w:rsidR="000001C7" w:rsidRDefault="000001C7" w:rsidP="000001C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A9540B">
              <w:rPr>
                <w:rFonts w:ascii="Arial" w:hAnsi="Arial" w:cs="Arial"/>
                <w:sz w:val="20"/>
                <w:szCs w:val="20"/>
              </w:rPr>
              <w:t>No.</w:t>
            </w:r>
            <w:r>
              <w:rPr>
                <w:rFonts w:ascii="Arial" w:hAnsi="Arial" w:cs="Arial"/>
                <w:sz w:val="20"/>
                <w:szCs w:val="20"/>
              </w:rPr>
              <w:t xml:space="preserve"> 223-4 D.P. Licencia temporal al C. Lic. Fernando </w:t>
            </w:r>
            <w:r w:rsidR="00DF238C">
              <w:rPr>
                <w:rFonts w:ascii="Arial" w:hAnsi="Arial" w:cs="Arial"/>
                <w:sz w:val="20"/>
                <w:szCs w:val="20"/>
              </w:rPr>
              <w:t>Ulloa Reyes, Magistrado el Supremo Tribunal de Justicia</w:t>
            </w:r>
          </w:p>
        </w:tc>
      </w:tr>
      <w:tr w:rsidR="00DF238C" w:rsidRPr="00597CE6" w14:paraId="425399A5" w14:textId="77777777" w:rsidTr="008E38F6">
        <w:tc>
          <w:tcPr>
            <w:tcW w:w="708" w:type="dxa"/>
          </w:tcPr>
          <w:p w14:paraId="706E2B9F" w14:textId="009CB6EA" w:rsidR="00DF238C" w:rsidRPr="00DF238C" w:rsidRDefault="00DF238C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38C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261" w:type="dxa"/>
          </w:tcPr>
          <w:p w14:paraId="4D8C719D" w14:textId="61109B98" w:rsidR="00DF238C" w:rsidRPr="00DF238C" w:rsidRDefault="00DF23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1952.03.05</w:t>
            </w:r>
          </w:p>
        </w:tc>
        <w:tc>
          <w:tcPr>
            <w:tcW w:w="6804" w:type="dxa"/>
          </w:tcPr>
          <w:p w14:paraId="1FEF81CF" w14:textId="54A31EF0" w:rsidR="00DF238C" w:rsidRPr="00DF238C" w:rsidRDefault="00DF238C" w:rsidP="00DF23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DF238C" w:rsidRPr="00597CE6" w14:paraId="75E53B6C" w14:textId="77777777" w:rsidTr="008E38F6">
        <w:tc>
          <w:tcPr>
            <w:tcW w:w="708" w:type="dxa"/>
          </w:tcPr>
          <w:p w14:paraId="1E607C0A" w14:textId="18848B2B" w:rsidR="00DF238C" w:rsidRPr="00DF238C" w:rsidRDefault="00DF238C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3261" w:type="dxa"/>
          </w:tcPr>
          <w:p w14:paraId="76834A6B" w14:textId="5F06F1FF" w:rsidR="00DF238C" w:rsidRDefault="00DF23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1952.03.08</w:t>
            </w:r>
          </w:p>
        </w:tc>
        <w:tc>
          <w:tcPr>
            <w:tcW w:w="6804" w:type="dxa"/>
          </w:tcPr>
          <w:p w14:paraId="25CAF351" w14:textId="6ABC6FFB" w:rsidR="00DF238C" w:rsidRPr="00DF238C" w:rsidRDefault="00DF238C" w:rsidP="00DF238C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A9540B">
              <w:rPr>
                <w:rFonts w:ascii="Arial" w:hAnsi="Arial" w:cs="Arial"/>
                <w:sz w:val="20"/>
                <w:szCs w:val="20"/>
              </w:rPr>
              <w:t>No.</w:t>
            </w:r>
            <w:r>
              <w:rPr>
                <w:rFonts w:ascii="Arial" w:hAnsi="Arial" w:cs="Arial"/>
                <w:sz w:val="20"/>
                <w:szCs w:val="20"/>
              </w:rPr>
              <w:t xml:space="preserve"> 219 Clausura del Período Ordinario de Sesiones</w:t>
            </w:r>
          </w:p>
        </w:tc>
      </w:tr>
      <w:tr w:rsidR="00DF238C" w:rsidRPr="00597CE6" w14:paraId="49783C7C" w14:textId="77777777" w:rsidTr="008E38F6">
        <w:tc>
          <w:tcPr>
            <w:tcW w:w="708" w:type="dxa"/>
          </w:tcPr>
          <w:p w14:paraId="0166B823" w14:textId="5872BEB2" w:rsidR="00DF238C" w:rsidRDefault="00DF238C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261" w:type="dxa"/>
          </w:tcPr>
          <w:p w14:paraId="5CB2CF36" w14:textId="030E1C1F" w:rsidR="00DF238C" w:rsidRDefault="00DF23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1952.03.12</w:t>
            </w:r>
          </w:p>
        </w:tc>
        <w:tc>
          <w:tcPr>
            <w:tcW w:w="6804" w:type="dxa"/>
          </w:tcPr>
          <w:p w14:paraId="52C422CF" w14:textId="39B35A2B" w:rsidR="00DF238C" w:rsidRDefault="00DF238C" w:rsidP="00DF238C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A9540B">
              <w:rPr>
                <w:rFonts w:ascii="Arial" w:hAnsi="Arial" w:cs="Arial"/>
                <w:sz w:val="20"/>
                <w:szCs w:val="20"/>
              </w:rPr>
              <w:t>No.</w:t>
            </w:r>
            <w:r>
              <w:rPr>
                <w:rFonts w:ascii="Arial" w:hAnsi="Arial" w:cs="Arial"/>
                <w:sz w:val="20"/>
                <w:szCs w:val="20"/>
              </w:rPr>
              <w:t xml:space="preserve"> 181 se modifica el contrato celebrado entre el Ejecutivo del Estado y la Compañía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Pavimentos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S.A.</w:t>
            </w:r>
          </w:p>
        </w:tc>
      </w:tr>
      <w:tr w:rsidR="00DF238C" w:rsidRPr="00597CE6" w14:paraId="51BDA4C5" w14:textId="77777777" w:rsidTr="008E38F6">
        <w:tc>
          <w:tcPr>
            <w:tcW w:w="708" w:type="dxa"/>
          </w:tcPr>
          <w:p w14:paraId="0544091F" w14:textId="533AE46C" w:rsidR="00DF238C" w:rsidRDefault="00DF238C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261" w:type="dxa"/>
          </w:tcPr>
          <w:p w14:paraId="1E1EA4EF" w14:textId="6EE3B4C9" w:rsidR="00DF238C" w:rsidRDefault="00DF23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1952.03.15</w:t>
            </w:r>
          </w:p>
        </w:tc>
        <w:tc>
          <w:tcPr>
            <w:tcW w:w="6804" w:type="dxa"/>
          </w:tcPr>
          <w:p w14:paraId="18AA20EB" w14:textId="1096B31A" w:rsidR="00DF238C" w:rsidRPr="00DF238C" w:rsidRDefault="00DF238C" w:rsidP="00DF23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DF238C" w:rsidRPr="00597CE6" w14:paraId="0C170DC5" w14:textId="77777777" w:rsidTr="008E38F6">
        <w:tc>
          <w:tcPr>
            <w:tcW w:w="708" w:type="dxa"/>
          </w:tcPr>
          <w:p w14:paraId="72A319CD" w14:textId="758FEA84" w:rsidR="00DF238C" w:rsidRDefault="00DF238C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261" w:type="dxa"/>
          </w:tcPr>
          <w:p w14:paraId="7621BB17" w14:textId="10D880EA" w:rsidR="00DF238C" w:rsidRDefault="00DF23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1952.03.19</w:t>
            </w:r>
          </w:p>
        </w:tc>
        <w:tc>
          <w:tcPr>
            <w:tcW w:w="6804" w:type="dxa"/>
          </w:tcPr>
          <w:p w14:paraId="071357AC" w14:textId="5CD64F1F" w:rsidR="00DF238C" w:rsidRDefault="00DF238C" w:rsidP="00DF23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DF238C" w:rsidRPr="00597CE6" w14:paraId="09AC907A" w14:textId="77777777" w:rsidTr="008E38F6">
        <w:tc>
          <w:tcPr>
            <w:tcW w:w="708" w:type="dxa"/>
          </w:tcPr>
          <w:p w14:paraId="7E530E49" w14:textId="7CFD2878" w:rsidR="00DF238C" w:rsidRDefault="00DF238C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261" w:type="dxa"/>
          </w:tcPr>
          <w:p w14:paraId="5357FAA8" w14:textId="2EF5F326" w:rsidR="00DF238C" w:rsidRDefault="00DF23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1952.03.</w:t>
            </w:r>
            <w:r w:rsidR="00D3490B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804" w:type="dxa"/>
          </w:tcPr>
          <w:p w14:paraId="7137EDD9" w14:textId="29A09F66" w:rsidR="00DF238C" w:rsidRPr="00D3490B" w:rsidRDefault="00D3490B" w:rsidP="00D3490B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D3490B"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A9540B">
              <w:rPr>
                <w:rFonts w:ascii="Arial" w:hAnsi="Arial" w:cs="Arial"/>
                <w:sz w:val="20"/>
                <w:szCs w:val="20"/>
              </w:rPr>
              <w:t>No.</w:t>
            </w:r>
            <w:r w:rsidRPr="00D3490B">
              <w:rPr>
                <w:rFonts w:ascii="Arial" w:hAnsi="Arial" w:cs="Arial"/>
                <w:sz w:val="20"/>
                <w:szCs w:val="20"/>
              </w:rPr>
              <w:t xml:space="preserve"> 224-5 D.P. licencia temporal al Lic. Óscar Soto Máynez, Gobernador</w:t>
            </w:r>
          </w:p>
        </w:tc>
      </w:tr>
      <w:tr w:rsidR="00DF238C" w:rsidRPr="00597CE6" w14:paraId="72826D01" w14:textId="77777777" w:rsidTr="008E38F6">
        <w:tc>
          <w:tcPr>
            <w:tcW w:w="708" w:type="dxa"/>
          </w:tcPr>
          <w:p w14:paraId="65D33572" w14:textId="63E1C3DF" w:rsidR="00DF238C" w:rsidRDefault="00DF238C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261" w:type="dxa"/>
          </w:tcPr>
          <w:p w14:paraId="72B640BC" w14:textId="7E647BE6" w:rsidR="00DF238C" w:rsidRDefault="00DF23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1952.03.</w:t>
            </w:r>
            <w:r w:rsidR="00D3490B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6804" w:type="dxa"/>
          </w:tcPr>
          <w:p w14:paraId="54DE62D5" w14:textId="0774FF6F" w:rsidR="00DF238C" w:rsidRPr="00D3490B" w:rsidRDefault="00D3490B" w:rsidP="00D349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DF238C" w:rsidRPr="00597CE6" w14:paraId="1F20F5F7" w14:textId="77777777" w:rsidTr="008E38F6">
        <w:tc>
          <w:tcPr>
            <w:tcW w:w="708" w:type="dxa"/>
          </w:tcPr>
          <w:p w14:paraId="5AE51914" w14:textId="2586E5BF" w:rsidR="00DF238C" w:rsidRDefault="0065755F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261" w:type="dxa"/>
          </w:tcPr>
          <w:p w14:paraId="22000A48" w14:textId="356CED54" w:rsidR="00DF238C" w:rsidRDefault="00D349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1952.03.29</w:t>
            </w:r>
          </w:p>
        </w:tc>
        <w:tc>
          <w:tcPr>
            <w:tcW w:w="6804" w:type="dxa"/>
          </w:tcPr>
          <w:p w14:paraId="769722DA" w14:textId="02056CA4" w:rsidR="00DF238C" w:rsidRPr="00D3490B" w:rsidRDefault="00D3490B" w:rsidP="00D3490B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A9540B">
              <w:rPr>
                <w:rFonts w:ascii="Arial" w:hAnsi="Arial" w:cs="Arial"/>
                <w:sz w:val="20"/>
                <w:szCs w:val="20"/>
              </w:rPr>
              <w:t>No.</w:t>
            </w:r>
            <w:r>
              <w:rPr>
                <w:rFonts w:ascii="Arial" w:hAnsi="Arial" w:cs="Arial"/>
                <w:sz w:val="20"/>
                <w:szCs w:val="20"/>
              </w:rPr>
              <w:t xml:space="preserve"> 195 Ley de Ingresos de Cuauhtémoc para 1952</w:t>
            </w:r>
          </w:p>
        </w:tc>
      </w:tr>
      <w:tr w:rsidR="00D3490B" w:rsidRPr="00597CE6" w14:paraId="46758219" w14:textId="77777777" w:rsidTr="008E38F6">
        <w:tc>
          <w:tcPr>
            <w:tcW w:w="708" w:type="dxa"/>
          </w:tcPr>
          <w:p w14:paraId="12F7E205" w14:textId="79016E06" w:rsidR="00D3490B" w:rsidRDefault="00D3490B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261" w:type="dxa"/>
          </w:tcPr>
          <w:p w14:paraId="4AA6A040" w14:textId="43296207" w:rsidR="00D3490B" w:rsidRDefault="00D349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1952.04.02</w:t>
            </w:r>
          </w:p>
        </w:tc>
        <w:tc>
          <w:tcPr>
            <w:tcW w:w="6804" w:type="dxa"/>
          </w:tcPr>
          <w:p w14:paraId="755E8732" w14:textId="25A27897" w:rsidR="00D3490B" w:rsidRDefault="00D3490B" w:rsidP="00D349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D63D9E" w:rsidRPr="00597CE6" w14:paraId="00BDFFB7" w14:textId="77777777" w:rsidTr="008E38F6">
        <w:tc>
          <w:tcPr>
            <w:tcW w:w="708" w:type="dxa"/>
          </w:tcPr>
          <w:p w14:paraId="1EDECFB8" w14:textId="08FFE07B" w:rsidR="00D63D9E" w:rsidRDefault="00D63D9E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261" w:type="dxa"/>
          </w:tcPr>
          <w:p w14:paraId="64D39A96" w14:textId="412CBA80" w:rsidR="00D63D9E" w:rsidRDefault="00D63D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1952.04.05</w:t>
            </w:r>
          </w:p>
        </w:tc>
        <w:tc>
          <w:tcPr>
            <w:tcW w:w="6804" w:type="dxa"/>
          </w:tcPr>
          <w:p w14:paraId="5F98C2B1" w14:textId="2BF91810" w:rsidR="00D63D9E" w:rsidRDefault="00D63D9E" w:rsidP="00D63D9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A9540B">
              <w:rPr>
                <w:rFonts w:ascii="Arial" w:hAnsi="Arial" w:cs="Arial"/>
                <w:sz w:val="20"/>
                <w:szCs w:val="20"/>
              </w:rPr>
              <w:t>No.</w:t>
            </w:r>
            <w:r>
              <w:rPr>
                <w:rFonts w:ascii="Arial" w:hAnsi="Arial" w:cs="Arial"/>
                <w:sz w:val="20"/>
                <w:szCs w:val="20"/>
              </w:rPr>
              <w:t xml:space="preserve"> 149</w:t>
            </w:r>
            <w:r w:rsidR="003F6754">
              <w:rPr>
                <w:rFonts w:ascii="Arial" w:hAnsi="Arial" w:cs="Arial"/>
                <w:sz w:val="20"/>
                <w:szCs w:val="20"/>
              </w:rPr>
              <w:t xml:space="preserve"> se autoriza expedir el finiquito del Estado de los meses de julio y agosto de 1952</w:t>
            </w:r>
          </w:p>
          <w:p w14:paraId="7D0144D1" w14:textId="05A3B262" w:rsidR="003F6754" w:rsidRDefault="003F6754" w:rsidP="00D63D9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A9540B">
              <w:rPr>
                <w:rFonts w:ascii="Arial" w:hAnsi="Arial" w:cs="Arial"/>
                <w:sz w:val="20"/>
                <w:szCs w:val="20"/>
              </w:rPr>
              <w:t>No.</w:t>
            </w:r>
            <w:r>
              <w:rPr>
                <w:rFonts w:ascii="Arial" w:hAnsi="Arial" w:cs="Arial"/>
                <w:sz w:val="20"/>
                <w:szCs w:val="20"/>
              </w:rPr>
              <w:t xml:space="preserve"> 150 se autoriza a la contaduría expedir finiquitos de las cuentas de Guazapares, Riva Palacio, Dr. Belisario Domínguez y Moris del año 1950</w:t>
            </w:r>
          </w:p>
          <w:p w14:paraId="73BD5C0F" w14:textId="19525933" w:rsidR="003F6754" w:rsidRDefault="003F6754" w:rsidP="00D63D9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A9540B">
              <w:rPr>
                <w:rFonts w:ascii="Arial" w:hAnsi="Arial" w:cs="Arial"/>
                <w:sz w:val="20"/>
                <w:szCs w:val="20"/>
              </w:rPr>
              <w:t>No.</w:t>
            </w:r>
            <w:r>
              <w:rPr>
                <w:rFonts w:ascii="Arial" w:hAnsi="Arial" w:cs="Arial"/>
                <w:sz w:val="20"/>
                <w:szCs w:val="20"/>
              </w:rPr>
              <w:t xml:space="preserve"> 164 se autoriza expedir finiquito del Estado del mes de septiembre de 1951</w:t>
            </w:r>
          </w:p>
          <w:p w14:paraId="20357812" w14:textId="0EAF2511" w:rsidR="003F6754" w:rsidRDefault="003F6754" w:rsidP="00D63D9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A9540B">
              <w:rPr>
                <w:rFonts w:ascii="Arial" w:hAnsi="Arial" w:cs="Arial"/>
                <w:sz w:val="20"/>
                <w:szCs w:val="20"/>
              </w:rPr>
              <w:t>No.</w:t>
            </w:r>
            <w:r>
              <w:rPr>
                <w:rFonts w:ascii="Arial" w:hAnsi="Arial" w:cs="Arial"/>
                <w:sz w:val="20"/>
                <w:szCs w:val="20"/>
              </w:rPr>
              <w:t xml:space="preserve"> 166 se autoriza expedir finiquitos de las tesorerías municipales de El Tule, Cusihuiriachic, Santa Bárbara, Coyame</w:t>
            </w:r>
            <w:r w:rsidR="00D61663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Chínipas, Ascensión y Valle del Rosario del año 1950</w:t>
            </w:r>
          </w:p>
          <w:p w14:paraId="4C6915DF" w14:textId="268AE990" w:rsidR="003F6754" w:rsidRDefault="00D61663" w:rsidP="00D63D9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A9540B">
              <w:rPr>
                <w:rFonts w:ascii="Arial" w:hAnsi="Arial" w:cs="Arial"/>
                <w:sz w:val="20"/>
                <w:szCs w:val="20"/>
              </w:rPr>
              <w:t>No.</w:t>
            </w:r>
            <w:r>
              <w:rPr>
                <w:rFonts w:ascii="Arial" w:hAnsi="Arial" w:cs="Arial"/>
                <w:sz w:val="20"/>
                <w:szCs w:val="20"/>
              </w:rPr>
              <w:t xml:space="preserve"> 182, se autoriza expedir finiquito del Estado para el mes de </w:t>
            </w:r>
            <w:r w:rsidR="006B5842">
              <w:rPr>
                <w:rFonts w:ascii="Arial" w:hAnsi="Arial" w:cs="Arial"/>
                <w:sz w:val="20"/>
                <w:szCs w:val="20"/>
              </w:rPr>
              <w:t>octubre</w:t>
            </w:r>
            <w:r>
              <w:rPr>
                <w:rFonts w:ascii="Arial" w:hAnsi="Arial" w:cs="Arial"/>
                <w:sz w:val="20"/>
                <w:szCs w:val="20"/>
              </w:rPr>
              <w:t xml:space="preserve"> de 1951</w:t>
            </w:r>
            <w:r w:rsidR="003F67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DF54064" w14:textId="37ABB71F" w:rsidR="006B5842" w:rsidRDefault="006B5842" w:rsidP="00D63D9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A9540B">
              <w:rPr>
                <w:rFonts w:ascii="Arial" w:hAnsi="Arial" w:cs="Arial"/>
                <w:sz w:val="20"/>
                <w:szCs w:val="20"/>
              </w:rPr>
              <w:t>No.</w:t>
            </w:r>
            <w:r>
              <w:rPr>
                <w:rFonts w:ascii="Arial" w:hAnsi="Arial" w:cs="Arial"/>
                <w:sz w:val="20"/>
                <w:szCs w:val="20"/>
              </w:rPr>
              <w:t xml:space="preserve"> 183 se autoriza expedir el finiquito de la tesorería municipal de Carichic para 1950</w:t>
            </w:r>
          </w:p>
          <w:p w14:paraId="52EEE1E2" w14:textId="77777777" w:rsidR="006B5842" w:rsidRDefault="006B5842" w:rsidP="00D63D9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Finiquitos 146 y 147 Cuentas del Tesoro Público de los meses de julio y agosto de 1951</w:t>
            </w:r>
          </w:p>
          <w:p w14:paraId="24DE570B" w14:textId="160FA43D" w:rsidR="006B5842" w:rsidRPr="00D63D9E" w:rsidRDefault="006B5842" w:rsidP="00D63D9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Finiquitos de las cuentas de las Tesorerías Municipales de Guazapares, Riva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Palacio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Dr. Belisario Domínguez y Moris del año de 1950</w:t>
            </w:r>
          </w:p>
        </w:tc>
      </w:tr>
      <w:tr w:rsidR="003F6754" w:rsidRPr="00597CE6" w14:paraId="5CCFF364" w14:textId="77777777" w:rsidTr="008E38F6">
        <w:tc>
          <w:tcPr>
            <w:tcW w:w="708" w:type="dxa"/>
          </w:tcPr>
          <w:p w14:paraId="0D94EBF8" w14:textId="4CE7FB05" w:rsidR="003F6754" w:rsidRDefault="003F6754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261" w:type="dxa"/>
          </w:tcPr>
          <w:p w14:paraId="252D53F3" w14:textId="084FF2C5" w:rsidR="003F6754" w:rsidRDefault="002E28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1952.04.09</w:t>
            </w:r>
          </w:p>
        </w:tc>
        <w:tc>
          <w:tcPr>
            <w:tcW w:w="6804" w:type="dxa"/>
          </w:tcPr>
          <w:p w14:paraId="56FA565C" w14:textId="0D109620" w:rsidR="003F6754" w:rsidRPr="00A02A98" w:rsidRDefault="00A02A98" w:rsidP="00A0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A02A98" w:rsidRPr="00597CE6" w14:paraId="56F7B5DA" w14:textId="77777777" w:rsidTr="008E38F6">
        <w:tc>
          <w:tcPr>
            <w:tcW w:w="708" w:type="dxa"/>
          </w:tcPr>
          <w:p w14:paraId="55EE70A8" w14:textId="70EC5382" w:rsidR="00A02A98" w:rsidRDefault="00A02A98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261" w:type="dxa"/>
          </w:tcPr>
          <w:p w14:paraId="3764B227" w14:textId="0E77CAC7" w:rsidR="00A02A98" w:rsidRDefault="00A0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1952.04.12</w:t>
            </w:r>
          </w:p>
        </w:tc>
        <w:tc>
          <w:tcPr>
            <w:tcW w:w="6804" w:type="dxa"/>
          </w:tcPr>
          <w:p w14:paraId="2D1342D5" w14:textId="24AAF2C9" w:rsidR="00A02A98" w:rsidRDefault="00A02A98" w:rsidP="00A0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A02A98" w:rsidRPr="00597CE6" w14:paraId="3E2E9BD9" w14:textId="77777777" w:rsidTr="008E38F6">
        <w:tc>
          <w:tcPr>
            <w:tcW w:w="708" w:type="dxa"/>
          </w:tcPr>
          <w:p w14:paraId="2F171144" w14:textId="14212DBD" w:rsidR="00A02A98" w:rsidRDefault="00A02A98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261" w:type="dxa"/>
          </w:tcPr>
          <w:p w14:paraId="22FE2736" w14:textId="224BDE47" w:rsidR="00A02A98" w:rsidRDefault="00A0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1952.04.16</w:t>
            </w:r>
          </w:p>
        </w:tc>
        <w:tc>
          <w:tcPr>
            <w:tcW w:w="6804" w:type="dxa"/>
          </w:tcPr>
          <w:p w14:paraId="0B32FD5D" w14:textId="539AFC38" w:rsidR="00A02A98" w:rsidRDefault="00A02A98" w:rsidP="00A0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A02A98" w:rsidRPr="00597CE6" w14:paraId="3EF388DE" w14:textId="77777777" w:rsidTr="008E38F6">
        <w:tc>
          <w:tcPr>
            <w:tcW w:w="708" w:type="dxa"/>
          </w:tcPr>
          <w:p w14:paraId="1CC0A207" w14:textId="021230AF" w:rsidR="00A02A98" w:rsidRDefault="00A02A98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3261" w:type="dxa"/>
          </w:tcPr>
          <w:p w14:paraId="2514A183" w14:textId="4B82B7B8" w:rsidR="00A02A98" w:rsidRDefault="00A0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1952.04.19</w:t>
            </w:r>
          </w:p>
        </w:tc>
        <w:tc>
          <w:tcPr>
            <w:tcW w:w="6804" w:type="dxa"/>
          </w:tcPr>
          <w:p w14:paraId="2384F68F" w14:textId="5FE91C2C" w:rsidR="00A02A98" w:rsidRDefault="00FA3C02" w:rsidP="00A0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FA3C02" w:rsidRPr="00597CE6" w14:paraId="128D5A14" w14:textId="77777777" w:rsidTr="008E38F6">
        <w:tc>
          <w:tcPr>
            <w:tcW w:w="708" w:type="dxa"/>
          </w:tcPr>
          <w:p w14:paraId="7E7536B1" w14:textId="57FE4FF3" w:rsidR="00FA3C02" w:rsidRDefault="00FA3C02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261" w:type="dxa"/>
          </w:tcPr>
          <w:p w14:paraId="71C027F2" w14:textId="05F7530F" w:rsidR="00FA3C02" w:rsidRDefault="00FA3C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1952.04.23</w:t>
            </w:r>
          </w:p>
        </w:tc>
        <w:tc>
          <w:tcPr>
            <w:tcW w:w="6804" w:type="dxa"/>
          </w:tcPr>
          <w:p w14:paraId="73C974A9" w14:textId="7C3A1E58" w:rsidR="00FA3C02" w:rsidRDefault="00FA3C02" w:rsidP="00A02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FA3C02" w:rsidRPr="00597CE6" w14:paraId="38888272" w14:textId="77777777" w:rsidTr="008E38F6">
        <w:tc>
          <w:tcPr>
            <w:tcW w:w="708" w:type="dxa"/>
          </w:tcPr>
          <w:p w14:paraId="3B1A40DF" w14:textId="102B0DB1" w:rsidR="00FA3C02" w:rsidRDefault="00FA3C02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3261" w:type="dxa"/>
          </w:tcPr>
          <w:p w14:paraId="79378E37" w14:textId="23E2AEFA" w:rsidR="00FA3C02" w:rsidRDefault="00FA3C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1952.04.26</w:t>
            </w:r>
          </w:p>
        </w:tc>
        <w:tc>
          <w:tcPr>
            <w:tcW w:w="6804" w:type="dxa"/>
          </w:tcPr>
          <w:p w14:paraId="6357C0B3" w14:textId="0CF75759" w:rsidR="00FA3C02" w:rsidRPr="00FA3C02" w:rsidRDefault="00FA3C02" w:rsidP="00FA3C02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A9540B">
              <w:rPr>
                <w:rFonts w:ascii="Arial" w:hAnsi="Arial" w:cs="Arial"/>
                <w:sz w:val="20"/>
                <w:szCs w:val="20"/>
              </w:rPr>
              <w:t>No.</w:t>
            </w:r>
            <w:r>
              <w:rPr>
                <w:rFonts w:ascii="Arial" w:hAnsi="Arial" w:cs="Arial"/>
                <w:sz w:val="20"/>
                <w:szCs w:val="20"/>
              </w:rPr>
              <w:t xml:space="preserve"> 225 Inauguración del Segundo Período Ordinario de Sesiones</w:t>
            </w:r>
          </w:p>
        </w:tc>
      </w:tr>
      <w:tr w:rsidR="00FA3C02" w:rsidRPr="00597CE6" w14:paraId="67BE209A" w14:textId="77777777" w:rsidTr="008E38F6">
        <w:tc>
          <w:tcPr>
            <w:tcW w:w="708" w:type="dxa"/>
          </w:tcPr>
          <w:p w14:paraId="2998C756" w14:textId="0055724A" w:rsidR="00FA3C02" w:rsidRDefault="00FA3C02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3261" w:type="dxa"/>
          </w:tcPr>
          <w:p w14:paraId="6523F619" w14:textId="11D6101F" w:rsidR="00FA3C02" w:rsidRDefault="004C62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1952.04.30</w:t>
            </w:r>
          </w:p>
        </w:tc>
        <w:tc>
          <w:tcPr>
            <w:tcW w:w="6804" w:type="dxa"/>
          </w:tcPr>
          <w:p w14:paraId="2FA4FE57" w14:textId="387F9A4B" w:rsidR="00FA3C02" w:rsidRPr="004C62CB" w:rsidRDefault="004C62CB" w:rsidP="004C62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4C62CB" w:rsidRPr="00597CE6" w14:paraId="162A884A" w14:textId="77777777" w:rsidTr="008E38F6">
        <w:tc>
          <w:tcPr>
            <w:tcW w:w="708" w:type="dxa"/>
          </w:tcPr>
          <w:p w14:paraId="71A863A1" w14:textId="4419DBF8" w:rsidR="004C62CB" w:rsidRDefault="004C62CB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3261" w:type="dxa"/>
          </w:tcPr>
          <w:p w14:paraId="64030016" w14:textId="31EB51F2" w:rsidR="004C62CB" w:rsidRDefault="004C62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1952.05.03</w:t>
            </w:r>
          </w:p>
        </w:tc>
        <w:tc>
          <w:tcPr>
            <w:tcW w:w="6804" w:type="dxa"/>
          </w:tcPr>
          <w:p w14:paraId="62273BB5" w14:textId="2BB38210" w:rsidR="004C62CB" w:rsidRDefault="004C62CB" w:rsidP="004C62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4C62CB" w:rsidRPr="00597CE6" w14:paraId="5F9E05C4" w14:textId="77777777" w:rsidTr="008E38F6">
        <w:tc>
          <w:tcPr>
            <w:tcW w:w="708" w:type="dxa"/>
          </w:tcPr>
          <w:p w14:paraId="6DF6532C" w14:textId="36E00B2F" w:rsidR="004C62CB" w:rsidRDefault="004C62CB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3261" w:type="dxa"/>
          </w:tcPr>
          <w:p w14:paraId="1DE1C329" w14:textId="1B84E2CA" w:rsidR="004C62CB" w:rsidRDefault="004C62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1952.05.07</w:t>
            </w:r>
          </w:p>
        </w:tc>
        <w:tc>
          <w:tcPr>
            <w:tcW w:w="6804" w:type="dxa"/>
          </w:tcPr>
          <w:p w14:paraId="7908BF40" w14:textId="20F6C150" w:rsidR="004C62CB" w:rsidRDefault="004C62CB" w:rsidP="004C62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4C62CB" w:rsidRPr="00597CE6" w14:paraId="146EE568" w14:textId="77777777" w:rsidTr="008E38F6">
        <w:tc>
          <w:tcPr>
            <w:tcW w:w="708" w:type="dxa"/>
          </w:tcPr>
          <w:p w14:paraId="0420ECD8" w14:textId="2E9B55AA" w:rsidR="004C62CB" w:rsidRDefault="004C62CB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3261" w:type="dxa"/>
          </w:tcPr>
          <w:p w14:paraId="7E2AC626" w14:textId="116BCBD1" w:rsidR="004C62CB" w:rsidRDefault="004C62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1952.05.10</w:t>
            </w:r>
          </w:p>
        </w:tc>
        <w:tc>
          <w:tcPr>
            <w:tcW w:w="6804" w:type="dxa"/>
          </w:tcPr>
          <w:p w14:paraId="4A009C09" w14:textId="6F76C573" w:rsidR="004C62CB" w:rsidRDefault="004C62CB" w:rsidP="004C62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4C62CB" w:rsidRPr="00597CE6" w14:paraId="426B91B3" w14:textId="77777777" w:rsidTr="008E38F6">
        <w:tc>
          <w:tcPr>
            <w:tcW w:w="708" w:type="dxa"/>
          </w:tcPr>
          <w:p w14:paraId="66A56877" w14:textId="1BF4C793" w:rsidR="004C62CB" w:rsidRDefault="004C62CB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3261" w:type="dxa"/>
          </w:tcPr>
          <w:p w14:paraId="72A587C7" w14:textId="41319AD7" w:rsidR="004C62CB" w:rsidRDefault="004C62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1952.05.14</w:t>
            </w:r>
          </w:p>
        </w:tc>
        <w:tc>
          <w:tcPr>
            <w:tcW w:w="6804" w:type="dxa"/>
          </w:tcPr>
          <w:p w14:paraId="17F1E9F1" w14:textId="79008C33" w:rsidR="00E9374A" w:rsidRDefault="004C62CB" w:rsidP="00E9374A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E9374A">
              <w:rPr>
                <w:rFonts w:ascii="Arial" w:hAnsi="Arial" w:cs="Arial"/>
                <w:sz w:val="20"/>
                <w:szCs w:val="20"/>
              </w:rPr>
              <w:t>FINIQUITOS NUMERO 32, 33, 34, 35, 36, 37 Y 38 de la Tesorerías municipales de El Tule, Cusihuiriáchic, Santa Bárbara, Coyame, Chínipas, Ascensión y Valle del Rosario correspondientes a 1950</w:t>
            </w:r>
          </w:p>
          <w:p w14:paraId="5356C25F" w14:textId="0245F7CF" w:rsidR="004C62CB" w:rsidRPr="00E9374A" w:rsidRDefault="00E9374A" w:rsidP="004C62CB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FINIQUITO </w:t>
            </w:r>
            <w:r w:rsidR="00A9540B">
              <w:rPr>
                <w:rFonts w:ascii="Arial" w:hAnsi="Arial" w:cs="Arial"/>
                <w:sz w:val="20"/>
                <w:szCs w:val="20"/>
              </w:rPr>
              <w:t>No.</w:t>
            </w:r>
            <w:r>
              <w:rPr>
                <w:rFonts w:ascii="Arial" w:hAnsi="Arial" w:cs="Arial"/>
                <w:sz w:val="20"/>
                <w:szCs w:val="20"/>
              </w:rPr>
              <w:t xml:space="preserve"> 149, de la Cuentas del Tesoro Público correspondiente al mes de octubre de 1951</w:t>
            </w:r>
          </w:p>
        </w:tc>
      </w:tr>
      <w:tr w:rsidR="00E9374A" w:rsidRPr="00597CE6" w14:paraId="344238B0" w14:textId="77777777" w:rsidTr="008E38F6">
        <w:tc>
          <w:tcPr>
            <w:tcW w:w="708" w:type="dxa"/>
          </w:tcPr>
          <w:p w14:paraId="2B57E5AB" w14:textId="7D5BDACA" w:rsidR="00E9374A" w:rsidRDefault="00E9374A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3261" w:type="dxa"/>
          </w:tcPr>
          <w:p w14:paraId="66129CCC" w14:textId="6BB66887" w:rsidR="00E9374A" w:rsidRDefault="00E937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1952.05.17</w:t>
            </w:r>
          </w:p>
        </w:tc>
        <w:tc>
          <w:tcPr>
            <w:tcW w:w="6804" w:type="dxa"/>
          </w:tcPr>
          <w:p w14:paraId="7316297B" w14:textId="2F15D75F" w:rsidR="00E9374A" w:rsidRPr="00E9374A" w:rsidRDefault="00E9374A" w:rsidP="00E9374A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A9540B">
              <w:rPr>
                <w:rFonts w:ascii="Arial" w:hAnsi="Arial" w:cs="Arial"/>
                <w:sz w:val="20"/>
                <w:szCs w:val="20"/>
              </w:rPr>
              <w:t>No.</w:t>
            </w:r>
            <w:r>
              <w:rPr>
                <w:rFonts w:ascii="Arial" w:hAnsi="Arial" w:cs="Arial"/>
                <w:sz w:val="20"/>
                <w:szCs w:val="20"/>
              </w:rPr>
              <w:t xml:space="preserve"> 226 se autoriza al I. Ayuntamiento de Ciudad Cuauhtémoc para ampliar préstamo bancario</w:t>
            </w:r>
          </w:p>
        </w:tc>
      </w:tr>
      <w:tr w:rsidR="00E9374A" w:rsidRPr="00597CE6" w14:paraId="1F65CFC9" w14:textId="77777777" w:rsidTr="008E38F6">
        <w:tc>
          <w:tcPr>
            <w:tcW w:w="708" w:type="dxa"/>
          </w:tcPr>
          <w:p w14:paraId="4A81B8EA" w14:textId="16324F99" w:rsidR="00E9374A" w:rsidRDefault="00E9374A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3261" w:type="dxa"/>
          </w:tcPr>
          <w:p w14:paraId="6D9FC338" w14:textId="3E591AF8" w:rsidR="00E9374A" w:rsidRDefault="00E937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1952.05.21</w:t>
            </w:r>
          </w:p>
        </w:tc>
        <w:tc>
          <w:tcPr>
            <w:tcW w:w="6804" w:type="dxa"/>
          </w:tcPr>
          <w:p w14:paraId="25112FDC" w14:textId="49D46F46" w:rsidR="00E9374A" w:rsidRPr="00E9374A" w:rsidRDefault="00E9374A" w:rsidP="00E937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E9374A" w:rsidRPr="00597CE6" w14:paraId="12818943" w14:textId="77777777" w:rsidTr="008E38F6">
        <w:tc>
          <w:tcPr>
            <w:tcW w:w="708" w:type="dxa"/>
          </w:tcPr>
          <w:p w14:paraId="0F9C5F9A" w14:textId="370DD2CB" w:rsidR="00E9374A" w:rsidRDefault="00E9374A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42</w:t>
            </w:r>
          </w:p>
        </w:tc>
        <w:tc>
          <w:tcPr>
            <w:tcW w:w="3261" w:type="dxa"/>
          </w:tcPr>
          <w:p w14:paraId="7D0C4EEA" w14:textId="4DD392E2" w:rsidR="00E9374A" w:rsidRDefault="00E937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1952.05.24</w:t>
            </w:r>
          </w:p>
        </w:tc>
        <w:tc>
          <w:tcPr>
            <w:tcW w:w="6804" w:type="dxa"/>
          </w:tcPr>
          <w:p w14:paraId="71A58782" w14:textId="76B4E24B" w:rsidR="00E9374A" w:rsidRDefault="00E9374A" w:rsidP="00E9374A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A9540B">
              <w:rPr>
                <w:rFonts w:ascii="Arial" w:hAnsi="Arial" w:cs="Arial"/>
                <w:sz w:val="20"/>
                <w:szCs w:val="20"/>
              </w:rPr>
              <w:t>No.</w:t>
            </w:r>
            <w:r>
              <w:rPr>
                <w:rFonts w:ascii="Arial" w:hAnsi="Arial" w:cs="Arial"/>
                <w:sz w:val="20"/>
                <w:szCs w:val="20"/>
              </w:rPr>
              <w:t xml:space="preserve"> 228 se autoriza expedir finiquitos del Estado de los meses de noviembre y diciembre de 1951</w:t>
            </w:r>
          </w:p>
          <w:p w14:paraId="47310A65" w14:textId="64F71545" w:rsidR="00E9374A" w:rsidRDefault="00E9374A" w:rsidP="00E9374A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A9540B">
              <w:rPr>
                <w:rFonts w:ascii="Arial" w:hAnsi="Arial" w:cs="Arial"/>
                <w:sz w:val="20"/>
                <w:szCs w:val="20"/>
              </w:rPr>
              <w:t>No.</w:t>
            </w:r>
            <w:r>
              <w:rPr>
                <w:rFonts w:ascii="Arial" w:hAnsi="Arial" w:cs="Arial"/>
                <w:sz w:val="20"/>
                <w:szCs w:val="20"/>
              </w:rPr>
              <w:t xml:space="preserve"> 229 se autoriza expedir finiquitos del Estado para el mes de enero</w:t>
            </w:r>
          </w:p>
          <w:p w14:paraId="1510C55B" w14:textId="412DCC94" w:rsidR="00E9374A" w:rsidRDefault="00E9374A" w:rsidP="00E9374A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A9540B">
              <w:rPr>
                <w:rFonts w:ascii="Arial" w:hAnsi="Arial" w:cs="Arial"/>
                <w:sz w:val="20"/>
                <w:szCs w:val="20"/>
              </w:rPr>
              <w:t>No.</w:t>
            </w:r>
            <w:r>
              <w:rPr>
                <w:rFonts w:ascii="Arial" w:hAnsi="Arial" w:cs="Arial"/>
                <w:sz w:val="20"/>
                <w:szCs w:val="20"/>
              </w:rPr>
              <w:t xml:space="preserve"> 230 se autoriza al Ejecutivo para que dote de fundo legal a la Colonia </w:t>
            </w:r>
            <w:r w:rsidR="00CD4070">
              <w:rPr>
                <w:rFonts w:ascii="Arial" w:hAnsi="Arial" w:cs="Arial"/>
                <w:sz w:val="20"/>
                <w:szCs w:val="20"/>
              </w:rPr>
              <w:t>Agrícola Las</w:t>
            </w:r>
            <w:r>
              <w:rPr>
                <w:rFonts w:ascii="Arial" w:hAnsi="Arial" w:cs="Arial"/>
                <w:sz w:val="20"/>
                <w:szCs w:val="20"/>
              </w:rPr>
              <w:t xml:space="preserve"> Varas, perteneciente al Municipio de Madera, expropiando para ello los terrenos que sean necesarios</w:t>
            </w:r>
          </w:p>
          <w:p w14:paraId="6D7F3117" w14:textId="5CCEA814" w:rsidR="00E9374A" w:rsidRDefault="00E9374A" w:rsidP="00E9374A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A9540B">
              <w:rPr>
                <w:rFonts w:ascii="Arial" w:hAnsi="Arial" w:cs="Arial"/>
                <w:sz w:val="20"/>
                <w:szCs w:val="20"/>
              </w:rPr>
              <w:t>No.</w:t>
            </w:r>
            <w:r>
              <w:rPr>
                <w:rFonts w:ascii="Arial" w:hAnsi="Arial" w:cs="Arial"/>
                <w:sz w:val="20"/>
                <w:szCs w:val="20"/>
              </w:rPr>
              <w:t xml:space="preserve"> 231 </w:t>
            </w:r>
            <w:r w:rsidR="00226DCB">
              <w:rPr>
                <w:rFonts w:ascii="Arial" w:hAnsi="Arial" w:cs="Arial"/>
                <w:sz w:val="20"/>
                <w:szCs w:val="20"/>
              </w:rPr>
              <w:t>pensión vitalicia a la Profa. Rafaela Ortíz</w:t>
            </w:r>
          </w:p>
          <w:p w14:paraId="6B63E993" w14:textId="16072FCE" w:rsidR="00226DCB" w:rsidRDefault="00226DCB" w:rsidP="00E9374A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A9540B">
              <w:rPr>
                <w:rFonts w:ascii="Arial" w:hAnsi="Arial" w:cs="Arial"/>
                <w:sz w:val="20"/>
                <w:szCs w:val="20"/>
              </w:rPr>
              <w:t>No.</w:t>
            </w:r>
            <w:r>
              <w:rPr>
                <w:rFonts w:ascii="Arial" w:hAnsi="Arial" w:cs="Arial"/>
                <w:sz w:val="20"/>
                <w:szCs w:val="20"/>
              </w:rPr>
              <w:t xml:space="preserve"> 232 pensión vitalicia al Prof. Manuel R. Esquer</w:t>
            </w:r>
          </w:p>
          <w:p w14:paraId="175D1689" w14:textId="1F091C0B" w:rsidR="00226DCB" w:rsidRDefault="00226DCB" w:rsidP="00E9374A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A9540B">
              <w:rPr>
                <w:rFonts w:ascii="Arial" w:hAnsi="Arial" w:cs="Arial"/>
                <w:sz w:val="20"/>
                <w:szCs w:val="20"/>
              </w:rPr>
              <w:t>No.</w:t>
            </w:r>
            <w:r>
              <w:rPr>
                <w:rFonts w:ascii="Arial" w:hAnsi="Arial" w:cs="Arial"/>
                <w:sz w:val="20"/>
                <w:szCs w:val="20"/>
              </w:rPr>
              <w:t xml:space="preserve"> 234 pensión vitalicia al Prof. Juan Antonio Anchondo</w:t>
            </w:r>
          </w:p>
          <w:p w14:paraId="5C3C5B25" w14:textId="0E526E21" w:rsidR="00226DCB" w:rsidRPr="00226DCB" w:rsidRDefault="00226DCB" w:rsidP="00226DCB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A9540B">
              <w:rPr>
                <w:rFonts w:ascii="Arial" w:hAnsi="Arial" w:cs="Arial"/>
                <w:sz w:val="20"/>
                <w:szCs w:val="20"/>
              </w:rPr>
              <w:t>No.</w:t>
            </w:r>
            <w:r>
              <w:rPr>
                <w:rFonts w:ascii="Arial" w:hAnsi="Arial" w:cs="Arial"/>
                <w:sz w:val="20"/>
                <w:szCs w:val="20"/>
              </w:rPr>
              <w:t xml:space="preserve"> 235 Se nombra al C. Lic. Manuel O’Reilly, Magistrado del Supremo Tribunal de Justicia</w:t>
            </w:r>
          </w:p>
        </w:tc>
      </w:tr>
      <w:tr w:rsidR="00E9374A" w:rsidRPr="00597CE6" w14:paraId="38AA213E" w14:textId="77777777" w:rsidTr="008E38F6">
        <w:tc>
          <w:tcPr>
            <w:tcW w:w="708" w:type="dxa"/>
          </w:tcPr>
          <w:p w14:paraId="4A4E7BCD" w14:textId="586D7D01" w:rsidR="00E9374A" w:rsidRDefault="00923E9C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3261" w:type="dxa"/>
          </w:tcPr>
          <w:p w14:paraId="3FF0333A" w14:textId="7F96DE36" w:rsidR="00E9374A" w:rsidRDefault="00923E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1952. 05.28</w:t>
            </w:r>
          </w:p>
        </w:tc>
        <w:tc>
          <w:tcPr>
            <w:tcW w:w="6804" w:type="dxa"/>
          </w:tcPr>
          <w:p w14:paraId="7CEA040B" w14:textId="3CA8E23F" w:rsidR="00923E9C" w:rsidRDefault="00923E9C" w:rsidP="00923E9C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A9540B">
              <w:rPr>
                <w:rFonts w:ascii="Arial" w:hAnsi="Arial" w:cs="Arial"/>
                <w:sz w:val="20"/>
                <w:szCs w:val="20"/>
              </w:rPr>
              <w:t>No.</w:t>
            </w:r>
            <w:r>
              <w:rPr>
                <w:rFonts w:ascii="Arial" w:hAnsi="Arial" w:cs="Arial"/>
                <w:sz w:val="20"/>
                <w:szCs w:val="20"/>
              </w:rPr>
              <w:t xml:space="preserve"> 227 licencia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temporal  al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Dip. Alberto Rico G; suplente C. Guillermo Salas Nájera </w:t>
            </w:r>
          </w:p>
        </w:tc>
      </w:tr>
      <w:tr w:rsidR="007700A8" w:rsidRPr="00597CE6" w14:paraId="420819E1" w14:textId="77777777" w:rsidTr="008E38F6">
        <w:tc>
          <w:tcPr>
            <w:tcW w:w="708" w:type="dxa"/>
          </w:tcPr>
          <w:p w14:paraId="2F16631F" w14:textId="600ADA6D" w:rsidR="007700A8" w:rsidRDefault="007700A8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3261" w:type="dxa"/>
          </w:tcPr>
          <w:p w14:paraId="08E572F5" w14:textId="14721462" w:rsidR="007700A8" w:rsidRDefault="00770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1952.05.31</w:t>
            </w:r>
          </w:p>
        </w:tc>
        <w:tc>
          <w:tcPr>
            <w:tcW w:w="6804" w:type="dxa"/>
          </w:tcPr>
          <w:p w14:paraId="5C5F6EAE" w14:textId="2CBCDBBF" w:rsidR="007700A8" w:rsidRDefault="007949E7" w:rsidP="00923E9C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A9540B">
              <w:rPr>
                <w:rFonts w:ascii="Arial" w:hAnsi="Arial" w:cs="Arial"/>
                <w:sz w:val="20"/>
                <w:szCs w:val="20"/>
              </w:rPr>
              <w:t>No.</w:t>
            </w:r>
            <w:r>
              <w:rPr>
                <w:rFonts w:ascii="Arial" w:hAnsi="Arial" w:cs="Arial"/>
                <w:sz w:val="20"/>
                <w:szCs w:val="20"/>
              </w:rPr>
              <w:t xml:space="preserve"> 236 pensión vitalicia a la C. Concepción Barrón</w:t>
            </w:r>
          </w:p>
          <w:p w14:paraId="35B0D7FE" w14:textId="123BFFF4" w:rsidR="007949E7" w:rsidRDefault="007949E7" w:rsidP="00923E9C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A9540B">
              <w:rPr>
                <w:rFonts w:ascii="Arial" w:hAnsi="Arial" w:cs="Arial"/>
                <w:sz w:val="20"/>
                <w:szCs w:val="20"/>
              </w:rPr>
              <w:t>No.</w:t>
            </w:r>
            <w:r>
              <w:rPr>
                <w:rFonts w:ascii="Arial" w:hAnsi="Arial" w:cs="Arial"/>
                <w:sz w:val="20"/>
                <w:szCs w:val="20"/>
              </w:rPr>
              <w:t xml:space="preserve"> 237 se autoriza expida finiquitos a las cuentas de las tesorerías municipales de Uruáchi, Nonoava, Matachi, Cusihuiriáchi, Morelos y Ciudad Jiménez de 1951</w:t>
            </w:r>
          </w:p>
          <w:p w14:paraId="00EDFB45" w14:textId="2CE8537B" w:rsidR="007949E7" w:rsidRDefault="007949E7" w:rsidP="00923E9C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A9540B">
              <w:rPr>
                <w:rFonts w:ascii="Arial" w:hAnsi="Arial" w:cs="Arial"/>
                <w:sz w:val="20"/>
                <w:szCs w:val="20"/>
              </w:rPr>
              <w:t>No.</w:t>
            </w:r>
            <w:r>
              <w:rPr>
                <w:rFonts w:ascii="Arial" w:hAnsi="Arial" w:cs="Arial"/>
                <w:sz w:val="20"/>
                <w:szCs w:val="20"/>
              </w:rPr>
              <w:t xml:space="preserve"> 238 autoriza expida finiquitos a las cuentas de las tesorerías municipales de General Trías, Gran Morelos, Valle del Rosario y Aquiles Serdán, Casas Grandes y Pr</w:t>
            </w:r>
            <w:r w:rsidR="00370318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xedis G. Guerrero para 1951</w:t>
            </w:r>
          </w:p>
          <w:p w14:paraId="6577DA8C" w14:textId="4D124E0B" w:rsidR="007949E7" w:rsidRDefault="007949E7" w:rsidP="00923E9C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A9540B">
              <w:rPr>
                <w:rFonts w:ascii="Arial" w:hAnsi="Arial" w:cs="Arial"/>
                <w:sz w:val="20"/>
                <w:szCs w:val="20"/>
              </w:rPr>
              <w:t>No.</w:t>
            </w:r>
            <w:r>
              <w:rPr>
                <w:rFonts w:ascii="Arial" w:hAnsi="Arial" w:cs="Arial"/>
                <w:sz w:val="20"/>
                <w:szCs w:val="20"/>
              </w:rPr>
              <w:t xml:space="preserve"> 239 se autoriza expedir finiquitos de las cuentas de las tesorerías municipales de Villa Aldama y Matachic de 1950</w:t>
            </w:r>
          </w:p>
        </w:tc>
      </w:tr>
      <w:tr w:rsidR="0060260C" w:rsidRPr="00597CE6" w14:paraId="20984748" w14:textId="77777777" w:rsidTr="008E38F6">
        <w:tc>
          <w:tcPr>
            <w:tcW w:w="708" w:type="dxa"/>
          </w:tcPr>
          <w:p w14:paraId="0DE97174" w14:textId="6FD6CDC0" w:rsidR="0060260C" w:rsidRDefault="0060260C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261" w:type="dxa"/>
          </w:tcPr>
          <w:p w14:paraId="4FB23174" w14:textId="02D0460F" w:rsidR="0060260C" w:rsidRDefault="00087D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1952.06.04</w:t>
            </w:r>
          </w:p>
        </w:tc>
        <w:tc>
          <w:tcPr>
            <w:tcW w:w="6804" w:type="dxa"/>
          </w:tcPr>
          <w:p w14:paraId="021FFF78" w14:textId="0B1C62BA" w:rsidR="0060260C" w:rsidRPr="00087D4B" w:rsidRDefault="00087D4B" w:rsidP="00087D4B">
            <w:pPr>
              <w:rPr>
                <w:rFonts w:ascii="Arial" w:hAnsi="Arial" w:cs="Arial"/>
                <w:sz w:val="20"/>
                <w:szCs w:val="20"/>
              </w:rPr>
            </w:pPr>
            <w:r w:rsidRPr="00087D4B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087D4B" w:rsidRPr="00597CE6" w14:paraId="0E532D88" w14:textId="77777777" w:rsidTr="008E38F6">
        <w:tc>
          <w:tcPr>
            <w:tcW w:w="708" w:type="dxa"/>
          </w:tcPr>
          <w:p w14:paraId="323DA062" w14:textId="7711D672" w:rsidR="00087D4B" w:rsidRDefault="00087D4B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3261" w:type="dxa"/>
          </w:tcPr>
          <w:p w14:paraId="013E9D28" w14:textId="7EB30CA1" w:rsidR="00087D4B" w:rsidRDefault="00087D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1952.06.07</w:t>
            </w:r>
          </w:p>
        </w:tc>
        <w:tc>
          <w:tcPr>
            <w:tcW w:w="6804" w:type="dxa"/>
          </w:tcPr>
          <w:p w14:paraId="5A1FBAEE" w14:textId="35F8817D" w:rsidR="00087D4B" w:rsidRPr="00087D4B" w:rsidRDefault="00087D4B" w:rsidP="00087D4B">
            <w:pPr>
              <w:rPr>
                <w:rFonts w:ascii="Arial" w:hAnsi="Arial" w:cs="Arial"/>
                <w:sz w:val="20"/>
                <w:szCs w:val="20"/>
              </w:rPr>
            </w:pPr>
            <w:r w:rsidRPr="00087D4B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087D4B" w:rsidRPr="00597CE6" w14:paraId="6B275353" w14:textId="77777777" w:rsidTr="008E38F6">
        <w:tc>
          <w:tcPr>
            <w:tcW w:w="708" w:type="dxa"/>
          </w:tcPr>
          <w:p w14:paraId="37F25253" w14:textId="4D849965" w:rsidR="00087D4B" w:rsidRDefault="00087D4B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3261" w:type="dxa"/>
          </w:tcPr>
          <w:p w14:paraId="664D0228" w14:textId="6922F70A" w:rsidR="00087D4B" w:rsidRDefault="00087D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1952.06.11</w:t>
            </w:r>
          </w:p>
        </w:tc>
        <w:tc>
          <w:tcPr>
            <w:tcW w:w="6804" w:type="dxa"/>
          </w:tcPr>
          <w:p w14:paraId="3358A7BA" w14:textId="54135247" w:rsidR="00087D4B" w:rsidRPr="00087D4B" w:rsidRDefault="00087D4B" w:rsidP="00087D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087D4B" w:rsidRPr="00597CE6" w14:paraId="07C228ED" w14:textId="77777777" w:rsidTr="008E38F6">
        <w:tc>
          <w:tcPr>
            <w:tcW w:w="708" w:type="dxa"/>
          </w:tcPr>
          <w:p w14:paraId="43C1722E" w14:textId="6B76B450" w:rsidR="00087D4B" w:rsidRDefault="00087D4B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3261" w:type="dxa"/>
          </w:tcPr>
          <w:p w14:paraId="6F4630A4" w14:textId="2DEA81B6" w:rsidR="00087D4B" w:rsidRDefault="00087D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1952.06.14</w:t>
            </w:r>
          </w:p>
        </w:tc>
        <w:tc>
          <w:tcPr>
            <w:tcW w:w="6804" w:type="dxa"/>
          </w:tcPr>
          <w:p w14:paraId="7077C3D9" w14:textId="5042F8C6" w:rsidR="00087D4B" w:rsidRDefault="00087D4B" w:rsidP="00087D4B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A9540B">
              <w:rPr>
                <w:rFonts w:ascii="Arial" w:hAnsi="Arial" w:cs="Arial"/>
                <w:sz w:val="20"/>
                <w:szCs w:val="20"/>
              </w:rPr>
              <w:t>No.</w:t>
            </w:r>
            <w:r>
              <w:rPr>
                <w:rFonts w:ascii="Arial" w:hAnsi="Arial" w:cs="Arial"/>
                <w:sz w:val="20"/>
                <w:szCs w:val="20"/>
              </w:rPr>
              <w:t xml:space="preserve"> 240 autoriza expedir finiquito del mes de febrero de 1952</w:t>
            </w:r>
          </w:p>
          <w:p w14:paraId="72C4ECED" w14:textId="593B761C" w:rsidR="00087D4B" w:rsidRPr="00087D4B" w:rsidRDefault="00087D4B" w:rsidP="00087D4B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que amplía los presupuestos de Ingresos y Egresos en el mes de febrero de 1952</w:t>
            </w:r>
          </w:p>
        </w:tc>
      </w:tr>
      <w:tr w:rsidR="00087D4B" w:rsidRPr="00597CE6" w14:paraId="3A7F3A2B" w14:textId="77777777" w:rsidTr="008E38F6">
        <w:tc>
          <w:tcPr>
            <w:tcW w:w="708" w:type="dxa"/>
          </w:tcPr>
          <w:p w14:paraId="7F526984" w14:textId="7BF8F709" w:rsidR="00087D4B" w:rsidRDefault="00087D4B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3261" w:type="dxa"/>
          </w:tcPr>
          <w:p w14:paraId="17A6E870" w14:textId="30E11E7D" w:rsidR="00087D4B" w:rsidRDefault="00087D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1952.06.18</w:t>
            </w:r>
          </w:p>
        </w:tc>
        <w:tc>
          <w:tcPr>
            <w:tcW w:w="6804" w:type="dxa"/>
          </w:tcPr>
          <w:p w14:paraId="6818EE8B" w14:textId="48DECB07" w:rsidR="00087D4B" w:rsidRDefault="00087D4B" w:rsidP="00087D4B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A9540B">
              <w:rPr>
                <w:rFonts w:ascii="Arial" w:hAnsi="Arial" w:cs="Arial"/>
                <w:sz w:val="20"/>
                <w:szCs w:val="20"/>
              </w:rPr>
              <w:t>No.</w:t>
            </w:r>
            <w:r>
              <w:rPr>
                <w:rFonts w:ascii="Arial" w:hAnsi="Arial" w:cs="Arial"/>
                <w:sz w:val="20"/>
                <w:szCs w:val="20"/>
              </w:rPr>
              <w:t xml:space="preserve"> 241 autoriza al contador para expedir finiquitos de las tesorerías municipales de Ocampo y Villa Coronado de 1951</w:t>
            </w:r>
          </w:p>
          <w:p w14:paraId="3D99DA49" w14:textId="293A99B4" w:rsidR="00087D4B" w:rsidRDefault="00087D4B" w:rsidP="00087D4B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A9540B">
              <w:rPr>
                <w:rFonts w:ascii="Arial" w:hAnsi="Arial" w:cs="Arial"/>
                <w:sz w:val="20"/>
                <w:szCs w:val="20"/>
              </w:rPr>
              <w:t>No.</w:t>
            </w:r>
            <w:r>
              <w:rPr>
                <w:rFonts w:ascii="Arial" w:hAnsi="Arial" w:cs="Arial"/>
                <w:sz w:val="20"/>
                <w:szCs w:val="20"/>
              </w:rPr>
              <w:t xml:space="preserve"> 242 se autoriza al I. Ayuntamiento de Saucillo para enajenar 34 lotes de terreno</w:t>
            </w:r>
          </w:p>
          <w:p w14:paraId="792FD159" w14:textId="28698D0B" w:rsidR="00087D4B" w:rsidRDefault="00087D4B" w:rsidP="00087D4B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A9540B">
              <w:rPr>
                <w:rFonts w:ascii="Arial" w:hAnsi="Arial" w:cs="Arial"/>
                <w:sz w:val="20"/>
                <w:szCs w:val="20"/>
              </w:rPr>
              <w:t>No.</w:t>
            </w:r>
            <w:r>
              <w:rPr>
                <w:rFonts w:ascii="Arial" w:hAnsi="Arial" w:cs="Arial"/>
                <w:sz w:val="20"/>
                <w:szCs w:val="20"/>
              </w:rPr>
              <w:t xml:space="preserve"> 243 se autoriza al Ejecutivo para ampliar el fundo legal de la población de Cd. Juárez, expropiando para ello los terrenos que sean necesarios</w:t>
            </w:r>
          </w:p>
        </w:tc>
      </w:tr>
      <w:tr w:rsidR="00A82F45" w:rsidRPr="00597CE6" w14:paraId="6F2093A2" w14:textId="77777777" w:rsidTr="008E38F6">
        <w:tc>
          <w:tcPr>
            <w:tcW w:w="708" w:type="dxa"/>
          </w:tcPr>
          <w:p w14:paraId="28FEE441" w14:textId="77BD1D98" w:rsidR="00A82F45" w:rsidRDefault="00A82F45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3261" w:type="dxa"/>
          </w:tcPr>
          <w:p w14:paraId="558762C2" w14:textId="0A3B0805" w:rsidR="00A82F45" w:rsidRDefault="00A82F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1952.06.21</w:t>
            </w:r>
          </w:p>
        </w:tc>
        <w:tc>
          <w:tcPr>
            <w:tcW w:w="6804" w:type="dxa"/>
          </w:tcPr>
          <w:p w14:paraId="45E4A1D0" w14:textId="3B915DBB" w:rsidR="00A82F45" w:rsidRDefault="00A82F45" w:rsidP="00087D4B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Reglamento de los Artículo 2575 al 2589 del Código Administrativo</w:t>
            </w:r>
          </w:p>
        </w:tc>
      </w:tr>
      <w:tr w:rsidR="00B60367" w:rsidRPr="00597CE6" w14:paraId="53829D30" w14:textId="77777777" w:rsidTr="008E38F6">
        <w:tc>
          <w:tcPr>
            <w:tcW w:w="708" w:type="dxa"/>
          </w:tcPr>
          <w:p w14:paraId="75C3BF96" w14:textId="0FD63E2E" w:rsidR="00B60367" w:rsidRDefault="00B60367" w:rsidP="008E3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3261" w:type="dxa"/>
          </w:tcPr>
          <w:p w14:paraId="7199C3EB" w14:textId="0C0D3057" w:rsidR="00B60367" w:rsidRDefault="00B60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1952.06.25</w:t>
            </w:r>
          </w:p>
        </w:tc>
        <w:tc>
          <w:tcPr>
            <w:tcW w:w="6804" w:type="dxa"/>
          </w:tcPr>
          <w:p w14:paraId="32FDF3E6" w14:textId="757B8A04" w:rsidR="00B60367" w:rsidRDefault="00B60367" w:rsidP="00087D4B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Presupuesto de ingresos y Egresos aprobado para el municipio del Municipio de San Francisco del Oro</w:t>
            </w:r>
          </w:p>
        </w:tc>
      </w:tr>
      <w:tr w:rsidR="0077168E" w:rsidRPr="00597CE6" w14:paraId="501597A9" w14:textId="77777777" w:rsidTr="008E38F6">
        <w:tc>
          <w:tcPr>
            <w:tcW w:w="708" w:type="dxa"/>
          </w:tcPr>
          <w:p w14:paraId="00988F60" w14:textId="62A70B15" w:rsidR="0077168E" w:rsidRDefault="0077168E" w:rsidP="007716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3261" w:type="dxa"/>
          </w:tcPr>
          <w:p w14:paraId="77C0F7D0" w14:textId="60BFCD7D" w:rsidR="0077168E" w:rsidRDefault="007716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1952.06.28</w:t>
            </w:r>
          </w:p>
        </w:tc>
        <w:tc>
          <w:tcPr>
            <w:tcW w:w="6804" w:type="dxa"/>
          </w:tcPr>
          <w:p w14:paraId="40EFF1A1" w14:textId="212CD21A" w:rsidR="0077168E" w:rsidRPr="0077168E" w:rsidRDefault="0077168E" w:rsidP="007716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77168E" w:rsidRPr="00597CE6" w14:paraId="6022838D" w14:textId="77777777" w:rsidTr="008E38F6">
        <w:tc>
          <w:tcPr>
            <w:tcW w:w="708" w:type="dxa"/>
          </w:tcPr>
          <w:p w14:paraId="7F1935E9" w14:textId="2CCDBB30" w:rsidR="0077168E" w:rsidRDefault="0077168E" w:rsidP="007716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3261" w:type="dxa"/>
          </w:tcPr>
          <w:p w14:paraId="0536185F" w14:textId="287421FE" w:rsidR="0077168E" w:rsidRDefault="007716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1952.07.02</w:t>
            </w:r>
          </w:p>
        </w:tc>
        <w:tc>
          <w:tcPr>
            <w:tcW w:w="6804" w:type="dxa"/>
          </w:tcPr>
          <w:p w14:paraId="07519735" w14:textId="0A48CF83" w:rsidR="0077168E" w:rsidRDefault="0077168E" w:rsidP="007716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77168E" w:rsidRPr="00597CE6" w14:paraId="167ACC16" w14:textId="77777777" w:rsidTr="008E38F6">
        <w:tc>
          <w:tcPr>
            <w:tcW w:w="708" w:type="dxa"/>
          </w:tcPr>
          <w:p w14:paraId="2441B96D" w14:textId="5241C29A" w:rsidR="0077168E" w:rsidRDefault="0077168E" w:rsidP="007716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3261" w:type="dxa"/>
          </w:tcPr>
          <w:p w14:paraId="08734F03" w14:textId="20F82FA0" w:rsidR="0077168E" w:rsidRDefault="007716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1952.07.05</w:t>
            </w:r>
          </w:p>
        </w:tc>
        <w:tc>
          <w:tcPr>
            <w:tcW w:w="6804" w:type="dxa"/>
          </w:tcPr>
          <w:p w14:paraId="4AAAD359" w14:textId="6C47DA13" w:rsidR="0077168E" w:rsidRDefault="0077168E" w:rsidP="007716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77168E" w:rsidRPr="00597CE6" w14:paraId="60BEAB0F" w14:textId="77777777" w:rsidTr="008E38F6">
        <w:tc>
          <w:tcPr>
            <w:tcW w:w="708" w:type="dxa"/>
          </w:tcPr>
          <w:p w14:paraId="34B1AE52" w14:textId="7EEC41A4" w:rsidR="0077168E" w:rsidRDefault="0077168E" w:rsidP="007716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3261" w:type="dxa"/>
          </w:tcPr>
          <w:p w14:paraId="1F795030" w14:textId="493052A7" w:rsidR="0077168E" w:rsidRDefault="007716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1952.07.09</w:t>
            </w:r>
          </w:p>
        </w:tc>
        <w:tc>
          <w:tcPr>
            <w:tcW w:w="6804" w:type="dxa"/>
          </w:tcPr>
          <w:p w14:paraId="0C061775" w14:textId="6C9DB0F4" w:rsidR="0077168E" w:rsidRPr="0077168E" w:rsidRDefault="0077168E" w:rsidP="0077168E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A9540B">
              <w:rPr>
                <w:rFonts w:ascii="Arial" w:hAnsi="Arial" w:cs="Arial"/>
                <w:sz w:val="20"/>
                <w:szCs w:val="20"/>
              </w:rPr>
              <w:t>No.</w:t>
            </w:r>
            <w:r>
              <w:rPr>
                <w:rFonts w:ascii="Arial" w:hAnsi="Arial" w:cs="Arial"/>
                <w:sz w:val="20"/>
                <w:szCs w:val="20"/>
              </w:rPr>
              <w:t xml:space="preserve"> 245 autoriza al Ejecutivo para que proceda a la ampliación del fundo legal del municipio de Villa Ahumada, expropiando para ello los terrenos que sean necesarios</w:t>
            </w:r>
          </w:p>
        </w:tc>
      </w:tr>
      <w:tr w:rsidR="0077168E" w:rsidRPr="00597CE6" w14:paraId="1C6447FC" w14:textId="77777777" w:rsidTr="008E38F6">
        <w:tc>
          <w:tcPr>
            <w:tcW w:w="708" w:type="dxa"/>
          </w:tcPr>
          <w:p w14:paraId="5C7A20B7" w14:textId="479541F2" w:rsidR="0077168E" w:rsidRDefault="0077168E" w:rsidP="007716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3261" w:type="dxa"/>
          </w:tcPr>
          <w:p w14:paraId="5445F228" w14:textId="04045C85" w:rsidR="0077168E" w:rsidRDefault="007716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1952.07.12</w:t>
            </w:r>
          </w:p>
        </w:tc>
        <w:tc>
          <w:tcPr>
            <w:tcW w:w="6804" w:type="dxa"/>
          </w:tcPr>
          <w:p w14:paraId="1A67D508" w14:textId="2FD19043" w:rsidR="0077168E" w:rsidRPr="0077168E" w:rsidRDefault="0077168E" w:rsidP="007716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77168E" w:rsidRPr="00597CE6" w14:paraId="6810BA0E" w14:textId="77777777" w:rsidTr="008E38F6">
        <w:tc>
          <w:tcPr>
            <w:tcW w:w="708" w:type="dxa"/>
          </w:tcPr>
          <w:p w14:paraId="19A8A5CF" w14:textId="7F934083" w:rsidR="0077168E" w:rsidRDefault="0077168E" w:rsidP="007716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3261" w:type="dxa"/>
          </w:tcPr>
          <w:p w14:paraId="75EDBEBA" w14:textId="539E651F" w:rsidR="0077168E" w:rsidRDefault="007716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1952.07.16</w:t>
            </w:r>
          </w:p>
        </w:tc>
        <w:tc>
          <w:tcPr>
            <w:tcW w:w="6804" w:type="dxa"/>
          </w:tcPr>
          <w:p w14:paraId="3CBADF2E" w14:textId="7E9A3A10" w:rsidR="0077168E" w:rsidRDefault="0077168E" w:rsidP="007716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77168E" w:rsidRPr="00597CE6" w14:paraId="61EAF524" w14:textId="77777777" w:rsidTr="008E38F6">
        <w:tc>
          <w:tcPr>
            <w:tcW w:w="708" w:type="dxa"/>
          </w:tcPr>
          <w:p w14:paraId="012DD6E7" w14:textId="4BD84F97" w:rsidR="0077168E" w:rsidRDefault="0077168E" w:rsidP="007716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58</w:t>
            </w:r>
          </w:p>
        </w:tc>
        <w:tc>
          <w:tcPr>
            <w:tcW w:w="3261" w:type="dxa"/>
          </w:tcPr>
          <w:p w14:paraId="569A1696" w14:textId="3C7E736B" w:rsidR="0077168E" w:rsidRDefault="007716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1952.07.19</w:t>
            </w:r>
          </w:p>
        </w:tc>
        <w:tc>
          <w:tcPr>
            <w:tcW w:w="6804" w:type="dxa"/>
          </w:tcPr>
          <w:p w14:paraId="70615AF2" w14:textId="573453E9" w:rsidR="0077168E" w:rsidRPr="0077168E" w:rsidRDefault="0077168E" w:rsidP="0077168E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A9540B">
              <w:rPr>
                <w:rFonts w:ascii="Arial" w:hAnsi="Arial" w:cs="Arial"/>
                <w:sz w:val="20"/>
                <w:szCs w:val="20"/>
              </w:rPr>
              <w:t>No.</w:t>
            </w:r>
            <w:r>
              <w:rPr>
                <w:rFonts w:ascii="Arial" w:hAnsi="Arial" w:cs="Arial"/>
                <w:sz w:val="20"/>
                <w:szCs w:val="20"/>
              </w:rPr>
              <w:t xml:space="preserve"> 244 autoriza al Ejecutivo para otorgar títulos de donación de las casas que forman la colonia “8 DE SEPTIEMBRE” en la Ciudad de H. del Parral, Chih.</w:t>
            </w:r>
          </w:p>
        </w:tc>
      </w:tr>
      <w:tr w:rsidR="0077168E" w:rsidRPr="00597CE6" w14:paraId="4D1AB5DF" w14:textId="77777777" w:rsidTr="008E38F6">
        <w:tc>
          <w:tcPr>
            <w:tcW w:w="708" w:type="dxa"/>
          </w:tcPr>
          <w:p w14:paraId="5D1EE8E5" w14:textId="2094E6DB" w:rsidR="0077168E" w:rsidRDefault="0077168E" w:rsidP="007716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3261" w:type="dxa"/>
          </w:tcPr>
          <w:p w14:paraId="05D9707D" w14:textId="55F016BF" w:rsidR="0077168E" w:rsidRDefault="007716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1952.07.23</w:t>
            </w:r>
          </w:p>
        </w:tc>
        <w:tc>
          <w:tcPr>
            <w:tcW w:w="6804" w:type="dxa"/>
          </w:tcPr>
          <w:p w14:paraId="0A45F6A1" w14:textId="17E5519F" w:rsidR="0077168E" w:rsidRDefault="0077168E" w:rsidP="0077168E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A9540B">
              <w:rPr>
                <w:rFonts w:ascii="Arial" w:hAnsi="Arial" w:cs="Arial"/>
                <w:sz w:val="20"/>
                <w:szCs w:val="20"/>
              </w:rPr>
              <w:t>No.</w:t>
            </w:r>
            <w:r>
              <w:rPr>
                <w:rFonts w:ascii="Arial" w:hAnsi="Arial" w:cs="Arial"/>
                <w:sz w:val="20"/>
                <w:szCs w:val="20"/>
              </w:rPr>
              <w:t xml:space="preserve"> 246 Pensión vitalicia al C. Luis Muro R.</w:t>
            </w:r>
          </w:p>
          <w:p w14:paraId="29F100BF" w14:textId="6180E25E" w:rsidR="0077168E" w:rsidRDefault="0077168E" w:rsidP="0077168E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A9540B">
              <w:rPr>
                <w:rFonts w:ascii="Arial" w:hAnsi="Arial" w:cs="Arial"/>
                <w:sz w:val="20"/>
                <w:szCs w:val="20"/>
              </w:rPr>
              <w:t>No.</w:t>
            </w:r>
            <w:r>
              <w:rPr>
                <w:rFonts w:ascii="Arial" w:hAnsi="Arial" w:cs="Arial"/>
                <w:sz w:val="20"/>
                <w:szCs w:val="20"/>
              </w:rPr>
              <w:t xml:space="preserve"> 253 se autoriza al Ayuntamiento de Cd. Camargo para enajenar lote de terreno</w:t>
            </w:r>
          </w:p>
          <w:p w14:paraId="01BD0FFB" w14:textId="46F3FB69" w:rsidR="0077168E" w:rsidRDefault="0077168E" w:rsidP="0077168E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A9540B">
              <w:rPr>
                <w:rFonts w:ascii="Arial" w:hAnsi="Arial" w:cs="Arial"/>
                <w:sz w:val="20"/>
                <w:szCs w:val="20"/>
              </w:rPr>
              <w:t>No.</w:t>
            </w:r>
            <w:r>
              <w:rPr>
                <w:rFonts w:ascii="Arial" w:hAnsi="Arial" w:cs="Arial"/>
                <w:sz w:val="20"/>
                <w:szCs w:val="20"/>
              </w:rPr>
              <w:t xml:space="preserve"> 251 Congelación de rentas destinadas a casa habitación. Alcance</w:t>
            </w:r>
          </w:p>
        </w:tc>
      </w:tr>
      <w:tr w:rsidR="0077168E" w:rsidRPr="00597CE6" w14:paraId="001D3787" w14:textId="77777777" w:rsidTr="008E38F6">
        <w:tc>
          <w:tcPr>
            <w:tcW w:w="708" w:type="dxa"/>
          </w:tcPr>
          <w:p w14:paraId="44DE6AAF" w14:textId="0C15D810" w:rsidR="0077168E" w:rsidRDefault="0077168E" w:rsidP="007716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3261" w:type="dxa"/>
          </w:tcPr>
          <w:p w14:paraId="23AF993D" w14:textId="7BA219A8" w:rsidR="0077168E" w:rsidRDefault="007716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1952.07.26</w:t>
            </w:r>
          </w:p>
        </w:tc>
        <w:tc>
          <w:tcPr>
            <w:tcW w:w="6804" w:type="dxa"/>
          </w:tcPr>
          <w:p w14:paraId="4DFD1287" w14:textId="4BCB9DA7" w:rsidR="0077168E" w:rsidRDefault="0077168E" w:rsidP="0077168E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A9540B">
              <w:rPr>
                <w:rFonts w:ascii="Arial" w:hAnsi="Arial" w:cs="Arial"/>
                <w:sz w:val="20"/>
                <w:szCs w:val="20"/>
              </w:rPr>
              <w:t>No.</w:t>
            </w:r>
            <w:r>
              <w:rPr>
                <w:rFonts w:ascii="Arial" w:hAnsi="Arial" w:cs="Arial"/>
                <w:sz w:val="20"/>
                <w:szCs w:val="20"/>
              </w:rPr>
              <w:t xml:space="preserve"> 247</w:t>
            </w:r>
            <w:r w:rsidR="00F14A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014E">
              <w:rPr>
                <w:rFonts w:ascii="Arial" w:hAnsi="Arial" w:cs="Arial"/>
                <w:sz w:val="20"/>
                <w:szCs w:val="20"/>
              </w:rPr>
              <w:t xml:space="preserve">se autoriza expedir finiquitos de la Tesorerías </w:t>
            </w:r>
            <w:proofErr w:type="gramStart"/>
            <w:r w:rsidR="0076014E">
              <w:rPr>
                <w:rFonts w:ascii="Arial" w:hAnsi="Arial" w:cs="Arial"/>
                <w:sz w:val="20"/>
                <w:szCs w:val="20"/>
              </w:rPr>
              <w:t>Municipales  de</w:t>
            </w:r>
            <w:proofErr w:type="gramEnd"/>
            <w:r w:rsidR="0076014E">
              <w:rPr>
                <w:rFonts w:ascii="Arial" w:hAnsi="Arial" w:cs="Arial"/>
                <w:sz w:val="20"/>
                <w:szCs w:val="20"/>
              </w:rPr>
              <w:t xml:space="preserve"> Valle de Zaragoza, Moris y Janos</w:t>
            </w:r>
          </w:p>
          <w:p w14:paraId="106C2D84" w14:textId="0FB0747D" w:rsidR="0076014E" w:rsidRDefault="0076014E" w:rsidP="0077168E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A9540B">
              <w:rPr>
                <w:rFonts w:ascii="Arial" w:hAnsi="Arial" w:cs="Arial"/>
                <w:sz w:val="20"/>
                <w:szCs w:val="20"/>
              </w:rPr>
              <w:t>No.</w:t>
            </w:r>
            <w:r>
              <w:rPr>
                <w:rFonts w:ascii="Arial" w:hAnsi="Arial" w:cs="Arial"/>
                <w:sz w:val="20"/>
                <w:szCs w:val="20"/>
              </w:rPr>
              <w:t xml:space="preserve"> 248 se autoriza expedir finiquitos correspondientes a marzo y abril de 1952</w:t>
            </w:r>
          </w:p>
          <w:p w14:paraId="6EE168D5" w14:textId="43E61715" w:rsidR="00F14A90" w:rsidRDefault="00C96A40" w:rsidP="0077168E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A9540B">
              <w:rPr>
                <w:rFonts w:ascii="Arial" w:hAnsi="Arial" w:cs="Arial"/>
                <w:sz w:val="20"/>
                <w:szCs w:val="20"/>
              </w:rPr>
              <w:t>No.</w:t>
            </w:r>
            <w:r>
              <w:rPr>
                <w:rFonts w:ascii="Arial" w:hAnsi="Arial" w:cs="Arial"/>
                <w:sz w:val="20"/>
                <w:szCs w:val="20"/>
              </w:rPr>
              <w:t xml:space="preserve"> 249 Se autoriza al ayuntamiento de Chihuahua enajenar edificio que ocupa la 5ª. Comisaría ubicad en Av. Juárez y Calle 45ª. De esta ciudad</w:t>
            </w:r>
          </w:p>
          <w:p w14:paraId="7612772C" w14:textId="2A1D603B" w:rsidR="00C96A40" w:rsidRDefault="00C96A40" w:rsidP="0077168E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A9540B">
              <w:rPr>
                <w:rFonts w:ascii="Arial" w:hAnsi="Arial" w:cs="Arial"/>
                <w:sz w:val="20"/>
                <w:szCs w:val="20"/>
              </w:rPr>
              <w:t>No.</w:t>
            </w:r>
            <w:r>
              <w:rPr>
                <w:rFonts w:ascii="Arial" w:hAnsi="Arial" w:cs="Arial"/>
                <w:sz w:val="20"/>
                <w:szCs w:val="20"/>
              </w:rPr>
              <w:t xml:space="preserve"> 250 Prórroga del Período Ordinario de Sesiones</w:t>
            </w:r>
          </w:p>
          <w:p w14:paraId="00CBCC5D" w14:textId="33F7300D" w:rsidR="00C96A40" w:rsidRDefault="00C96A40" w:rsidP="0077168E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A9540B">
              <w:rPr>
                <w:rFonts w:ascii="Arial" w:hAnsi="Arial" w:cs="Arial"/>
                <w:sz w:val="20"/>
                <w:szCs w:val="20"/>
              </w:rPr>
              <w:t>No.</w:t>
            </w:r>
            <w:r>
              <w:rPr>
                <w:rFonts w:ascii="Arial" w:hAnsi="Arial" w:cs="Arial"/>
                <w:sz w:val="20"/>
                <w:szCs w:val="20"/>
              </w:rPr>
              <w:t xml:space="preserve"> 254</w:t>
            </w:r>
            <w:r w:rsidR="000C0845">
              <w:rPr>
                <w:rFonts w:ascii="Arial" w:hAnsi="Arial" w:cs="Arial"/>
                <w:sz w:val="20"/>
                <w:szCs w:val="20"/>
              </w:rPr>
              <w:t xml:space="preserve"> autoriza al Ayuntamiento de Camargo enajenar un lote de terre</w:t>
            </w:r>
            <w:r w:rsidR="00A9540B">
              <w:rPr>
                <w:rFonts w:ascii="Arial" w:hAnsi="Arial" w:cs="Arial"/>
                <w:sz w:val="20"/>
                <w:szCs w:val="20"/>
              </w:rPr>
              <w:t>No.</w:t>
            </w:r>
          </w:p>
          <w:p w14:paraId="22966E96" w14:textId="3BB1449C" w:rsidR="000C0845" w:rsidRPr="000C0845" w:rsidRDefault="000C0845" w:rsidP="000C0845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A9540B">
              <w:rPr>
                <w:rFonts w:ascii="Arial" w:hAnsi="Arial" w:cs="Arial"/>
                <w:sz w:val="20"/>
                <w:szCs w:val="20"/>
              </w:rPr>
              <w:t>No.</w:t>
            </w:r>
            <w:r>
              <w:rPr>
                <w:rFonts w:ascii="Arial" w:hAnsi="Arial" w:cs="Arial"/>
                <w:sz w:val="20"/>
                <w:szCs w:val="20"/>
              </w:rPr>
              <w:t xml:space="preserve"> 252 se concede a los municipios del Estado en que se causen impuestos federales sobre fabricación de cerveza, sobre caza y sobre pesca, buceo y similares, una participación del 25%.</w:t>
            </w:r>
          </w:p>
        </w:tc>
      </w:tr>
      <w:tr w:rsidR="000C0845" w:rsidRPr="00597CE6" w14:paraId="62166D16" w14:textId="77777777" w:rsidTr="008E38F6">
        <w:tc>
          <w:tcPr>
            <w:tcW w:w="708" w:type="dxa"/>
          </w:tcPr>
          <w:p w14:paraId="7D6E53EB" w14:textId="3EE111E8" w:rsidR="000C0845" w:rsidRDefault="000C0845" w:rsidP="007716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3261" w:type="dxa"/>
          </w:tcPr>
          <w:p w14:paraId="0C9648B3" w14:textId="227F3B92" w:rsidR="000C0845" w:rsidRDefault="000C08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1952.07.30</w:t>
            </w:r>
          </w:p>
        </w:tc>
        <w:tc>
          <w:tcPr>
            <w:tcW w:w="6804" w:type="dxa"/>
          </w:tcPr>
          <w:p w14:paraId="7C6FA4E9" w14:textId="14509D02" w:rsidR="000C0845" w:rsidRPr="000C0845" w:rsidRDefault="000C0845" w:rsidP="000C08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0C0845" w:rsidRPr="00597CE6" w14:paraId="4370849F" w14:textId="77777777" w:rsidTr="008E38F6">
        <w:tc>
          <w:tcPr>
            <w:tcW w:w="708" w:type="dxa"/>
          </w:tcPr>
          <w:p w14:paraId="39AE311A" w14:textId="68B150F8" w:rsidR="000C0845" w:rsidRDefault="000C0845" w:rsidP="007716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3261" w:type="dxa"/>
          </w:tcPr>
          <w:p w14:paraId="6A9E7D99" w14:textId="7214A750" w:rsidR="000C0845" w:rsidRDefault="000C08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1952.08.02</w:t>
            </w:r>
          </w:p>
        </w:tc>
        <w:tc>
          <w:tcPr>
            <w:tcW w:w="6804" w:type="dxa"/>
          </w:tcPr>
          <w:p w14:paraId="5D45378A" w14:textId="4E28CD37" w:rsidR="000C0845" w:rsidRPr="000C0845" w:rsidRDefault="000C0845" w:rsidP="000C0845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A9540B">
              <w:rPr>
                <w:rFonts w:ascii="Arial" w:hAnsi="Arial" w:cs="Arial"/>
                <w:sz w:val="20"/>
                <w:szCs w:val="20"/>
              </w:rPr>
              <w:t>No.</w:t>
            </w:r>
            <w:r>
              <w:rPr>
                <w:rFonts w:ascii="Arial" w:hAnsi="Arial" w:cs="Arial"/>
                <w:sz w:val="20"/>
                <w:szCs w:val="20"/>
              </w:rPr>
              <w:t xml:space="preserve"> 257 prorroga del período ordinario de sesiones</w:t>
            </w:r>
          </w:p>
        </w:tc>
      </w:tr>
      <w:tr w:rsidR="000C0845" w:rsidRPr="00597CE6" w14:paraId="0A55D730" w14:textId="77777777" w:rsidTr="008E38F6">
        <w:tc>
          <w:tcPr>
            <w:tcW w:w="708" w:type="dxa"/>
          </w:tcPr>
          <w:p w14:paraId="7B1E6263" w14:textId="48FB615B" w:rsidR="000C0845" w:rsidRDefault="000C0845" w:rsidP="007716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3261" w:type="dxa"/>
          </w:tcPr>
          <w:p w14:paraId="57B15917" w14:textId="0804CB4F" w:rsidR="000C0845" w:rsidRDefault="000C08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1952.08.06</w:t>
            </w:r>
          </w:p>
        </w:tc>
        <w:tc>
          <w:tcPr>
            <w:tcW w:w="6804" w:type="dxa"/>
          </w:tcPr>
          <w:p w14:paraId="49B39B33" w14:textId="35D0F17C" w:rsidR="000C0845" w:rsidRPr="000C0845" w:rsidRDefault="000C0845" w:rsidP="000C08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0C0845" w:rsidRPr="00597CE6" w14:paraId="6837BE5C" w14:textId="77777777" w:rsidTr="008E38F6">
        <w:tc>
          <w:tcPr>
            <w:tcW w:w="708" w:type="dxa"/>
          </w:tcPr>
          <w:p w14:paraId="677CFD2B" w14:textId="27C36133" w:rsidR="000C0845" w:rsidRDefault="000C0845" w:rsidP="007716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3261" w:type="dxa"/>
          </w:tcPr>
          <w:p w14:paraId="410949D1" w14:textId="6BF50192" w:rsidR="000C0845" w:rsidRDefault="002706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1952.08.09</w:t>
            </w:r>
          </w:p>
        </w:tc>
        <w:tc>
          <w:tcPr>
            <w:tcW w:w="6804" w:type="dxa"/>
          </w:tcPr>
          <w:p w14:paraId="0D456A11" w14:textId="02C723CB" w:rsidR="000C0845" w:rsidRDefault="0027069B" w:rsidP="0027069B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A9540B">
              <w:rPr>
                <w:rFonts w:ascii="Arial" w:hAnsi="Arial" w:cs="Arial"/>
                <w:sz w:val="20"/>
                <w:szCs w:val="20"/>
              </w:rPr>
              <w:t>No.</w:t>
            </w:r>
            <w:r>
              <w:rPr>
                <w:rFonts w:ascii="Arial" w:hAnsi="Arial" w:cs="Arial"/>
                <w:sz w:val="20"/>
                <w:szCs w:val="20"/>
              </w:rPr>
              <w:t xml:space="preserve"> 258 se adiciona al Código Municipal con los artículos 6º., 7º., 8o. y 9º. Transitorios</w:t>
            </w:r>
          </w:p>
          <w:p w14:paraId="1F2D0739" w14:textId="316B504C" w:rsidR="0027069B" w:rsidRDefault="0027069B" w:rsidP="0027069B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A9540B">
              <w:rPr>
                <w:rFonts w:ascii="Arial" w:hAnsi="Arial" w:cs="Arial"/>
                <w:sz w:val="20"/>
                <w:szCs w:val="20"/>
              </w:rPr>
              <w:t>No.</w:t>
            </w:r>
            <w:r>
              <w:rPr>
                <w:rFonts w:ascii="Arial" w:hAnsi="Arial" w:cs="Arial"/>
                <w:sz w:val="20"/>
                <w:szCs w:val="20"/>
              </w:rPr>
              <w:t xml:space="preserve"> 259 se reforma el artículo 449, del Código Administrativo</w:t>
            </w:r>
          </w:p>
          <w:p w14:paraId="44A45E25" w14:textId="3EBFDAD4" w:rsidR="0027069B" w:rsidRDefault="0027069B" w:rsidP="0027069B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A9540B">
              <w:rPr>
                <w:rFonts w:ascii="Arial" w:hAnsi="Arial" w:cs="Arial"/>
                <w:sz w:val="20"/>
                <w:szCs w:val="20"/>
              </w:rPr>
              <w:t>No.</w:t>
            </w:r>
            <w:r>
              <w:rPr>
                <w:rFonts w:ascii="Arial" w:hAnsi="Arial" w:cs="Arial"/>
                <w:sz w:val="20"/>
                <w:szCs w:val="20"/>
              </w:rPr>
              <w:t xml:space="preserve"> 260 clausura el período ordinario de sesiones</w:t>
            </w:r>
          </w:p>
          <w:p w14:paraId="1C619FAF" w14:textId="25859499" w:rsidR="0027069B" w:rsidRPr="0027069B" w:rsidRDefault="00364975" w:rsidP="0027069B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A9540B">
              <w:rPr>
                <w:rFonts w:ascii="Arial" w:hAnsi="Arial" w:cs="Arial"/>
                <w:sz w:val="20"/>
                <w:szCs w:val="20"/>
              </w:rPr>
              <w:t>No.</w:t>
            </w:r>
            <w:r>
              <w:rPr>
                <w:rFonts w:ascii="Arial" w:hAnsi="Arial" w:cs="Arial"/>
                <w:sz w:val="20"/>
                <w:szCs w:val="20"/>
              </w:rPr>
              <w:t xml:space="preserve"> 255 autoriza expedir finiquitos de las Cuentas Públicas Trías Mpals. de Buenaventura, Coyame, Ascensión y Bachiniva de 1952</w:t>
            </w:r>
          </w:p>
        </w:tc>
      </w:tr>
      <w:tr w:rsidR="00364975" w:rsidRPr="00597CE6" w14:paraId="5768B6B6" w14:textId="77777777" w:rsidTr="008E38F6">
        <w:tc>
          <w:tcPr>
            <w:tcW w:w="708" w:type="dxa"/>
          </w:tcPr>
          <w:p w14:paraId="1730D2FF" w14:textId="28AE5DC3" w:rsidR="00364975" w:rsidRDefault="00364975" w:rsidP="007716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3261" w:type="dxa"/>
          </w:tcPr>
          <w:p w14:paraId="471B4067" w14:textId="0AF85B63" w:rsidR="00364975" w:rsidRDefault="003649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1952.08.13</w:t>
            </w:r>
          </w:p>
        </w:tc>
        <w:tc>
          <w:tcPr>
            <w:tcW w:w="6804" w:type="dxa"/>
          </w:tcPr>
          <w:p w14:paraId="4285C8E9" w14:textId="45169390" w:rsidR="00364975" w:rsidRDefault="00364975" w:rsidP="0027069B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A9540B">
              <w:rPr>
                <w:rFonts w:ascii="Arial" w:hAnsi="Arial" w:cs="Arial"/>
                <w:sz w:val="20"/>
                <w:szCs w:val="20"/>
              </w:rPr>
              <w:t>No.</w:t>
            </w:r>
            <w:r>
              <w:rPr>
                <w:rFonts w:ascii="Arial" w:hAnsi="Arial" w:cs="Arial"/>
                <w:sz w:val="20"/>
                <w:szCs w:val="20"/>
              </w:rPr>
              <w:t xml:space="preserve"> 256 se modifican los Artículos 34 del Código de Procedimientos Civiles, 968, 969 y 975 del Código Administrativo y el Arancel de Notarios vigente</w:t>
            </w:r>
          </w:p>
          <w:p w14:paraId="7B8278FF" w14:textId="2AFAB5E4" w:rsidR="00364975" w:rsidRDefault="00364975" w:rsidP="0027069B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A9540B">
              <w:rPr>
                <w:rFonts w:ascii="Arial" w:hAnsi="Arial" w:cs="Arial"/>
                <w:sz w:val="20"/>
                <w:szCs w:val="20"/>
              </w:rPr>
              <w:t>No.</w:t>
            </w:r>
            <w:r>
              <w:rPr>
                <w:rFonts w:ascii="Arial" w:hAnsi="Arial" w:cs="Arial"/>
                <w:sz w:val="20"/>
                <w:szCs w:val="20"/>
              </w:rPr>
              <w:t xml:space="preserve"> 261-1 D.P. licencia temporal al Lic. Óscar Soto Maynez</w:t>
            </w:r>
          </w:p>
        </w:tc>
      </w:tr>
      <w:tr w:rsidR="005F21CE" w:rsidRPr="00597CE6" w14:paraId="01C09B77" w14:textId="77777777" w:rsidTr="008E38F6">
        <w:tc>
          <w:tcPr>
            <w:tcW w:w="708" w:type="dxa"/>
          </w:tcPr>
          <w:p w14:paraId="79F68401" w14:textId="34BAA0A2" w:rsidR="005F21CE" w:rsidRDefault="005F21CE" w:rsidP="007716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3261" w:type="dxa"/>
          </w:tcPr>
          <w:p w14:paraId="01330B96" w14:textId="71BAADA0" w:rsidR="005F21CE" w:rsidRDefault="005F21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1952.08.16</w:t>
            </w:r>
          </w:p>
        </w:tc>
        <w:tc>
          <w:tcPr>
            <w:tcW w:w="6804" w:type="dxa"/>
          </w:tcPr>
          <w:p w14:paraId="1E50184A" w14:textId="21A3CBB0" w:rsidR="005F21CE" w:rsidRPr="005F21CE" w:rsidRDefault="005F21CE" w:rsidP="005F21CE">
            <w:pPr>
              <w:rPr>
                <w:rFonts w:ascii="Arial" w:hAnsi="Arial" w:cs="Arial"/>
                <w:sz w:val="20"/>
                <w:szCs w:val="20"/>
              </w:rPr>
            </w:pPr>
            <w:r w:rsidRPr="005F21CE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5F21CE" w:rsidRPr="00597CE6" w14:paraId="76FBD1FF" w14:textId="77777777" w:rsidTr="008E38F6">
        <w:tc>
          <w:tcPr>
            <w:tcW w:w="708" w:type="dxa"/>
          </w:tcPr>
          <w:p w14:paraId="094C9E9B" w14:textId="56F5CD23" w:rsidR="005F21CE" w:rsidRDefault="005F21CE" w:rsidP="007716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3261" w:type="dxa"/>
          </w:tcPr>
          <w:p w14:paraId="5B6D494B" w14:textId="078FD29B" w:rsidR="005F21CE" w:rsidRDefault="005F21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1952.08.20</w:t>
            </w:r>
          </w:p>
        </w:tc>
        <w:tc>
          <w:tcPr>
            <w:tcW w:w="6804" w:type="dxa"/>
          </w:tcPr>
          <w:p w14:paraId="0AA1A9CD" w14:textId="338F3A8F" w:rsidR="005F21CE" w:rsidRPr="005F21CE" w:rsidRDefault="005F21CE" w:rsidP="005F21CE">
            <w:pPr>
              <w:rPr>
                <w:rFonts w:ascii="Arial" w:hAnsi="Arial" w:cs="Arial"/>
                <w:sz w:val="20"/>
                <w:szCs w:val="20"/>
              </w:rPr>
            </w:pPr>
            <w:r w:rsidRPr="005F21CE"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5F21CE" w:rsidRPr="00597CE6" w14:paraId="4EC473D8" w14:textId="77777777" w:rsidTr="008E38F6">
        <w:tc>
          <w:tcPr>
            <w:tcW w:w="708" w:type="dxa"/>
          </w:tcPr>
          <w:p w14:paraId="038F9099" w14:textId="5F854529" w:rsidR="005F21CE" w:rsidRDefault="005F21CE" w:rsidP="007716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3261" w:type="dxa"/>
          </w:tcPr>
          <w:p w14:paraId="35AADD0E" w14:textId="5AA2E5FF" w:rsidR="005F21CE" w:rsidRDefault="005F21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1952.08.23</w:t>
            </w:r>
          </w:p>
        </w:tc>
        <w:tc>
          <w:tcPr>
            <w:tcW w:w="6804" w:type="dxa"/>
          </w:tcPr>
          <w:p w14:paraId="76EF20A6" w14:textId="10B94D5D" w:rsidR="005F21CE" w:rsidRPr="005F21CE" w:rsidRDefault="005F21CE" w:rsidP="005F21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5F21CE" w:rsidRPr="00597CE6" w14:paraId="074751DF" w14:textId="77777777" w:rsidTr="008E38F6">
        <w:tc>
          <w:tcPr>
            <w:tcW w:w="708" w:type="dxa"/>
          </w:tcPr>
          <w:p w14:paraId="1F4FEE6B" w14:textId="1FC41039" w:rsidR="005F21CE" w:rsidRDefault="005F21CE" w:rsidP="007716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3261" w:type="dxa"/>
          </w:tcPr>
          <w:p w14:paraId="587A3BDD" w14:textId="0DDA6F7C" w:rsidR="005F21CE" w:rsidRDefault="005F21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1952.08.27</w:t>
            </w:r>
          </w:p>
        </w:tc>
        <w:tc>
          <w:tcPr>
            <w:tcW w:w="6804" w:type="dxa"/>
          </w:tcPr>
          <w:p w14:paraId="64576194" w14:textId="0FF3B381" w:rsidR="005F21CE" w:rsidRDefault="005F21CE" w:rsidP="005F21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5F21CE" w:rsidRPr="00597CE6" w14:paraId="186A6D3D" w14:textId="77777777" w:rsidTr="008E38F6">
        <w:tc>
          <w:tcPr>
            <w:tcW w:w="708" w:type="dxa"/>
          </w:tcPr>
          <w:p w14:paraId="178849C3" w14:textId="44A4853E" w:rsidR="005F21CE" w:rsidRDefault="005F21CE" w:rsidP="007716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3261" w:type="dxa"/>
          </w:tcPr>
          <w:p w14:paraId="628270CA" w14:textId="79FA468E" w:rsidR="005F21CE" w:rsidRDefault="005F21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1952.08.30</w:t>
            </w:r>
          </w:p>
        </w:tc>
        <w:tc>
          <w:tcPr>
            <w:tcW w:w="6804" w:type="dxa"/>
          </w:tcPr>
          <w:p w14:paraId="412DE301" w14:textId="11719FC3" w:rsidR="005F21CE" w:rsidRDefault="005F21CE" w:rsidP="005F21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5F21CE" w:rsidRPr="00597CE6" w14:paraId="4EF3C913" w14:textId="77777777" w:rsidTr="008E38F6">
        <w:tc>
          <w:tcPr>
            <w:tcW w:w="708" w:type="dxa"/>
          </w:tcPr>
          <w:p w14:paraId="1C2B3E36" w14:textId="33676D96" w:rsidR="005F21CE" w:rsidRDefault="005F21CE" w:rsidP="007716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3261" w:type="dxa"/>
          </w:tcPr>
          <w:p w14:paraId="41FE6985" w14:textId="3410AC97" w:rsidR="005F21CE" w:rsidRDefault="004F00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1952.09.03</w:t>
            </w:r>
          </w:p>
        </w:tc>
        <w:tc>
          <w:tcPr>
            <w:tcW w:w="6804" w:type="dxa"/>
          </w:tcPr>
          <w:p w14:paraId="5822ED3B" w14:textId="54EA9E36" w:rsidR="005F21CE" w:rsidRPr="004F00E6" w:rsidRDefault="004F00E6" w:rsidP="004F00E6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Decretos </w:t>
            </w:r>
            <w:r w:rsidR="00A9540B">
              <w:rPr>
                <w:rFonts w:ascii="Arial" w:hAnsi="Arial" w:cs="Arial"/>
                <w:sz w:val="20"/>
                <w:szCs w:val="20"/>
              </w:rPr>
              <w:t>No.</w:t>
            </w:r>
            <w:r>
              <w:rPr>
                <w:rFonts w:ascii="Arial" w:hAnsi="Arial" w:cs="Arial"/>
                <w:sz w:val="20"/>
                <w:szCs w:val="20"/>
              </w:rPr>
              <w:t xml:space="preserve"> 262-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  D.P.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prorroga licencia del Lic. Óscar Soto Maynez</w:t>
            </w:r>
          </w:p>
        </w:tc>
      </w:tr>
      <w:tr w:rsidR="004F00E6" w:rsidRPr="00597CE6" w14:paraId="578C9A30" w14:textId="77777777" w:rsidTr="008E38F6">
        <w:tc>
          <w:tcPr>
            <w:tcW w:w="708" w:type="dxa"/>
          </w:tcPr>
          <w:p w14:paraId="38495BDC" w14:textId="5D127336" w:rsidR="004F00E6" w:rsidRDefault="004F00E6" w:rsidP="007716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3261" w:type="dxa"/>
          </w:tcPr>
          <w:p w14:paraId="7155D3A5" w14:textId="2E5F3E32" w:rsidR="004F00E6" w:rsidRDefault="004F00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1952.09.</w:t>
            </w:r>
            <w:r w:rsidR="00666159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6804" w:type="dxa"/>
          </w:tcPr>
          <w:p w14:paraId="04A56126" w14:textId="01871594" w:rsidR="004F00E6" w:rsidRPr="00666159" w:rsidRDefault="00666159" w:rsidP="006661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666159" w:rsidRPr="00597CE6" w14:paraId="3013E78C" w14:textId="77777777" w:rsidTr="008E38F6">
        <w:tc>
          <w:tcPr>
            <w:tcW w:w="708" w:type="dxa"/>
          </w:tcPr>
          <w:p w14:paraId="0937D1A0" w14:textId="465164FC" w:rsidR="00666159" w:rsidRDefault="00666159" w:rsidP="007716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3261" w:type="dxa"/>
          </w:tcPr>
          <w:p w14:paraId="3D71AC96" w14:textId="2E61DE18" w:rsidR="00666159" w:rsidRDefault="00D97C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1952.09.10</w:t>
            </w:r>
          </w:p>
        </w:tc>
        <w:tc>
          <w:tcPr>
            <w:tcW w:w="6804" w:type="dxa"/>
          </w:tcPr>
          <w:p w14:paraId="4CF6B894" w14:textId="7B91F93C" w:rsidR="00666159" w:rsidRDefault="00D97C3F" w:rsidP="006661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D97C3F" w:rsidRPr="00597CE6" w14:paraId="0D2B3327" w14:textId="77777777" w:rsidTr="008E38F6">
        <w:tc>
          <w:tcPr>
            <w:tcW w:w="708" w:type="dxa"/>
          </w:tcPr>
          <w:p w14:paraId="2F77BD85" w14:textId="5A1B4E99" w:rsidR="00D97C3F" w:rsidRDefault="00E7246D" w:rsidP="007716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3261" w:type="dxa"/>
          </w:tcPr>
          <w:p w14:paraId="1FAE622C" w14:textId="58239BE3" w:rsidR="00D97C3F" w:rsidRDefault="00E72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1952.09.13</w:t>
            </w:r>
          </w:p>
        </w:tc>
        <w:tc>
          <w:tcPr>
            <w:tcW w:w="6804" w:type="dxa"/>
          </w:tcPr>
          <w:p w14:paraId="7FF8F711" w14:textId="692045BA" w:rsidR="00D97C3F" w:rsidRDefault="00E7246D" w:rsidP="006661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E7246D" w:rsidRPr="00597CE6" w14:paraId="127B3DC0" w14:textId="77777777" w:rsidTr="008E38F6">
        <w:tc>
          <w:tcPr>
            <w:tcW w:w="708" w:type="dxa"/>
          </w:tcPr>
          <w:p w14:paraId="02B98738" w14:textId="267D537D" w:rsidR="00E7246D" w:rsidRDefault="00E7246D" w:rsidP="007716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3261" w:type="dxa"/>
          </w:tcPr>
          <w:p w14:paraId="22852BBD" w14:textId="465107F1" w:rsidR="00E7246D" w:rsidRDefault="00E72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1952.09.17</w:t>
            </w:r>
          </w:p>
        </w:tc>
        <w:tc>
          <w:tcPr>
            <w:tcW w:w="6804" w:type="dxa"/>
          </w:tcPr>
          <w:p w14:paraId="69EBB492" w14:textId="2DAA8936" w:rsidR="00E7246D" w:rsidRDefault="00E7246D" w:rsidP="006661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E7246D" w:rsidRPr="00597CE6" w14:paraId="0D16BE7C" w14:textId="77777777" w:rsidTr="008E38F6">
        <w:tc>
          <w:tcPr>
            <w:tcW w:w="708" w:type="dxa"/>
          </w:tcPr>
          <w:p w14:paraId="114B5DE9" w14:textId="6CF9003B" w:rsidR="00E7246D" w:rsidRDefault="00E7246D" w:rsidP="007716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3261" w:type="dxa"/>
          </w:tcPr>
          <w:p w14:paraId="135E68FF" w14:textId="0017DFE9" w:rsidR="00E7246D" w:rsidRDefault="00E72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1952.09.20</w:t>
            </w:r>
          </w:p>
        </w:tc>
        <w:tc>
          <w:tcPr>
            <w:tcW w:w="6804" w:type="dxa"/>
          </w:tcPr>
          <w:p w14:paraId="27EEBEB4" w14:textId="510304B2" w:rsidR="00E7246D" w:rsidRPr="00E7246D" w:rsidRDefault="00E7246D" w:rsidP="00E7246D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A9540B">
              <w:rPr>
                <w:rFonts w:ascii="Arial" w:hAnsi="Arial" w:cs="Arial"/>
                <w:sz w:val="20"/>
                <w:szCs w:val="20"/>
              </w:rPr>
              <w:t>No.</w:t>
            </w:r>
            <w:r>
              <w:rPr>
                <w:rFonts w:ascii="Arial" w:hAnsi="Arial" w:cs="Arial"/>
                <w:sz w:val="20"/>
                <w:szCs w:val="20"/>
              </w:rPr>
              <w:t xml:space="preserve"> 263 Inauguración del período ordinario de sesiones</w:t>
            </w:r>
          </w:p>
        </w:tc>
      </w:tr>
      <w:tr w:rsidR="00E7246D" w:rsidRPr="00597CE6" w14:paraId="72132818" w14:textId="77777777" w:rsidTr="008E38F6">
        <w:tc>
          <w:tcPr>
            <w:tcW w:w="708" w:type="dxa"/>
          </w:tcPr>
          <w:p w14:paraId="49BAF299" w14:textId="73515B60" w:rsidR="00E7246D" w:rsidRDefault="00E7246D" w:rsidP="007716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77</w:t>
            </w:r>
          </w:p>
        </w:tc>
        <w:tc>
          <w:tcPr>
            <w:tcW w:w="3261" w:type="dxa"/>
          </w:tcPr>
          <w:p w14:paraId="23F9BA0A" w14:textId="38D544E0" w:rsidR="00E7246D" w:rsidRDefault="00E72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1952.09.24</w:t>
            </w:r>
          </w:p>
        </w:tc>
        <w:tc>
          <w:tcPr>
            <w:tcW w:w="6804" w:type="dxa"/>
          </w:tcPr>
          <w:p w14:paraId="3E62DF09" w14:textId="74452257" w:rsidR="00E7246D" w:rsidRPr="00E7246D" w:rsidRDefault="00E7246D" w:rsidP="00E72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E7246D" w:rsidRPr="00597CE6" w14:paraId="4E341A2D" w14:textId="77777777" w:rsidTr="008E38F6">
        <w:tc>
          <w:tcPr>
            <w:tcW w:w="708" w:type="dxa"/>
          </w:tcPr>
          <w:p w14:paraId="66F5B221" w14:textId="1C0DD9EF" w:rsidR="00E7246D" w:rsidRDefault="00E7246D" w:rsidP="007716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3261" w:type="dxa"/>
          </w:tcPr>
          <w:p w14:paraId="7ABF83B0" w14:textId="1F937836" w:rsidR="00E7246D" w:rsidRDefault="00E72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1952.09.27</w:t>
            </w:r>
          </w:p>
        </w:tc>
        <w:tc>
          <w:tcPr>
            <w:tcW w:w="6804" w:type="dxa"/>
          </w:tcPr>
          <w:p w14:paraId="202BDFC4" w14:textId="77776C4E" w:rsidR="00E7246D" w:rsidRDefault="00E7246D" w:rsidP="00E72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E7246D" w:rsidRPr="00597CE6" w14:paraId="5E8B8332" w14:textId="77777777" w:rsidTr="008E38F6">
        <w:tc>
          <w:tcPr>
            <w:tcW w:w="708" w:type="dxa"/>
          </w:tcPr>
          <w:p w14:paraId="1C10601C" w14:textId="73B29221" w:rsidR="00E7246D" w:rsidRDefault="00E7246D" w:rsidP="007716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3261" w:type="dxa"/>
          </w:tcPr>
          <w:p w14:paraId="3B43CE91" w14:textId="651E6D62" w:rsidR="00E7246D" w:rsidRDefault="00546C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1952.10.01</w:t>
            </w:r>
          </w:p>
        </w:tc>
        <w:tc>
          <w:tcPr>
            <w:tcW w:w="6804" w:type="dxa"/>
          </w:tcPr>
          <w:p w14:paraId="33585396" w14:textId="5B572609" w:rsidR="00E7246D" w:rsidRDefault="00546C61" w:rsidP="00E72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546C61" w:rsidRPr="00597CE6" w14:paraId="3C8F6C0A" w14:textId="77777777" w:rsidTr="008E38F6">
        <w:tc>
          <w:tcPr>
            <w:tcW w:w="708" w:type="dxa"/>
          </w:tcPr>
          <w:p w14:paraId="67ED1C90" w14:textId="15AC2012" w:rsidR="00546C61" w:rsidRDefault="00546C61" w:rsidP="007716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3261" w:type="dxa"/>
          </w:tcPr>
          <w:p w14:paraId="0E6DB5E1" w14:textId="7DC056CC" w:rsidR="00546C61" w:rsidRDefault="00546C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1952.10.04</w:t>
            </w:r>
          </w:p>
        </w:tc>
        <w:tc>
          <w:tcPr>
            <w:tcW w:w="6804" w:type="dxa"/>
          </w:tcPr>
          <w:p w14:paraId="21E72BFE" w14:textId="56CEC479" w:rsidR="00546C61" w:rsidRDefault="00546C61" w:rsidP="00E72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546C61" w:rsidRPr="00597CE6" w14:paraId="6032CD07" w14:textId="77777777" w:rsidTr="008E38F6">
        <w:tc>
          <w:tcPr>
            <w:tcW w:w="708" w:type="dxa"/>
          </w:tcPr>
          <w:p w14:paraId="7A73CA4C" w14:textId="7F59584D" w:rsidR="00546C61" w:rsidRDefault="00546C61" w:rsidP="007716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3261" w:type="dxa"/>
          </w:tcPr>
          <w:p w14:paraId="4724CE0E" w14:textId="621B8B7E" w:rsidR="00546C61" w:rsidRDefault="00546C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1952.10.08</w:t>
            </w:r>
          </w:p>
        </w:tc>
        <w:tc>
          <w:tcPr>
            <w:tcW w:w="6804" w:type="dxa"/>
          </w:tcPr>
          <w:p w14:paraId="6A01C015" w14:textId="55C35DFA" w:rsidR="00546C61" w:rsidRDefault="00546C61" w:rsidP="00E72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546C61" w:rsidRPr="00597CE6" w14:paraId="05FF2BCF" w14:textId="77777777" w:rsidTr="008E38F6">
        <w:tc>
          <w:tcPr>
            <w:tcW w:w="708" w:type="dxa"/>
          </w:tcPr>
          <w:p w14:paraId="29569A7C" w14:textId="24567AAF" w:rsidR="00546C61" w:rsidRDefault="00546C61" w:rsidP="007716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3261" w:type="dxa"/>
          </w:tcPr>
          <w:p w14:paraId="7A7142FC" w14:textId="0DFB174D" w:rsidR="00546C61" w:rsidRDefault="00546C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1952.10.11</w:t>
            </w:r>
          </w:p>
        </w:tc>
        <w:tc>
          <w:tcPr>
            <w:tcW w:w="6804" w:type="dxa"/>
          </w:tcPr>
          <w:p w14:paraId="6623C9BC" w14:textId="74B99287" w:rsidR="00546C61" w:rsidRDefault="00546C61" w:rsidP="00E72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546C61" w:rsidRPr="00597CE6" w14:paraId="287B2615" w14:textId="77777777" w:rsidTr="008E38F6">
        <w:tc>
          <w:tcPr>
            <w:tcW w:w="708" w:type="dxa"/>
          </w:tcPr>
          <w:p w14:paraId="1D55BA6D" w14:textId="5CEEED1E" w:rsidR="00546C61" w:rsidRDefault="00546C61" w:rsidP="007716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3261" w:type="dxa"/>
          </w:tcPr>
          <w:p w14:paraId="7CDDB239" w14:textId="35CA37D7" w:rsidR="00546C61" w:rsidRDefault="00546C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1952.10.15</w:t>
            </w:r>
          </w:p>
        </w:tc>
        <w:tc>
          <w:tcPr>
            <w:tcW w:w="6804" w:type="dxa"/>
          </w:tcPr>
          <w:p w14:paraId="600B319C" w14:textId="29CCFF16" w:rsidR="00546C61" w:rsidRDefault="00546C61" w:rsidP="00E72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546C61" w:rsidRPr="00597CE6" w14:paraId="20412180" w14:textId="77777777" w:rsidTr="008E38F6">
        <w:tc>
          <w:tcPr>
            <w:tcW w:w="708" w:type="dxa"/>
          </w:tcPr>
          <w:p w14:paraId="7B1ECF0B" w14:textId="3AE05525" w:rsidR="00546C61" w:rsidRDefault="00546C61" w:rsidP="007716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3261" w:type="dxa"/>
          </w:tcPr>
          <w:p w14:paraId="67F9C843" w14:textId="38A476B8" w:rsidR="00546C61" w:rsidRDefault="00546C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1952.10.18</w:t>
            </w:r>
          </w:p>
        </w:tc>
        <w:tc>
          <w:tcPr>
            <w:tcW w:w="6804" w:type="dxa"/>
          </w:tcPr>
          <w:p w14:paraId="7484A880" w14:textId="186B4CEF" w:rsidR="00546C61" w:rsidRDefault="00546C61" w:rsidP="00E72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546C61" w:rsidRPr="00597CE6" w14:paraId="20A71448" w14:textId="77777777" w:rsidTr="008E38F6">
        <w:tc>
          <w:tcPr>
            <w:tcW w:w="708" w:type="dxa"/>
          </w:tcPr>
          <w:p w14:paraId="685507F8" w14:textId="59228A88" w:rsidR="00546C61" w:rsidRDefault="00546C61" w:rsidP="007716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3261" w:type="dxa"/>
          </w:tcPr>
          <w:p w14:paraId="211F9288" w14:textId="38F5F5BC" w:rsidR="00546C61" w:rsidRDefault="00546C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1952.10.22</w:t>
            </w:r>
          </w:p>
        </w:tc>
        <w:tc>
          <w:tcPr>
            <w:tcW w:w="6804" w:type="dxa"/>
          </w:tcPr>
          <w:p w14:paraId="5345324A" w14:textId="4EE0F53A" w:rsidR="00546C61" w:rsidRDefault="00546C61" w:rsidP="00E72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546C61" w:rsidRPr="00597CE6" w14:paraId="102EF60D" w14:textId="77777777" w:rsidTr="008E38F6">
        <w:tc>
          <w:tcPr>
            <w:tcW w:w="708" w:type="dxa"/>
          </w:tcPr>
          <w:p w14:paraId="54AF2FA3" w14:textId="09A14682" w:rsidR="00546C61" w:rsidRDefault="00546C61" w:rsidP="007716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3261" w:type="dxa"/>
          </w:tcPr>
          <w:p w14:paraId="5FC36FDB" w14:textId="65004C3D" w:rsidR="00546C61" w:rsidRDefault="00546C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1952.10.25</w:t>
            </w:r>
          </w:p>
        </w:tc>
        <w:tc>
          <w:tcPr>
            <w:tcW w:w="6804" w:type="dxa"/>
          </w:tcPr>
          <w:p w14:paraId="67A7171F" w14:textId="57799DBF" w:rsidR="00546C61" w:rsidRDefault="00546C61" w:rsidP="00E72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546C61" w:rsidRPr="00597CE6" w14:paraId="70623308" w14:textId="77777777" w:rsidTr="008E38F6">
        <w:tc>
          <w:tcPr>
            <w:tcW w:w="708" w:type="dxa"/>
          </w:tcPr>
          <w:p w14:paraId="132CEA2D" w14:textId="5361A35E" w:rsidR="00546C61" w:rsidRDefault="00546C61" w:rsidP="007716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3261" w:type="dxa"/>
          </w:tcPr>
          <w:p w14:paraId="3D2083EF" w14:textId="28FB20CF" w:rsidR="00546C61" w:rsidRDefault="00546C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1952.10.29</w:t>
            </w:r>
          </w:p>
        </w:tc>
        <w:tc>
          <w:tcPr>
            <w:tcW w:w="6804" w:type="dxa"/>
          </w:tcPr>
          <w:p w14:paraId="23613D4E" w14:textId="26FFC08E" w:rsidR="00546C61" w:rsidRDefault="00546C61" w:rsidP="00546C61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A9540B">
              <w:rPr>
                <w:rFonts w:ascii="Arial" w:hAnsi="Arial" w:cs="Arial"/>
                <w:sz w:val="20"/>
                <w:szCs w:val="20"/>
              </w:rPr>
              <w:t>No.</w:t>
            </w:r>
            <w:r>
              <w:rPr>
                <w:rFonts w:ascii="Arial" w:hAnsi="Arial" w:cs="Arial"/>
                <w:sz w:val="20"/>
                <w:szCs w:val="20"/>
              </w:rPr>
              <w:t xml:space="preserve"> 264 autoriza expida finiquitos de la Tesorerías Municipales de Chínipas, Carichic, Bocoyna y Villa Aldama para 1951</w:t>
            </w:r>
          </w:p>
          <w:p w14:paraId="23723B85" w14:textId="34F17B8D" w:rsidR="00546C61" w:rsidRPr="00546C61" w:rsidRDefault="00546C61" w:rsidP="00546C61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A9540B">
              <w:rPr>
                <w:rFonts w:ascii="Arial" w:hAnsi="Arial" w:cs="Arial"/>
                <w:sz w:val="20"/>
                <w:szCs w:val="20"/>
              </w:rPr>
              <w:t>No.</w:t>
            </w:r>
            <w:r>
              <w:rPr>
                <w:rFonts w:ascii="Arial" w:hAnsi="Arial" w:cs="Arial"/>
                <w:sz w:val="20"/>
                <w:szCs w:val="20"/>
              </w:rPr>
              <w:t xml:space="preserve"> 265, </w:t>
            </w:r>
            <w:r w:rsidR="00384EF4">
              <w:rPr>
                <w:rFonts w:ascii="Arial" w:hAnsi="Arial" w:cs="Arial"/>
                <w:sz w:val="20"/>
                <w:szCs w:val="20"/>
              </w:rPr>
              <w:t>autoriza expedir finiquito del Estado de mayo, junio y julio de 1952</w:t>
            </w:r>
          </w:p>
        </w:tc>
      </w:tr>
      <w:tr w:rsidR="00546C61" w:rsidRPr="00597CE6" w14:paraId="78670BF8" w14:textId="77777777" w:rsidTr="008E38F6">
        <w:tc>
          <w:tcPr>
            <w:tcW w:w="708" w:type="dxa"/>
          </w:tcPr>
          <w:p w14:paraId="55AF8622" w14:textId="40185468" w:rsidR="00546C61" w:rsidRDefault="00546C61" w:rsidP="007716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3261" w:type="dxa"/>
          </w:tcPr>
          <w:p w14:paraId="49B9A330" w14:textId="410A9C3B" w:rsidR="00546C61" w:rsidRDefault="007C75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1952.11.01</w:t>
            </w:r>
          </w:p>
        </w:tc>
        <w:tc>
          <w:tcPr>
            <w:tcW w:w="6804" w:type="dxa"/>
          </w:tcPr>
          <w:p w14:paraId="71B6444C" w14:textId="7AE72D35" w:rsidR="00546C61" w:rsidRPr="007C7528" w:rsidRDefault="007C7528" w:rsidP="007C75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7C7528" w:rsidRPr="00597CE6" w14:paraId="53437831" w14:textId="77777777" w:rsidTr="008E38F6">
        <w:tc>
          <w:tcPr>
            <w:tcW w:w="708" w:type="dxa"/>
          </w:tcPr>
          <w:p w14:paraId="7A2A87A5" w14:textId="2B9404BF" w:rsidR="007C7528" w:rsidRDefault="007C7528" w:rsidP="007716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3261" w:type="dxa"/>
          </w:tcPr>
          <w:p w14:paraId="4CA2CBD0" w14:textId="6A24C2DA" w:rsidR="007C7528" w:rsidRDefault="007C75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1952.11.05</w:t>
            </w:r>
          </w:p>
        </w:tc>
        <w:tc>
          <w:tcPr>
            <w:tcW w:w="6804" w:type="dxa"/>
          </w:tcPr>
          <w:p w14:paraId="1C71C29B" w14:textId="1F540F4C" w:rsidR="007C7528" w:rsidRDefault="007C7528" w:rsidP="007C75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7C7528" w:rsidRPr="00597CE6" w14:paraId="7F6DC1BE" w14:textId="77777777" w:rsidTr="008E38F6">
        <w:tc>
          <w:tcPr>
            <w:tcW w:w="708" w:type="dxa"/>
          </w:tcPr>
          <w:p w14:paraId="012081CB" w14:textId="33A69C23" w:rsidR="007C7528" w:rsidRDefault="007C7528" w:rsidP="007716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3261" w:type="dxa"/>
          </w:tcPr>
          <w:p w14:paraId="571FF6FA" w14:textId="6BF68E31" w:rsidR="007C7528" w:rsidRDefault="007C75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1952.11.08</w:t>
            </w:r>
          </w:p>
        </w:tc>
        <w:tc>
          <w:tcPr>
            <w:tcW w:w="6804" w:type="dxa"/>
          </w:tcPr>
          <w:p w14:paraId="0052B170" w14:textId="6CB9E469" w:rsidR="007C7528" w:rsidRDefault="007C7528" w:rsidP="007C75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7C7528" w:rsidRPr="00597CE6" w14:paraId="129F489C" w14:textId="77777777" w:rsidTr="008E38F6">
        <w:tc>
          <w:tcPr>
            <w:tcW w:w="708" w:type="dxa"/>
          </w:tcPr>
          <w:p w14:paraId="6F14F0A0" w14:textId="43293AC9" w:rsidR="007C7528" w:rsidRDefault="007C7528" w:rsidP="007716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3261" w:type="dxa"/>
          </w:tcPr>
          <w:p w14:paraId="11602FE0" w14:textId="0AFA3380" w:rsidR="007C7528" w:rsidRDefault="007C75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1952.11.12</w:t>
            </w:r>
          </w:p>
        </w:tc>
        <w:tc>
          <w:tcPr>
            <w:tcW w:w="6804" w:type="dxa"/>
          </w:tcPr>
          <w:p w14:paraId="321960B2" w14:textId="1C2F663C" w:rsidR="007C7528" w:rsidRPr="007C7528" w:rsidRDefault="007C7528" w:rsidP="007C7528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A9540B">
              <w:rPr>
                <w:rFonts w:ascii="Arial" w:hAnsi="Arial" w:cs="Arial"/>
                <w:sz w:val="20"/>
                <w:szCs w:val="20"/>
              </w:rPr>
              <w:t>No.</w:t>
            </w:r>
            <w:r>
              <w:rPr>
                <w:rFonts w:ascii="Arial" w:hAnsi="Arial" w:cs="Arial"/>
                <w:sz w:val="20"/>
                <w:szCs w:val="20"/>
              </w:rPr>
              <w:t xml:space="preserve"> 268 se adicionan al Código Municipal los artículos 85 y 90</w:t>
            </w:r>
          </w:p>
        </w:tc>
      </w:tr>
      <w:tr w:rsidR="007C7528" w:rsidRPr="00597CE6" w14:paraId="2C1E34D4" w14:textId="77777777" w:rsidTr="008E38F6">
        <w:tc>
          <w:tcPr>
            <w:tcW w:w="708" w:type="dxa"/>
          </w:tcPr>
          <w:p w14:paraId="5EDD3EE9" w14:textId="51D8AC6F" w:rsidR="007C7528" w:rsidRDefault="007C7528" w:rsidP="007716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3261" w:type="dxa"/>
          </w:tcPr>
          <w:p w14:paraId="68C34756" w14:textId="0AAA1466" w:rsidR="007C7528" w:rsidRDefault="007C75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1952.11.15</w:t>
            </w:r>
          </w:p>
        </w:tc>
        <w:tc>
          <w:tcPr>
            <w:tcW w:w="6804" w:type="dxa"/>
          </w:tcPr>
          <w:p w14:paraId="26948E27" w14:textId="64A9A7C1" w:rsidR="007C7528" w:rsidRDefault="007C7528" w:rsidP="007C7528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A9540B">
              <w:rPr>
                <w:rFonts w:ascii="Arial" w:hAnsi="Arial" w:cs="Arial"/>
                <w:sz w:val="20"/>
                <w:szCs w:val="20"/>
              </w:rPr>
              <w:t>No.</w:t>
            </w:r>
            <w:r>
              <w:rPr>
                <w:rFonts w:ascii="Arial" w:hAnsi="Arial" w:cs="Arial"/>
                <w:sz w:val="20"/>
                <w:szCs w:val="20"/>
              </w:rPr>
              <w:t xml:space="preserve"> 267 licencia al Dip. Luis Alberto Rico G. por haberse hecho caro de la Secretaría General de Gobierno</w:t>
            </w:r>
          </w:p>
        </w:tc>
      </w:tr>
      <w:tr w:rsidR="00815CD2" w:rsidRPr="00597CE6" w14:paraId="56D13664" w14:textId="77777777" w:rsidTr="008E38F6">
        <w:tc>
          <w:tcPr>
            <w:tcW w:w="708" w:type="dxa"/>
          </w:tcPr>
          <w:p w14:paraId="04F941DC" w14:textId="7F7CE2A2" w:rsidR="00815CD2" w:rsidRDefault="00815CD2" w:rsidP="007716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3261" w:type="dxa"/>
          </w:tcPr>
          <w:p w14:paraId="69605A9A" w14:textId="1F0320B6" w:rsidR="00815CD2" w:rsidRDefault="00815C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1952.11.19</w:t>
            </w:r>
          </w:p>
        </w:tc>
        <w:tc>
          <w:tcPr>
            <w:tcW w:w="6804" w:type="dxa"/>
          </w:tcPr>
          <w:p w14:paraId="3080C34D" w14:textId="115FB831" w:rsidR="00815CD2" w:rsidRDefault="00815CD2" w:rsidP="007C7528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A9540B">
              <w:rPr>
                <w:rFonts w:ascii="Arial" w:hAnsi="Arial" w:cs="Arial"/>
                <w:sz w:val="20"/>
                <w:szCs w:val="20"/>
              </w:rPr>
              <w:t>No.</w:t>
            </w:r>
            <w:r>
              <w:rPr>
                <w:rFonts w:ascii="Arial" w:hAnsi="Arial" w:cs="Arial"/>
                <w:sz w:val="20"/>
                <w:szCs w:val="20"/>
              </w:rPr>
              <w:t xml:space="preserve"> 266 autoriza al Ayuntamiento de C. Cuauhtémoc para enajenar fracciones de terreno urbano</w:t>
            </w:r>
          </w:p>
        </w:tc>
      </w:tr>
      <w:tr w:rsidR="00815CD2" w:rsidRPr="00597CE6" w14:paraId="6A9FF50C" w14:textId="77777777" w:rsidTr="008E38F6">
        <w:tc>
          <w:tcPr>
            <w:tcW w:w="708" w:type="dxa"/>
          </w:tcPr>
          <w:p w14:paraId="15602858" w14:textId="3AE9EE81" w:rsidR="00815CD2" w:rsidRDefault="00815CD2" w:rsidP="007716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3261" w:type="dxa"/>
          </w:tcPr>
          <w:p w14:paraId="24F882F9" w14:textId="6B3384FB" w:rsidR="00815CD2" w:rsidRDefault="00815C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1952.11.22</w:t>
            </w:r>
          </w:p>
        </w:tc>
        <w:tc>
          <w:tcPr>
            <w:tcW w:w="6804" w:type="dxa"/>
          </w:tcPr>
          <w:p w14:paraId="6CC55D7A" w14:textId="32F66E3F" w:rsidR="00815CD2" w:rsidRPr="00815CD2" w:rsidRDefault="00815CD2" w:rsidP="00815C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815CD2" w:rsidRPr="00597CE6" w14:paraId="5C2F872F" w14:textId="77777777" w:rsidTr="008E38F6">
        <w:tc>
          <w:tcPr>
            <w:tcW w:w="708" w:type="dxa"/>
          </w:tcPr>
          <w:p w14:paraId="1F0836C3" w14:textId="18939AC8" w:rsidR="00815CD2" w:rsidRDefault="00815CD2" w:rsidP="007716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3261" w:type="dxa"/>
          </w:tcPr>
          <w:p w14:paraId="19299F13" w14:textId="2D411052" w:rsidR="00815CD2" w:rsidRDefault="00815C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1952.11.26</w:t>
            </w:r>
          </w:p>
        </w:tc>
        <w:tc>
          <w:tcPr>
            <w:tcW w:w="6804" w:type="dxa"/>
          </w:tcPr>
          <w:p w14:paraId="6CC85346" w14:textId="341BD5CF" w:rsidR="00815CD2" w:rsidRDefault="00815CD2" w:rsidP="00815C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815CD2" w:rsidRPr="00597CE6" w14:paraId="0264BCD2" w14:textId="77777777" w:rsidTr="008E38F6">
        <w:tc>
          <w:tcPr>
            <w:tcW w:w="708" w:type="dxa"/>
          </w:tcPr>
          <w:p w14:paraId="7CE2E57E" w14:textId="0D72A0C2" w:rsidR="00815CD2" w:rsidRDefault="00815CD2" w:rsidP="007716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3261" w:type="dxa"/>
          </w:tcPr>
          <w:p w14:paraId="278B0138" w14:textId="09B3F212" w:rsidR="00815CD2" w:rsidRDefault="00E06B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1952.11.29</w:t>
            </w:r>
          </w:p>
        </w:tc>
        <w:tc>
          <w:tcPr>
            <w:tcW w:w="6804" w:type="dxa"/>
          </w:tcPr>
          <w:p w14:paraId="23C1FE87" w14:textId="03AA5954" w:rsidR="00815CD2" w:rsidRDefault="00E06B6E" w:rsidP="00E06B6E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A9540B">
              <w:rPr>
                <w:rFonts w:ascii="Arial" w:hAnsi="Arial" w:cs="Arial"/>
                <w:sz w:val="20"/>
                <w:szCs w:val="20"/>
              </w:rPr>
              <w:t>No.</w:t>
            </w:r>
            <w:r>
              <w:rPr>
                <w:rFonts w:ascii="Arial" w:hAnsi="Arial" w:cs="Arial"/>
                <w:sz w:val="20"/>
                <w:szCs w:val="20"/>
              </w:rPr>
              <w:t xml:space="preserve"> 270 autoriza al Ayuntamiento de Rosales para extender títulos de propiedad de terrenos municipales</w:t>
            </w:r>
          </w:p>
          <w:p w14:paraId="1B284E07" w14:textId="403181FF" w:rsidR="00E06B6E" w:rsidRDefault="00E06B6E" w:rsidP="00E06B6E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A9540B">
              <w:rPr>
                <w:rFonts w:ascii="Arial" w:hAnsi="Arial" w:cs="Arial"/>
                <w:sz w:val="20"/>
                <w:szCs w:val="20"/>
              </w:rPr>
              <w:t>No.</w:t>
            </w:r>
            <w:r>
              <w:rPr>
                <w:rFonts w:ascii="Arial" w:hAnsi="Arial" w:cs="Arial"/>
                <w:sz w:val="20"/>
                <w:szCs w:val="20"/>
              </w:rPr>
              <w:t xml:space="preserve"> 271 autoriza al Ayuntamiento de Chihuahua</w:t>
            </w:r>
            <w:r w:rsidR="005A5E86">
              <w:rPr>
                <w:rFonts w:ascii="Arial" w:hAnsi="Arial" w:cs="Arial"/>
                <w:sz w:val="20"/>
                <w:szCs w:val="20"/>
              </w:rPr>
              <w:t xml:space="preserve"> para enajenar terreno municipal</w:t>
            </w:r>
          </w:p>
          <w:p w14:paraId="1ABA914B" w14:textId="436C2FE3" w:rsidR="005A5E86" w:rsidRPr="00E06B6E" w:rsidRDefault="005A5E86" w:rsidP="00E06B6E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A9540B">
              <w:rPr>
                <w:rFonts w:ascii="Arial" w:hAnsi="Arial" w:cs="Arial"/>
                <w:sz w:val="20"/>
                <w:szCs w:val="20"/>
              </w:rPr>
              <w:t>No.</w:t>
            </w:r>
            <w:r>
              <w:rPr>
                <w:rFonts w:ascii="Arial" w:hAnsi="Arial" w:cs="Arial"/>
                <w:sz w:val="20"/>
                <w:szCs w:val="20"/>
              </w:rPr>
              <w:t xml:space="preserve"> 281 se modifica el Artículo 503 del Código Administrativo y se adiciona con el Capítulo XVII</w:t>
            </w:r>
            <w:r w:rsidR="00D34EF9">
              <w:rPr>
                <w:rFonts w:ascii="Arial" w:hAnsi="Arial" w:cs="Arial"/>
                <w:sz w:val="20"/>
                <w:szCs w:val="20"/>
              </w:rPr>
              <w:t>. Alcance</w:t>
            </w:r>
          </w:p>
        </w:tc>
      </w:tr>
      <w:tr w:rsidR="005A5E86" w:rsidRPr="00597CE6" w14:paraId="2E51681D" w14:textId="77777777" w:rsidTr="008E38F6">
        <w:tc>
          <w:tcPr>
            <w:tcW w:w="708" w:type="dxa"/>
          </w:tcPr>
          <w:p w14:paraId="3BB18362" w14:textId="0E08C015" w:rsidR="005A5E86" w:rsidRDefault="005A5E86" w:rsidP="007716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3261" w:type="dxa"/>
          </w:tcPr>
          <w:p w14:paraId="240A2384" w14:textId="47414D2B" w:rsidR="005A5E86" w:rsidRDefault="005A5E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404D9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52.1</w:t>
            </w:r>
            <w:r w:rsidR="00D34EF9">
              <w:rPr>
                <w:rFonts w:ascii="Arial" w:hAnsi="Arial" w:cs="Arial"/>
                <w:sz w:val="20"/>
                <w:szCs w:val="20"/>
              </w:rPr>
              <w:t>2.03</w:t>
            </w:r>
          </w:p>
        </w:tc>
        <w:tc>
          <w:tcPr>
            <w:tcW w:w="6804" w:type="dxa"/>
          </w:tcPr>
          <w:p w14:paraId="35D638C4" w14:textId="5212B3D9" w:rsidR="005A5E86" w:rsidRDefault="00D34EF9" w:rsidP="00E06B6E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A9540B">
              <w:rPr>
                <w:rFonts w:ascii="Arial" w:hAnsi="Arial" w:cs="Arial"/>
                <w:sz w:val="20"/>
                <w:szCs w:val="20"/>
              </w:rPr>
              <w:t>No.</w:t>
            </w:r>
            <w:r>
              <w:rPr>
                <w:rFonts w:ascii="Arial" w:hAnsi="Arial" w:cs="Arial"/>
                <w:sz w:val="20"/>
                <w:szCs w:val="20"/>
              </w:rPr>
              <w:t xml:space="preserve"> 269 autoriza al Ejecutivo a ampliar fundo legal del pueblo de Ascensión y dotar de fundo legal al pueblo de Palomas perteneciente al Municipio de Ascensión</w:t>
            </w:r>
          </w:p>
          <w:p w14:paraId="6C0031EA" w14:textId="04E3ACB5" w:rsidR="00D404D9" w:rsidRDefault="00D404D9" w:rsidP="00E06B6E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A9540B">
              <w:rPr>
                <w:rFonts w:ascii="Arial" w:hAnsi="Arial" w:cs="Arial"/>
                <w:sz w:val="20"/>
                <w:szCs w:val="20"/>
              </w:rPr>
              <w:t>No.</w:t>
            </w:r>
            <w:r>
              <w:rPr>
                <w:rFonts w:ascii="Arial" w:hAnsi="Arial" w:cs="Arial"/>
                <w:sz w:val="20"/>
                <w:szCs w:val="20"/>
              </w:rPr>
              <w:t xml:space="preserve"> 272 autoriza al Ayuntamiento de Villa Ahumada para dar posesión provisional a la Empresa “Unión del Valle”, S.A. de un terreno municipal</w:t>
            </w:r>
          </w:p>
          <w:p w14:paraId="34013B6C" w14:textId="24A88492" w:rsidR="00D404D9" w:rsidRDefault="00D404D9" w:rsidP="00E06B6E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281, ya descrito en el alcance del P.O.E. </w:t>
            </w:r>
            <w:r w:rsidR="00A9540B">
              <w:rPr>
                <w:rFonts w:ascii="Arial" w:hAnsi="Arial" w:cs="Arial"/>
                <w:sz w:val="20"/>
                <w:szCs w:val="20"/>
              </w:rPr>
              <w:t>No.</w:t>
            </w:r>
            <w:r>
              <w:rPr>
                <w:rFonts w:ascii="Arial" w:hAnsi="Arial" w:cs="Arial"/>
                <w:sz w:val="20"/>
                <w:szCs w:val="20"/>
              </w:rPr>
              <w:t xml:space="preserve"> 96</w:t>
            </w:r>
          </w:p>
        </w:tc>
      </w:tr>
      <w:tr w:rsidR="00D404D9" w:rsidRPr="00597CE6" w14:paraId="578AADEA" w14:textId="77777777" w:rsidTr="008E38F6">
        <w:tc>
          <w:tcPr>
            <w:tcW w:w="708" w:type="dxa"/>
          </w:tcPr>
          <w:p w14:paraId="7784B190" w14:textId="4C0DC4BC" w:rsidR="00D404D9" w:rsidRDefault="00D404D9" w:rsidP="007716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3261" w:type="dxa"/>
          </w:tcPr>
          <w:p w14:paraId="389CDBAC" w14:textId="729FBBB1" w:rsidR="00D404D9" w:rsidRDefault="00D404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1952.12.06</w:t>
            </w:r>
          </w:p>
        </w:tc>
        <w:tc>
          <w:tcPr>
            <w:tcW w:w="6804" w:type="dxa"/>
          </w:tcPr>
          <w:p w14:paraId="6D228BC3" w14:textId="1828F358" w:rsidR="00D404D9" w:rsidRDefault="007777FA" w:rsidP="00E06B6E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A9540B">
              <w:rPr>
                <w:rFonts w:ascii="Arial" w:hAnsi="Arial" w:cs="Arial"/>
                <w:sz w:val="20"/>
                <w:szCs w:val="20"/>
              </w:rPr>
              <w:t>No.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06D7"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A9540B">
              <w:rPr>
                <w:rFonts w:ascii="Arial" w:hAnsi="Arial" w:cs="Arial"/>
                <w:sz w:val="20"/>
                <w:szCs w:val="20"/>
              </w:rPr>
              <w:t>No.</w:t>
            </w:r>
            <w:r w:rsidR="003C06D7">
              <w:rPr>
                <w:rFonts w:ascii="Arial" w:hAnsi="Arial" w:cs="Arial"/>
                <w:sz w:val="20"/>
                <w:szCs w:val="20"/>
              </w:rPr>
              <w:t xml:space="preserve"> 273 autoriza al Ayuntamiento de Ciudad Camargo para enajenar lote municipal</w:t>
            </w:r>
          </w:p>
          <w:p w14:paraId="5AA65BA4" w14:textId="4AF072A8" w:rsidR="003C06D7" w:rsidRDefault="003C06D7" w:rsidP="00E06B6E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A9540B">
              <w:rPr>
                <w:rFonts w:ascii="Arial" w:hAnsi="Arial" w:cs="Arial"/>
                <w:sz w:val="20"/>
                <w:szCs w:val="20"/>
              </w:rPr>
              <w:t>No.</w:t>
            </w:r>
            <w:r>
              <w:rPr>
                <w:rFonts w:ascii="Arial" w:hAnsi="Arial" w:cs="Arial"/>
                <w:sz w:val="20"/>
                <w:szCs w:val="20"/>
              </w:rPr>
              <w:t xml:space="preserve"> 274 autoriza al Ayuntamiento de Ojinaga para enajenar terreno</w:t>
            </w:r>
          </w:p>
          <w:p w14:paraId="29DEEA9B" w14:textId="0579F0D3" w:rsidR="003C06D7" w:rsidRDefault="003C06D7" w:rsidP="00E06B6E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A9540B">
              <w:rPr>
                <w:rFonts w:ascii="Arial" w:hAnsi="Arial" w:cs="Arial"/>
                <w:sz w:val="20"/>
                <w:szCs w:val="20"/>
              </w:rPr>
              <w:t>No.</w:t>
            </w:r>
            <w:r>
              <w:rPr>
                <w:rFonts w:ascii="Arial" w:hAnsi="Arial" w:cs="Arial"/>
                <w:sz w:val="20"/>
                <w:szCs w:val="20"/>
              </w:rPr>
              <w:t xml:space="preserve"> 275 autoriza expedir finiquito cuentas públicas municipales de Cd. Juárez, Maguarichic y Cuauhtémoc de 1951</w:t>
            </w:r>
          </w:p>
          <w:p w14:paraId="74A420C9" w14:textId="73B7A177" w:rsidR="003C06D7" w:rsidRDefault="003C06D7" w:rsidP="00E06B6E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A9540B">
              <w:rPr>
                <w:rFonts w:ascii="Arial" w:hAnsi="Arial" w:cs="Arial"/>
                <w:sz w:val="20"/>
                <w:szCs w:val="20"/>
              </w:rPr>
              <w:t>No.</w:t>
            </w:r>
            <w:r>
              <w:rPr>
                <w:rFonts w:ascii="Arial" w:hAnsi="Arial" w:cs="Arial"/>
                <w:sz w:val="20"/>
                <w:szCs w:val="20"/>
              </w:rPr>
              <w:t xml:space="preserve"> 276 aprueba el contrato celebrado entre el Ayuntamiento de Camargo y el Sr. Paul Ginther presidente de empresa colonizadora relativa al traspaso de unos terrenos</w:t>
            </w:r>
          </w:p>
        </w:tc>
      </w:tr>
      <w:tr w:rsidR="00D31706" w:rsidRPr="00597CE6" w14:paraId="12A679F3" w14:textId="77777777" w:rsidTr="008E38F6">
        <w:tc>
          <w:tcPr>
            <w:tcW w:w="708" w:type="dxa"/>
          </w:tcPr>
          <w:p w14:paraId="766A14A9" w14:textId="143122F6" w:rsidR="00D31706" w:rsidRDefault="00D31706" w:rsidP="00D31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61" w:type="dxa"/>
          </w:tcPr>
          <w:p w14:paraId="5EA78264" w14:textId="752B3C86" w:rsidR="00D31706" w:rsidRDefault="00D31706" w:rsidP="00D317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1952.12.10</w:t>
            </w:r>
          </w:p>
        </w:tc>
        <w:tc>
          <w:tcPr>
            <w:tcW w:w="6804" w:type="dxa"/>
          </w:tcPr>
          <w:p w14:paraId="5B421EDA" w14:textId="7DCF878B" w:rsidR="00D31706" w:rsidRPr="00D31706" w:rsidRDefault="00D31706" w:rsidP="00D317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D31706" w:rsidRPr="00597CE6" w14:paraId="19FAFE59" w14:textId="77777777" w:rsidTr="008E38F6">
        <w:tc>
          <w:tcPr>
            <w:tcW w:w="708" w:type="dxa"/>
          </w:tcPr>
          <w:p w14:paraId="0CD029F8" w14:textId="1CF5CA82" w:rsidR="00D31706" w:rsidRDefault="00D31706" w:rsidP="00D31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100</w:t>
            </w:r>
          </w:p>
        </w:tc>
        <w:tc>
          <w:tcPr>
            <w:tcW w:w="3261" w:type="dxa"/>
          </w:tcPr>
          <w:p w14:paraId="28E6D7ED" w14:textId="39ADDA21" w:rsidR="00D31706" w:rsidRDefault="00D31706" w:rsidP="00D317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1952.12.13</w:t>
            </w:r>
          </w:p>
        </w:tc>
        <w:tc>
          <w:tcPr>
            <w:tcW w:w="6804" w:type="dxa"/>
          </w:tcPr>
          <w:p w14:paraId="3A6D2C86" w14:textId="1280DA87" w:rsidR="00D31706" w:rsidRDefault="00D31706" w:rsidP="00D31706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A9540B">
              <w:rPr>
                <w:rFonts w:ascii="Arial" w:hAnsi="Arial" w:cs="Arial"/>
                <w:sz w:val="20"/>
                <w:szCs w:val="20"/>
              </w:rPr>
              <w:t>No.</w:t>
            </w:r>
            <w:r>
              <w:rPr>
                <w:rFonts w:ascii="Arial" w:hAnsi="Arial" w:cs="Arial"/>
                <w:sz w:val="20"/>
                <w:szCs w:val="20"/>
              </w:rPr>
              <w:t xml:space="preserve"> 286 declara válidas las Elecciones Municipales efectuadas en Juárez el 16 de noviembre de 1952</w:t>
            </w:r>
          </w:p>
          <w:p w14:paraId="4B4E7771" w14:textId="26660D0D" w:rsidR="00D31706" w:rsidRDefault="00D31706" w:rsidP="00D31706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A9540B">
              <w:rPr>
                <w:rFonts w:ascii="Arial" w:hAnsi="Arial" w:cs="Arial"/>
                <w:sz w:val="20"/>
                <w:szCs w:val="20"/>
              </w:rPr>
              <w:t>No.</w:t>
            </w:r>
            <w:r>
              <w:rPr>
                <w:rFonts w:ascii="Arial" w:hAnsi="Arial" w:cs="Arial"/>
                <w:sz w:val="20"/>
                <w:szCs w:val="20"/>
              </w:rPr>
              <w:t xml:space="preserve"> 287 declara válidas las Elecciones Municipales efectuadas en Ojinaga el 16 de noviembre de 1952</w:t>
            </w:r>
          </w:p>
          <w:p w14:paraId="34999BA4" w14:textId="51980197" w:rsidR="00D31706" w:rsidRDefault="00D31706" w:rsidP="00D31706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A9540B">
              <w:rPr>
                <w:rFonts w:ascii="Arial" w:hAnsi="Arial" w:cs="Arial"/>
                <w:sz w:val="20"/>
                <w:szCs w:val="20"/>
              </w:rPr>
              <w:t>No.</w:t>
            </w:r>
            <w:r>
              <w:rPr>
                <w:rFonts w:ascii="Arial" w:hAnsi="Arial" w:cs="Arial"/>
                <w:sz w:val="20"/>
                <w:szCs w:val="20"/>
              </w:rPr>
              <w:t xml:space="preserve"> 288 declara válidas </w:t>
            </w:r>
            <w:r w:rsidR="00576237">
              <w:rPr>
                <w:rFonts w:ascii="Arial" w:hAnsi="Arial" w:cs="Arial"/>
                <w:sz w:val="20"/>
                <w:szCs w:val="20"/>
              </w:rPr>
              <w:t>las Elecciones Municipales efectuadas en Chihuahua el 16 de noviembre de 1952</w:t>
            </w:r>
          </w:p>
          <w:p w14:paraId="3AF667DB" w14:textId="4211A6C9" w:rsidR="00576237" w:rsidRPr="00D31706" w:rsidRDefault="00576237" w:rsidP="00D31706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A9540B">
              <w:rPr>
                <w:rFonts w:ascii="Arial" w:hAnsi="Arial" w:cs="Arial"/>
                <w:sz w:val="20"/>
                <w:szCs w:val="20"/>
              </w:rPr>
              <w:t>No.</w:t>
            </w:r>
            <w:r>
              <w:rPr>
                <w:rFonts w:ascii="Arial" w:hAnsi="Arial" w:cs="Arial"/>
                <w:sz w:val="20"/>
                <w:szCs w:val="20"/>
              </w:rPr>
              <w:t xml:space="preserve"> 289 declara válidas las Elecciones Municipales efectuadas en Villa Ahumada el 16 de noviembre de 1952 </w:t>
            </w:r>
          </w:p>
        </w:tc>
      </w:tr>
      <w:tr w:rsidR="00D31706" w:rsidRPr="00597CE6" w14:paraId="65672B1E" w14:textId="77777777" w:rsidTr="008E38F6">
        <w:tc>
          <w:tcPr>
            <w:tcW w:w="708" w:type="dxa"/>
          </w:tcPr>
          <w:p w14:paraId="1901DF3C" w14:textId="5BE6C2C0" w:rsidR="00D31706" w:rsidRDefault="001E7B35" w:rsidP="00D31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3261" w:type="dxa"/>
          </w:tcPr>
          <w:p w14:paraId="77DDBD09" w14:textId="2559B3FB" w:rsidR="00D31706" w:rsidRDefault="001E7B35" w:rsidP="00D317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1952.12.17</w:t>
            </w:r>
          </w:p>
        </w:tc>
        <w:tc>
          <w:tcPr>
            <w:tcW w:w="6804" w:type="dxa"/>
          </w:tcPr>
          <w:p w14:paraId="6F79C637" w14:textId="1CEEECFE" w:rsidR="00D31706" w:rsidRDefault="001E7B35" w:rsidP="00D31706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A9540B">
              <w:rPr>
                <w:rFonts w:ascii="Arial" w:hAnsi="Arial" w:cs="Arial"/>
                <w:sz w:val="20"/>
                <w:szCs w:val="20"/>
              </w:rPr>
              <w:t>No.</w:t>
            </w:r>
            <w:r>
              <w:rPr>
                <w:rFonts w:ascii="Arial" w:hAnsi="Arial" w:cs="Arial"/>
                <w:sz w:val="20"/>
                <w:szCs w:val="20"/>
              </w:rPr>
              <w:t xml:space="preserve"> 290 declara válidas las elecciones efectuadas en el Municipio de Guadalupe y Calvo para el período del 1º. De enero de 1953 al 31 de diciembre de 1955.</w:t>
            </w:r>
          </w:p>
          <w:p w14:paraId="10AA03F9" w14:textId="36682E86" w:rsidR="001E7B35" w:rsidRDefault="001E7B35" w:rsidP="00D31706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A9540B">
              <w:rPr>
                <w:rFonts w:ascii="Arial" w:hAnsi="Arial" w:cs="Arial"/>
                <w:sz w:val="20"/>
                <w:szCs w:val="20"/>
              </w:rPr>
              <w:t>No.</w:t>
            </w:r>
            <w:r>
              <w:rPr>
                <w:rFonts w:ascii="Arial" w:hAnsi="Arial" w:cs="Arial"/>
                <w:sz w:val="20"/>
                <w:szCs w:val="20"/>
              </w:rPr>
              <w:t xml:space="preserve"> 291 se reforman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los artículo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9, 54, 62 y 75 de la Ley Orgánica del Poder Judicial</w:t>
            </w:r>
          </w:p>
        </w:tc>
      </w:tr>
      <w:tr w:rsidR="0088723F" w:rsidRPr="00597CE6" w14:paraId="69F503C9" w14:textId="77777777" w:rsidTr="008E38F6">
        <w:tc>
          <w:tcPr>
            <w:tcW w:w="708" w:type="dxa"/>
          </w:tcPr>
          <w:p w14:paraId="75828ED3" w14:textId="398798C6" w:rsidR="0088723F" w:rsidRDefault="0088723F" w:rsidP="00D31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3261" w:type="dxa"/>
          </w:tcPr>
          <w:p w14:paraId="2CAE1D67" w14:textId="45428E4B" w:rsidR="0088723F" w:rsidRDefault="0088723F" w:rsidP="00D317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1952.12.20</w:t>
            </w:r>
          </w:p>
        </w:tc>
        <w:tc>
          <w:tcPr>
            <w:tcW w:w="6804" w:type="dxa"/>
          </w:tcPr>
          <w:p w14:paraId="2EAACFDC" w14:textId="33714526" w:rsidR="0088723F" w:rsidRDefault="00D873BA" w:rsidP="00D31706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A9540B">
              <w:rPr>
                <w:rFonts w:ascii="Arial" w:hAnsi="Arial" w:cs="Arial"/>
                <w:sz w:val="20"/>
                <w:szCs w:val="20"/>
              </w:rPr>
              <w:t>No.</w:t>
            </w:r>
            <w:r>
              <w:rPr>
                <w:rFonts w:ascii="Arial" w:hAnsi="Arial" w:cs="Arial"/>
                <w:sz w:val="20"/>
                <w:szCs w:val="20"/>
              </w:rPr>
              <w:t xml:space="preserve"> 295 deroga el Decreto </w:t>
            </w:r>
            <w:r w:rsidR="00A9540B">
              <w:rPr>
                <w:rFonts w:ascii="Arial" w:hAnsi="Arial" w:cs="Arial"/>
                <w:sz w:val="20"/>
                <w:szCs w:val="20"/>
              </w:rPr>
              <w:t>No.</w:t>
            </w:r>
            <w:r>
              <w:rPr>
                <w:rFonts w:ascii="Arial" w:hAnsi="Arial" w:cs="Arial"/>
                <w:sz w:val="20"/>
                <w:szCs w:val="20"/>
              </w:rPr>
              <w:t xml:space="preserve"> 281 expedido el 28 de noviembre de 1952</w:t>
            </w:r>
          </w:p>
        </w:tc>
      </w:tr>
      <w:tr w:rsidR="00D873BA" w:rsidRPr="00597CE6" w14:paraId="343804AB" w14:textId="77777777" w:rsidTr="008E38F6">
        <w:tc>
          <w:tcPr>
            <w:tcW w:w="708" w:type="dxa"/>
          </w:tcPr>
          <w:p w14:paraId="499BF971" w14:textId="648CC5BE" w:rsidR="00D873BA" w:rsidRDefault="00D873BA" w:rsidP="00D87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3261" w:type="dxa"/>
          </w:tcPr>
          <w:p w14:paraId="7FBD40E2" w14:textId="664509D3" w:rsidR="00D873BA" w:rsidRDefault="00D873BA" w:rsidP="00D87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1952.12.24</w:t>
            </w:r>
          </w:p>
        </w:tc>
        <w:tc>
          <w:tcPr>
            <w:tcW w:w="6804" w:type="dxa"/>
          </w:tcPr>
          <w:p w14:paraId="1A6F2054" w14:textId="591DA724" w:rsidR="00D873BA" w:rsidRPr="00D873BA" w:rsidRDefault="00D873BA" w:rsidP="00D87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decretos ni acuerdos relevantes</w:t>
            </w:r>
          </w:p>
        </w:tc>
      </w:tr>
      <w:tr w:rsidR="00D873BA" w:rsidRPr="00597CE6" w14:paraId="074848DB" w14:textId="77777777" w:rsidTr="008E38F6">
        <w:tc>
          <w:tcPr>
            <w:tcW w:w="708" w:type="dxa"/>
          </w:tcPr>
          <w:p w14:paraId="1AA234AD" w14:textId="6DC629F8" w:rsidR="00D873BA" w:rsidRDefault="00D873BA" w:rsidP="00D87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3261" w:type="dxa"/>
          </w:tcPr>
          <w:p w14:paraId="5BCB9D33" w14:textId="086FE2A4" w:rsidR="00D873BA" w:rsidRDefault="00D873BA" w:rsidP="00D87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1952.12.27</w:t>
            </w:r>
          </w:p>
        </w:tc>
        <w:tc>
          <w:tcPr>
            <w:tcW w:w="6804" w:type="dxa"/>
          </w:tcPr>
          <w:p w14:paraId="5BB327D2" w14:textId="2E870D15" w:rsidR="00D873BA" w:rsidRDefault="00D873BA" w:rsidP="00D873BA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A9540B">
              <w:rPr>
                <w:rFonts w:ascii="Arial" w:hAnsi="Arial" w:cs="Arial"/>
                <w:sz w:val="20"/>
                <w:szCs w:val="20"/>
              </w:rPr>
              <w:t>No.</w:t>
            </w:r>
            <w:r>
              <w:rPr>
                <w:rFonts w:ascii="Arial" w:hAnsi="Arial" w:cs="Arial"/>
                <w:sz w:val="20"/>
                <w:szCs w:val="20"/>
              </w:rPr>
              <w:t xml:space="preserve"> 277 autoriza expida finiquito de las cuentas de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la tesorerías municipales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de Santa Barbara y Villa Matamoros de 1951</w:t>
            </w:r>
          </w:p>
          <w:p w14:paraId="6515346A" w14:textId="3E62312A" w:rsidR="00D873BA" w:rsidRDefault="00D873BA" w:rsidP="00D873BA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A9540B">
              <w:rPr>
                <w:rFonts w:ascii="Arial" w:hAnsi="Arial" w:cs="Arial"/>
                <w:sz w:val="20"/>
                <w:szCs w:val="20"/>
              </w:rPr>
              <w:t>No.</w:t>
            </w:r>
            <w:r>
              <w:rPr>
                <w:rFonts w:ascii="Arial" w:hAnsi="Arial" w:cs="Arial"/>
                <w:sz w:val="20"/>
                <w:szCs w:val="20"/>
              </w:rPr>
              <w:t xml:space="preserve"> 278 autoriza expida finiquito de Estado para el Estado para el mes de agosto de 1952</w:t>
            </w:r>
          </w:p>
          <w:p w14:paraId="2D5A9664" w14:textId="500AC34A" w:rsidR="00D873BA" w:rsidRPr="00D873BA" w:rsidRDefault="00D873BA" w:rsidP="00D873BA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A9540B">
              <w:rPr>
                <w:rFonts w:ascii="Arial" w:hAnsi="Arial" w:cs="Arial"/>
                <w:sz w:val="20"/>
                <w:szCs w:val="20"/>
              </w:rPr>
              <w:t>No.</w:t>
            </w:r>
            <w:r>
              <w:rPr>
                <w:rFonts w:ascii="Arial" w:hAnsi="Arial" w:cs="Arial"/>
                <w:sz w:val="20"/>
                <w:szCs w:val="20"/>
              </w:rPr>
              <w:t xml:space="preserve"> 283 pensión vitalic</w:t>
            </w:r>
            <w:r w:rsidR="001D670C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a al C. José </w:t>
            </w:r>
            <w:r w:rsidR="001D670C">
              <w:rPr>
                <w:rFonts w:ascii="Arial" w:hAnsi="Arial" w:cs="Arial"/>
                <w:sz w:val="20"/>
                <w:szCs w:val="20"/>
              </w:rPr>
              <w:t>Rosas Rodríguez por servicios prestados al municipio en el ramo de Policía</w:t>
            </w:r>
          </w:p>
        </w:tc>
      </w:tr>
      <w:tr w:rsidR="00D873BA" w:rsidRPr="00597CE6" w14:paraId="397CD377" w14:textId="77777777" w:rsidTr="008E38F6">
        <w:tc>
          <w:tcPr>
            <w:tcW w:w="708" w:type="dxa"/>
          </w:tcPr>
          <w:p w14:paraId="7E8A0AA9" w14:textId="2AF283E3" w:rsidR="00D873BA" w:rsidRDefault="00D7574E" w:rsidP="00D87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3261" w:type="dxa"/>
          </w:tcPr>
          <w:p w14:paraId="10C8045C" w14:textId="3708329B" w:rsidR="00D873BA" w:rsidRDefault="00D7574E" w:rsidP="00D87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1952.12.31</w:t>
            </w:r>
          </w:p>
        </w:tc>
        <w:tc>
          <w:tcPr>
            <w:tcW w:w="6804" w:type="dxa"/>
          </w:tcPr>
          <w:p w14:paraId="5C2C3269" w14:textId="4857D0B5" w:rsidR="00D873BA" w:rsidRDefault="00D7574E" w:rsidP="00D873BA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A9540B">
              <w:rPr>
                <w:rFonts w:ascii="Arial" w:hAnsi="Arial" w:cs="Arial"/>
                <w:sz w:val="20"/>
                <w:szCs w:val="20"/>
              </w:rPr>
              <w:t>No.</w:t>
            </w:r>
            <w:r>
              <w:rPr>
                <w:rFonts w:ascii="Arial" w:hAnsi="Arial" w:cs="Arial"/>
                <w:sz w:val="20"/>
                <w:szCs w:val="20"/>
              </w:rPr>
              <w:t xml:space="preserve"> 344 licencia temporal al Lic. Óscar Soto Maynez, Gobernador</w:t>
            </w:r>
          </w:p>
          <w:p w14:paraId="645C06C6" w14:textId="375B3253" w:rsidR="00890DD5" w:rsidRPr="00890DD5" w:rsidRDefault="00D7574E" w:rsidP="00890DD5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A9540B">
              <w:rPr>
                <w:rFonts w:ascii="Arial" w:hAnsi="Arial" w:cs="Arial"/>
                <w:sz w:val="20"/>
                <w:szCs w:val="20"/>
              </w:rPr>
              <w:t>No.</w:t>
            </w:r>
            <w:r>
              <w:rPr>
                <w:rFonts w:ascii="Arial" w:hAnsi="Arial" w:cs="Arial"/>
                <w:sz w:val="20"/>
                <w:szCs w:val="20"/>
              </w:rPr>
              <w:t xml:space="preserve"> 345 se designa el Ayuntamiento provisional del Municipio de </w:t>
            </w:r>
            <w:r w:rsidR="00890DD5">
              <w:rPr>
                <w:rFonts w:ascii="Arial" w:hAnsi="Arial" w:cs="Arial"/>
                <w:sz w:val="20"/>
                <w:szCs w:val="20"/>
              </w:rPr>
              <w:t>Galeana</w:t>
            </w:r>
          </w:p>
        </w:tc>
      </w:tr>
    </w:tbl>
    <w:p w14:paraId="513DEF75" w14:textId="77777777" w:rsidR="00BA314F" w:rsidRPr="00597CE6" w:rsidRDefault="00BA314F" w:rsidP="008E38F6">
      <w:pPr>
        <w:rPr>
          <w:rFonts w:ascii="Arial" w:hAnsi="Arial" w:cs="Arial"/>
        </w:rPr>
      </w:pPr>
    </w:p>
    <w:sectPr w:rsidR="00BA314F" w:rsidRPr="00597CE6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79B86" w14:textId="77777777" w:rsidR="00C90110" w:rsidRDefault="00C90110" w:rsidP="00497259">
      <w:pPr>
        <w:spacing w:after="0" w:line="240" w:lineRule="auto"/>
      </w:pPr>
      <w:r>
        <w:separator/>
      </w:r>
    </w:p>
  </w:endnote>
  <w:endnote w:type="continuationSeparator" w:id="0">
    <w:p w14:paraId="144DE1FE" w14:textId="77777777" w:rsidR="00C90110" w:rsidRDefault="00C90110" w:rsidP="00497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65F4C" w14:textId="77777777" w:rsidR="00047483" w:rsidRPr="00D20DAA" w:rsidRDefault="00047483" w:rsidP="00047483">
    <w:pPr>
      <w:pStyle w:val="Piedepgina"/>
      <w:ind w:left="1134"/>
      <w:jc w:val="center"/>
      <w:rPr>
        <w:rFonts w:ascii="Arial" w:hAnsi="Arial" w:cs="Arial"/>
      </w:rPr>
    </w:pPr>
    <w:r w:rsidRPr="00D20DAA">
      <w:rPr>
        <w:rFonts w:ascii="Arial" w:hAnsi="Arial" w:cs="Arial"/>
      </w:rPr>
      <w:fldChar w:fldCharType="begin"/>
    </w:r>
    <w:r w:rsidRPr="00D20DAA">
      <w:rPr>
        <w:rFonts w:ascii="Arial" w:hAnsi="Arial" w:cs="Arial"/>
      </w:rPr>
      <w:instrText xml:space="preserve"> PAGE </w:instrText>
    </w:r>
    <w:r w:rsidRPr="00D20DAA">
      <w:rPr>
        <w:rFonts w:ascii="Arial" w:hAnsi="Arial" w:cs="Arial"/>
      </w:rPr>
      <w:fldChar w:fldCharType="separate"/>
    </w:r>
    <w:r>
      <w:rPr>
        <w:rFonts w:ascii="Arial" w:hAnsi="Arial" w:cs="Arial"/>
      </w:rPr>
      <w:t>2</w:t>
    </w:r>
    <w:r w:rsidRPr="00D20DAA">
      <w:rPr>
        <w:rFonts w:ascii="Arial" w:hAnsi="Arial" w:cs="Arial"/>
      </w:rPr>
      <w:fldChar w:fldCharType="end"/>
    </w:r>
    <w:r w:rsidRPr="00D20DAA">
      <w:rPr>
        <w:rFonts w:ascii="Arial" w:hAnsi="Arial" w:cs="Arial"/>
      </w:rPr>
      <w:t xml:space="preserve"> de </w:t>
    </w:r>
    <w:r w:rsidRPr="00D20DAA">
      <w:rPr>
        <w:rFonts w:ascii="Arial" w:hAnsi="Arial" w:cs="Arial"/>
      </w:rPr>
      <w:fldChar w:fldCharType="begin"/>
    </w:r>
    <w:r w:rsidRPr="00D20DAA">
      <w:rPr>
        <w:rFonts w:ascii="Arial" w:hAnsi="Arial" w:cs="Arial"/>
      </w:rPr>
      <w:instrText xml:space="preserve"> NUMPAGES </w:instrText>
    </w:r>
    <w:r w:rsidRPr="00D20DAA">
      <w:rPr>
        <w:rFonts w:ascii="Arial" w:hAnsi="Arial" w:cs="Arial"/>
      </w:rPr>
      <w:fldChar w:fldCharType="separate"/>
    </w:r>
    <w:r>
      <w:rPr>
        <w:rFonts w:ascii="Arial" w:hAnsi="Arial" w:cs="Arial"/>
      </w:rPr>
      <w:t>141</w:t>
    </w:r>
    <w:r w:rsidRPr="00D20DAA">
      <w:rPr>
        <w:rFonts w:ascii="Arial" w:hAnsi="Arial" w:cs="Arial"/>
      </w:rPr>
      <w:fldChar w:fldCharType="end"/>
    </w:r>
  </w:p>
  <w:p w14:paraId="297B0F24" w14:textId="77777777" w:rsidR="00497259" w:rsidRDefault="00497259" w:rsidP="00047483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BAC2F" w14:textId="77777777" w:rsidR="00C90110" w:rsidRDefault="00C90110" w:rsidP="00497259">
      <w:pPr>
        <w:spacing w:after="0" w:line="240" w:lineRule="auto"/>
      </w:pPr>
      <w:r>
        <w:separator/>
      </w:r>
    </w:p>
  </w:footnote>
  <w:footnote w:type="continuationSeparator" w:id="0">
    <w:p w14:paraId="32DDCE34" w14:textId="77777777" w:rsidR="00C90110" w:rsidRDefault="00C90110" w:rsidP="00497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1" w:type="dxa"/>
      <w:tblInd w:w="-426" w:type="dxa"/>
      <w:tblLook w:val="01E0" w:firstRow="1" w:lastRow="1" w:firstColumn="1" w:lastColumn="1" w:noHBand="0" w:noVBand="0"/>
    </w:tblPr>
    <w:tblGrid>
      <w:gridCol w:w="3970"/>
      <w:gridCol w:w="1843"/>
      <w:gridCol w:w="4678"/>
    </w:tblGrid>
    <w:tr w:rsidR="00047483" w:rsidRPr="00224CB8" w14:paraId="6B852CDD" w14:textId="77777777" w:rsidTr="00047483">
      <w:tc>
        <w:tcPr>
          <w:tcW w:w="3970" w:type="dxa"/>
        </w:tcPr>
        <w:p w14:paraId="13884AE3" w14:textId="77777777" w:rsidR="00047483" w:rsidRPr="00047483" w:rsidRDefault="00047483" w:rsidP="00047483">
          <w:pPr>
            <w:tabs>
              <w:tab w:val="center" w:pos="4419"/>
            </w:tabs>
            <w:spacing w:after="0" w:line="240" w:lineRule="auto"/>
            <w:ind w:right="-510"/>
            <w:rPr>
              <w:rFonts w:ascii="Arial Narrow" w:eastAsia="MS Mincho" w:hAnsi="Arial Narrow"/>
              <w:sz w:val="20"/>
              <w:szCs w:val="20"/>
            </w:rPr>
          </w:pPr>
          <w:r w:rsidRPr="00047483">
            <w:rPr>
              <w:rFonts w:ascii="Arial Narrow" w:eastAsia="MS Mincho" w:hAnsi="Arial Narrow"/>
              <w:sz w:val="20"/>
              <w:szCs w:val="20"/>
            </w:rPr>
            <w:t>H. Congreso del Estado</w:t>
          </w:r>
        </w:p>
        <w:p w14:paraId="6EAD949F" w14:textId="77777777" w:rsidR="00047483" w:rsidRPr="00047483" w:rsidRDefault="00047483" w:rsidP="00047483">
          <w:pPr>
            <w:pStyle w:val="Encabezado"/>
            <w:tabs>
              <w:tab w:val="left" w:pos="1100"/>
              <w:tab w:val="left" w:pos="1290"/>
            </w:tabs>
            <w:ind w:right="-428"/>
            <w:rPr>
              <w:rFonts w:ascii="Arial Narrow" w:eastAsia="MS Mincho" w:hAnsi="Arial Narrow"/>
              <w:sz w:val="20"/>
              <w:szCs w:val="20"/>
            </w:rPr>
          </w:pPr>
          <w:r w:rsidRPr="00047483">
            <w:rPr>
              <w:rFonts w:ascii="Arial Narrow" w:eastAsia="MS Mincho" w:hAnsi="Arial Narrow"/>
              <w:sz w:val="20"/>
              <w:szCs w:val="20"/>
            </w:rPr>
            <w:t>Secretaría de Asuntos Legislativos y Jurídicos</w:t>
          </w:r>
        </w:p>
        <w:p w14:paraId="142B8469" w14:textId="77777777" w:rsidR="00047483" w:rsidRPr="00816185" w:rsidRDefault="00047483" w:rsidP="00047483">
          <w:pPr>
            <w:rPr>
              <w:rFonts w:eastAsia="MS Mincho"/>
            </w:rPr>
          </w:pPr>
          <w:r w:rsidRPr="00047483">
            <w:rPr>
              <w:rFonts w:ascii="Arial Narrow" w:eastAsia="MS Mincho" w:hAnsi="Arial Narrow"/>
              <w:sz w:val="20"/>
              <w:szCs w:val="20"/>
            </w:rPr>
            <w:t>Biblioteca Legislativa “Carlos Montemayor Aceves”</w:t>
          </w:r>
        </w:p>
      </w:tc>
      <w:tc>
        <w:tcPr>
          <w:tcW w:w="1843" w:type="dxa"/>
        </w:tcPr>
        <w:p w14:paraId="6483724E" w14:textId="645BB544" w:rsidR="00047483" w:rsidRPr="00816185" w:rsidRDefault="00047483" w:rsidP="00047483">
          <w:pPr>
            <w:tabs>
              <w:tab w:val="center" w:pos="4419"/>
            </w:tabs>
            <w:ind w:left="68"/>
            <w:rPr>
              <w:rFonts w:eastAsia="MS Mincho"/>
            </w:rPr>
          </w:pPr>
          <w:r w:rsidRPr="00D256F3">
            <w:rPr>
              <w:rFonts w:eastAsia="MS Mincho"/>
              <w:noProof/>
              <w:lang w:val="es-ES"/>
            </w:rPr>
            <w:drawing>
              <wp:inline distT="0" distB="0" distL="0" distR="0" wp14:anchorId="029E7201" wp14:editId="52C18016">
                <wp:extent cx="714375" cy="847725"/>
                <wp:effectExtent l="0" t="0" r="9525" b="9525"/>
                <wp:docPr id="1" name="Imagen 1" descr="http://www.congresochihuahua.gob.mx/logo/descargas/Logo-LXIII-ima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http://www.congresochihuahua.gob.mx/logo/descargas/Logo-LXIII-ima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14:paraId="46C4D2A7" w14:textId="77777777" w:rsidR="00047483" w:rsidRPr="00047483" w:rsidRDefault="00047483" w:rsidP="00047483">
          <w:pPr>
            <w:spacing w:after="0" w:line="240" w:lineRule="auto"/>
            <w:ind w:left="-98"/>
            <w:jc w:val="right"/>
            <w:rPr>
              <w:rFonts w:eastAsia="MS Mincho"/>
              <w:sz w:val="24"/>
              <w:szCs w:val="24"/>
            </w:rPr>
          </w:pPr>
          <w:r w:rsidRPr="00047483">
            <w:rPr>
              <w:rFonts w:eastAsia="MS Mincho"/>
              <w:sz w:val="24"/>
              <w:szCs w:val="24"/>
            </w:rPr>
            <w:t>Portadas de los Periódicos Oficiales del Estado</w:t>
          </w:r>
        </w:p>
        <w:p w14:paraId="38E1B6D9" w14:textId="77777777" w:rsidR="00047483" w:rsidRDefault="00047483" w:rsidP="00047483">
          <w:pPr>
            <w:spacing w:after="0" w:line="240" w:lineRule="auto"/>
            <w:ind w:left="-98"/>
            <w:rPr>
              <w:rFonts w:eastAsia="MS Mincho"/>
              <w:sz w:val="16"/>
              <w:szCs w:val="16"/>
            </w:rPr>
          </w:pPr>
          <w:r>
            <w:rPr>
              <w:rFonts w:eastAsia="MS Mincho"/>
              <w:sz w:val="16"/>
              <w:szCs w:val="16"/>
            </w:rPr>
            <w:t xml:space="preserve">              </w:t>
          </w:r>
        </w:p>
        <w:p w14:paraId="4B3280D4" w14:textId="05347ECE" w:rsidR="00047483" w:rsidRPr="00047483" w:rsidRDefault="00047483" w:rsidP="00047483">
          <w:pPr>
            <w:spacing w:after="0" w:line="240" w:lineRule="auto"/>
            <w:ind w:left="-98"/>
            <w:rPr>
              <w:rFonts w:eastAsia="MS Mincho"/>
              <w:sz w:val="28"/>
              <w:szCs w:val="28"/>
            </w:rPr>
          </w:pPr>
          <w:r>
            <w:rPr>
              <w:rFonts w:eastAsia="MS Mincho"/>
              <w:sz w:val="16"/>
              <w:szCs w:val="16"/>
            </w:rPr>
            <w:t xml:space="preserve">            </w:t>
          </w:r>
          <w:r w:rsidRPr="00047483">
            <w:rPr>
              <w:rFonts w:eastAsia="MS Mincho"/>
              <w:sz w:val="28"/>
              <w:szCs w:val="28"/>
            </w:rPr>
            <w:t>A</w:t>
          </w:r>
          <w:r>
            <w:rPr>
              <w:rFonts w:eastAsia="MS Mincho"/>
              <w:sz w:val="28"/>
              <w:szCs w:val="28"/>
            </w:rPr>
            <w:t>Ñ</w:t>
          </w:r>
          <w:r w:rsidRPr="00047483">
            <w:rPr>
              <w:rFonts w:eastAsia="MS Mincho"/>
              <w:sz w:val="28"/>
              <w:szCs w:val="28"/>
            </w:rPr>
            <w:t xml:space="preserve">O:  </w:t>
          </w:r>
          <w:r w:rsidR="009F6FD4">
            <w:rPr>
              <w:rFonts w:eastAsia="MS Mincho"/>
              <w:sz w:val="28"/>
              <w:szCs w:val="28"/>
            </w:rPr>
            <w:t>1952</w:t>
          </w:r>
          <w:r w:rsidRPr="00047483">
            <w:rPr>
              <w:rFonts w:eastAsia="MS Mincho"/>
              <w:sz w:val="28"/>
              <w:szCs w:val="28"/>
            </w:rPr>
            <w:t xml:space="preserve">              </w:t>
          </w:r>
        </w:p>
      </w:tc>
    </w:tr>
  </w:tbl>
  <w:p w14:paraId="1E4FD8E0" w14:textId="77777777" w:rsidR="00497259" w:rsidRPr="00047483" w:rsidRDefault="00497259" w:rsidP="000474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E3AD7"/>
    <w:multiLevelType w:val="hybridMultilevel"/>
    <w:tmpl w:val="388C9CA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E5700"/>
    <w:multiLevelType w:val="hybridMultilevel"/>
    <w:tmpl w:val="B43ACD6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E1EDE"/>
    <w:multiLevelType w:val="hybridMultilevel"/>
    <w:tmpl w:val="D7F45D6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514D5"/>
    <w:multiLevelType w:val="hybridMultilevel"/>
    <w:tmpl w:val="AEB27E9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E4837"/>
    <w:multiLevelType w:val="hybridMultilevel"/>
    <w:tmpl w:val="F14800C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93B0B"/>
    <w:multiLevelType w:val="hybridMultilevel"/>
    <w:tmpl w:val="8EAAB1F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32820"/>
    <w:multiLevelType w:val="hybridMultilevel"/>
    <w:tmpl w:val="14C2AA5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E81BF8"/>
    <w:multiLevelType w:val="hybridMultilevel"/>
    <w:tmpl w:val="63F8A26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D06BA7"/>
    <w:multiLevelType w:val="hybridMultilevel"/>
    <w:tmpl w:val="62920E8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4C5E93"/>
    <w:multiLevelType w:val="hybridMultilevel"/>
    <w:tmpl w:val="1AD4817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60254"/>
    <w:multiLevelType w:val="hybridMultilevel"/>
    <w:tmpl w:val="022EEDE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470D9D"/>
    <w:multiLevelType w:val="hybridMultilevel"/>
    <w:tmpl w:val="E4088A5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B83C3C"/>
    <w:multiLevelType w:val="hybridMultilevel"/>
    <w:tmpl w:val="8A4AD73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6"/>
  </w:num>
  <w:num w:numId="5">
    <w:abstractNumId w:val="11"/>
  </w:num>
  <w:num w:numId="6">
    <w:abstractNumId w:val="9"/>
  </w:num>
  <w:num w:numId="7">
    <w:abstractNumId w:val="2"/>
  </w:num>
  <w:num w:numId="8">
    <w:abstractNumId w:val="4"/>
  </w:num>
  <w:num w:numId="9">
    <w:abstractNumId w:val="1"/>
  </w:num>
  <w:num w:numId="10">
    <w:abstractNumId w:val="8"/>
  </w:num>
  <w:num w:numId="11">
    <w:abstractNumId w:val="12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B6"/>
    <w:rsid w:val="000001C7"/>
    <w:rsid w:val="0000152F"/>
    <w:rsid w:val="00034363"/>
    <w:rsid w:val="00036D15"/>
    <w:rsid w:val="00043534"/>
    <w:rsid w:val="00047483"/>
    <w:rsid w:val="00087D4B"/>
    <w:rsid w:val="00092D18"/>
    <w:rsid w:val="000C0845"/>
    <w:rsid w:val="000C11FF"/>
    <w:rsid w:val="000D36AA"/>
    <w:rsid w:val="00123255"/>
    <w:rsid w:val="00133DDD"/>
    <w:rsid w:val="00156534"/>
    <w:rsid w:val="001B47F8"/>
    <w:rsid w:val="001D670C"/>
    <w:rsid w:val="001E7B35"/>
    <w:rsid w:val="00215691"/>
    <w:rsid w:val="00220680"/>
    <w:rsid w:val="00226DCB"/>
    <w:rsid w:val="00265C57"/>
    <w:rsid w:val="0027069B"/>
    <w:rsid w:val="0027246D"/>
    <w:rsid w:val="002840D8"/>
    <w:rsid w:val="0029008D"/>
    <w:rsid w:val="00290781"/>
    <w:rsid w:val="002910B5"/>
    <w:rsid w:val="002925D1"/>
    <w:rsid w:val="00292CE0"/>
    <w:rsid w:val="002B55C5"/>
    <w:rsid w:val="002E2873"/>
    <w:rsid w:val="002F4E04"/>
    <w:rsid w:val="003057FE"/>
    <w:rsid w:val="00305D22"/>
    <w:rsid w:val="00311EBA"/>
    <w:rsid w:val="003127F9"/>
    <w:rsid w:val="003227A8"/>
    <w:rsid w:val="003260E0"/>
    <w:rsid w:val="003642CF"/>
    <w:rsid w:val="00364975"/>
    <w:rsid w:val="003651B3"/>
    <w:rsid w:val="00370318"/>
    <w:rsid w:val="00380304"/>
    <w:rsid w:val="0038364B"/>
    <w:rsid w:val="003838E9"/>
    <w:rsid w:val="00384EF4"/>
    <w:rsid w:val="00385A9C"/>
    <w:rsid w:val="00390787"/>
    <w:rsid w:val="003A099B"/>
    <w:rsid w:val="003A1339"/>
    <w:rsid w:val="003C06D7"/>
    <w:rsid w:val="003C2228"/>
    <w:rsid w:val="003C2801"/>
    <w:rsid w:val="003C2D50"/>
    <w:rsid w:val="003C56C8"/>
    <w:rsid w:val="003C7CFE"/>
    <w:rsid w:val="003D714F"/>
    <w:rsid w:val="003F6754"/>
    <w:rsid w:val="0045594B"/>
    <w:rsid w:val="0047565F"/>
    <w:rsid w:val="00497259"/>
    <w:rsid w:val="004A49AA"/>
    <w:rsid w:val="004B30F0"/>
    <w:rsid w:val="004C2D22"/>
    <w:rsid w:val="004C62CB"/>
    <w:rsid w:val="004F00E6"/>
    <w:rsid w:val="00512779"/>
    <w:rsid w:val="00546C61"/>
    <w:rsid w:val="005517A6"/>
    <w:rsid w:val="00561A59"/>
    <w:rsid w:val="005669D2"/>
    <w:rsid w:val="00576237"/>
    <w:rsid w:val="005921EF"/>
    <w:rsid w:val="00597CE6"/>
    <w:rsid w:val="005A5E86"/>
    <w:rsid w:val="005C59BC"/>
    <w:rsid w:val="005F069C"/>
    <w:rsid w:val="005F21CE"/>
    <w:rsid w:val="0060260C"/>
    <w:rsid w:val="00621A84"/>
    <w:rsid w:val="0063328C"/>
    <w:rsid w:val="0065558D"/>
    <w:rsid w:val="0065755F"/>
    <w:rsid w:val="00666159"/>
    <w:rsid w:val="00666723"/>
    <w:rsid w:val="0067410F"/>
    <w:rsid w:val="00675F02"/>
    <w:rsid w:val="006815F9"/>
    <w:rsid w:val="00695C0D"/>
    <w:rsid w:val="006A64D3"/>
    <w:rsid w:val="006B5842"/>
    <w:rsid w:val="006D4089"/>
    <w:rsid w:val="006E6EF9"/>
    <w:rsid w:val="00721CF3"/>
    <w:rsid w:val="00730AEC"/>
    <w:rsid w:val="00735135"/>
    <w:rsid w:val="00736BC2"/>
    <w:rsid w:val="0073703E"/>
    <w:rsid w:val="00737A40"/>
    <w:rsid w:val="007513F7"/>
    <w:rsid w:val="007524F0"/>
    <w:rsid w:val="00756A08"/>
    <w:rsid w:val="0076014E"/>
    <w:rsid w:val="007664A1"/>
    <w:rsid w:val="007700A8"/>
    <w:rsid w:val="00770278"/>
    <w:rsid w:val="0077168E"/>
    <w:rsid w:val="007777FA"/>
    <w:rsid w:val="00786C84"/>
    <w:rsid w:val="007949E7"/>
    <w:rsid w:val="00794AAE"/>
    <w:rsid w:val="007A2BD8"/>
    <w:rsid w:val="007B632C"/>
    <w:rsid w:val="007C4204"/>
    <w:rsid w:val="007C6E96"/>
    <w:rsid w:val="007C7528"/>
    <w:rsid w:val="00815CD2"/>
    <w:rsid w:val="008249BE"/>
    <w:rsid w:val="00843182"/>
    <w:rsid w:val="008856BA"/>
    <w:rsid w:val="0088723F"/>
    <w:rsid w:val="00890DD5"/>
    <w:rsid w:val="0089401C"/>
    <w:rsid w:val="008B4186"/>
    <w:rsid w:val="008B6288"/>
    <w:rsid w:val="008B6985"/>
    <w:rsid w:val="008C602A"/>
    <w:rsid w:val="008D126D"/>
    <w:rsid w:val="008E17B4"/>
    <w:rsid w:val="008E20D9"/>
    <w:rsid w:val="008E38F6"/>
    <w:rsid w:val="008E3973"/>
    <w:rsid w:val="00903577"/>
    <w:rsid w:val="00923E9C"/>
    <w:rsid w:val="0093688F"/>
    <w:rsid w:val="009426A7"/>
    <w:rsid w:val="00946CA1"/>
    <w:rsid w:val="00950395"/>
    <w:rsid w:val="009519E0"/>
    <w:rsid w:val="009749B6"/>
    <w:rsid w:val="00983DF0"/>
    <w:rsid w:val="009947E9"/>
    <w:rsid w:val="009B1AFA"/>
    <w:rsid w:val="009C0C73"/>
    <w:rsid w:val="009F6FD4"/>
    <w:rsid w:val="009F7C90"/>
    <w:rsid w:val="00A02A98"/>
    <w:rsid w:val="00A22B5E"/>
    <w:rsid w:val="00A73E0D"/>
    <w:rsid w:val="00A759E1"/>
    <w:rsid w:val="00A82F45"/>
    <w:rsid w:val="00A9106E"/>
    <w:rsid w:val="00A9540B"/>
    <w:rsid w:val="00AC3657"/>
    <w:rsid w:val="00AE0F27"/>
    <w:rsid w:val="00AF69A1"/>
    <w:rsid w:val="00B10B8F"/>
    <w:rsid w:val="00B11C7C"/>
    <w:rsid w:val="00B5294A"/>
    <w:rsid w:val="00B60367"/>
    <w:rsid w:val="00B94F11"/>
    <w:rsid w:val="00B96899"/>
    <w:rsid w:val="00BA0EAF"/>
    <w:rsid w:val="00BA314F"/>
    <w:rsid w:val="00BB3479"/>
    <w:rsid w:val="00BB6B4C"/>
    <w:rsid w:val="00BC67D8"/>
    <w:rsid w:val="00C21F41"/>
    <w:rsid w:val="00C22F7E"/>
    <w:rsid w:val="00C34DEB"/>
    <w:rsid w:val="00C41B97"/>
    <w:rsid w:val="00C6423E"/>
    <w:rsid w:val="00C67589"/>
    <w:rsid w:val="00C71234"/>
    <w:rsid w:val="00C80E59"/>
    <w:rsid w:val="00C81467"/>
    <w:rsid w:val="00C90110"/>
    <w:rsid w:val="00C909F9"/>
    <w:rsid w:val="00C96A40"/>
    <w:rsid w:val="00CB24B3"/>
    <w:rsid w:val="00CC6F10"/>
    <w:rsid w:val="00CD4070"/>
    <w:rsid w:val="00CE179E"/>
    <w:rsid w:val="00CE425E"/>
    <w:rsid w:val="00D03119"/>
    <w:rsid w:val="00D05353"/>
    <w:rsid w:val="00D31706"/>
    <w:rsid w:val="00D3490B"/>
    <w:rsid w:val="00D34EF9"/>
    <w:rsid w:val="00D404D9"/>
    <w:rsid w:val="00D41925"/>
    <w:rsid w:val="00D50261"/>
    <w:rsid w:val="00D61663"/>
    <w:rsid w:val="00D63D9E"/>
    <w:rsid w:val="00D7574E"/>
    <w:rsid w:val="00D82766"/>
    <w:rsid w:val="00D873BA"/>
    <w:rsid w:val="00D97C3F"/>
    <w:rsid w:val="00DA41C3"/>
    <w:rsid w:val="00DB179E"/>
    <w:rsid w:val="00DF238C"/>
    <w:rsid w:val="00E06B6E"/>
    <w:rsid w:val="00E21208"/>
    <w:rsid w:val="00E234BF"/>
    <w:rsid w:val="00E36609"/>
    <w:rsid w:val="00E505FB"/>
    <w:rsid w:val="00E65EB6"/>
    <w:rsid w:val="00E7246D"/>
    <w:rsid w:val="00E75ABF"/>
    <w:rsid w:val="00E8059A"/>
    <w:rsid w:val="00E9374A"/>
    <w:rsid w:val="00EC3793"/>
    <w:rsid w:val="00EE148A"/>
    <w:rsid w:val="00EF6289"/>
    <w:rsid w:val="00F14A57"/>
    <w:rsid w:val="00F14A90"/>
    <w:rsid w:val="00F50C0E"/>
    <w:rsid w:val="00FA3C02"/>
    <w:rsid w:val="00FD3598"/>
    <w:rsid w:val="00FE12EB"/>
    <w:rsid w:val="00FF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8C3ADE"/>
  <w15:chartTrackingRefBased/>
  <w15:docId w15:val="{91484576-020F-41B0-8B42-063A7A36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6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74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497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7259"/>
  </w:style>
  <w:style w:type="paragraph" w:styleId="Piedepgina">
    <w:name w:val="footer"/>
    <w:basedOn w:val="Normal"/>
    <w:link w:val="PiedepginaCar"/>
    <w:unhideWhenUsed/>
    <w:rsid w:val="00497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7259"/>
  </w:style>
  <w:style w:type="paragraph" w:styleId="Prrafodelista">
    <w:name w:val="List Paragraph"/>
    <w:basedOn w:val="Normal"/>
    <w:uiPriority w:val="34"/>
    <w:qFormat/>
    <w:rsid w:val="00220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16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57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9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7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8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4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72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423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8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8DCD9-3E6B-45B6-B551-E580779F6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6</Pages>
  <Words>2204</Words>
  <Characters>12125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Sotelo Dominguez</dc:creator>
  <cp:keywords/>
  <dc:description/>
  <cp:lastModifiedBy>Bertha Alicia Cruz Ordonez</cp:lastModifiedBy>
  <cp:revision>49</cp:revision>
  <cp:lastPrinted>2025-01-06T17:49:00Z</cp:lastPrinted>
  <dcterms:created xsi:type="dcterms:W3CDTF">2025-02-18T17:43:00Z</dcterms:created>
  <dcterms:modified xsi:type="dcterms:W3CDTF">2025-02-20T20:25:00Z</dcterms:modified>
</cp:coreProperties>
</file>