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181532" w:rsidP="000B3C83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BME 22</w:t>
            </w:r>
            <w:r w:rsidR="0002177E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MAQUINARIA Y EQUIPO DE TRANSPORTE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181532" w:rsidP="00181532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o código interno de </w:t>
            </w:r>
            <w:r w:rsidR="00B046B2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maquinaria </w:t>
            </w:r>
            <w:r w:rsidR="00B046B2">
              <w:rPr>
                <w:rFonts w:ascii="Arial" w:hAnsi="Arial" w:cs="Arial"/>
              </w:rPr>
              <w:t>y equipo de transporte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C1A55" w:rsidRDefault="00B046B2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maquinaria y equipo de transporte</w:t>
            </w:r>
            <w:r w:rsidRPr="00A440F3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Default="00CC1A55" w:rsidP="00CC1A55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C1A55" w:rsidRDefault="0097773D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Monto en pesos </w:t>
            </w:r>
            <w:r w:rsidR="009D337E">
              <w:rPr>
                <w:rFonts w:ascii="Arial" w:hAnsi="Arial" w:cs="Arial"/>
              </w:rPr>
              <w:t>de la maquinaria y equipo de transporte</w:t>
            </w:r>
            <w:r w:rsidR="009D337E" w:rsidRPr="00A440F3">
              <w:rPr>
                <w:rFonts w:ascii="Arial" w:hAnsi="Arial" w:cs="Arial"/>
              </w:rPr>
              <w:t>.</w:t>
            </w:r>
          </w:p>
        </w:tc>
      </w:tr>
      <w:tr w:rsidR="00CC1A55" w:rsidTr="00CB1409">
        <w:trPr>
          <w:trHeight w:val="340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F7664D"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CC1A55" w:rsidRDefault="0097773D" w:rsidP="00CC1A55">
            <w:pPr>
              <w:pStyle w:val="TableParagraph"/>
              <w:spacing w:before="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Condiciones físicas en las que se encuentra </w:t>
            </w:r>
            <w:r w:rsidR="00996FDB">
              <w:rPr>
                <w:rFonts w:ascii="Arial" w:hAnsi="Arial" w:cs="Arial"/>
              </w:rPr>
              <w:t>la maquinaria y equipo de transporte</w:t>
            </w:r>
            <w:r w:rsidR="00996FDB" w:rsidRPr="00A440F3">
              <w:rPr>
                <w:rFonts w:ascii="Arial" w:hAnsi="Arial" w:cs="Arial"/>
              </w:rPr>
              <w:t>.</w:t>
            </w:r>
          </w:p>
        </w:tc>
      </w:tr>
      <w:tr w:rsidR="00CC1A55" w:rsidTr="00CC1A55">
        <w:trPr>
          <w:trHeight w:val="228"/>
          <w:jc w:val="center"/>
        </w:trPr>
        <w:tc>
          <w:tcPr>
            <w:tcW w:w="1418" w:type="dxa"/>
          </w:tcPr>
          <w:p w:rsidR="00CC1A55" w:rsidRPr="00947371" w:rsidRDefault="00CC1A55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C1A55" w:rsidTr="00651FBF">
        <w:trPr>
          <w:trHeight w:val="288"/>
          <w:jc w:val="center"/>
        </w:trPr>
        <w:tc>
          <w:tcPr>
            <w:tcW w:w="1418" w:type="dxa"/>
          </w:tcPr>
          <w:p w:rsidR="00CC1A55" w:rsidRPr="00947371" w:rsidRDefault="0097773D" w:rsidP="00CC1A55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CC1A55" w:rsidRPr="00947371" w:rsidRDefault="00CC1A55" w:rsidP="00CC1A55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sectPr w:rsidR="00CD4DB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05345"/>
    <w:rsid w:val="0002177E"/>
    <w:rsid w:val="00070962"/>
    <w:rsid w:val="000854A6"/>
    <w:rsid w:val="000B3C83"/>
    <w:rsid w:val="00181532"/>
    <w:rsid w:val="00223962"/>
    <w:rsid w:val="002B1D2E"/>
    <w:rsid w:val="003361D6"/>
    <w:rsid w:val="003F7BCA"/>
    <w:rsid w:val="00421B9F"/>
    <w:rsid w:val="00494E31"/>
    <w:rsid w:val="004B43C0"/>
    <w:rsid w:val="00530F26"/>
    <w:rsid w:val="005A2AAE"/>
    <w:rsid w:val="005B3C39"/>
    <w:rsid w:val="00651FBF"/>
    <w:rsid w:val="0066707C"/>
    <w:rsid w:val="00722529"/>
    <w:rsid w:val="007F4DC7"/>
    <w:rsid w:val="008043EA"/>
    <w:rsid w:val="008A50EA"/>
    <w:rsid w:val="00947371"/>
    <w:rsid w:val="0097773D"/>
    <w:rsid w:val="00983701"/>
    <w:rsid w:val="00985F84"/>
    <w:rsid w:val="00996FDB"/>
    <w:rsid w:val="009D337E"/>
    <w:rsid w:val="009E4E1E"/>
    <w:rsid w:val="009F2620"/>
    <w:rsid w:val="009F63FD"/>
    <w:rsid w:val="00A440F3"/>
    <w:rsid w:val="00B046B2"/>
    <w:rsid w:val="00B3616D"/>
    <w:rsid w:val="00B869B4"/>
    <w:rsid w:val="00C55044"/>
    <w:rsid w:val="00C908AB"/>
    <w:rsid w:val="00CB1409"/>
    <w:rsid w:val="00CB2C76"/>
    <w:rsid w:val="00CC1A55"/>
    <w:rsid w:val="00CD4DB1"/>
    <w:rsid w:val="00D15B67"/>
    <w:rsid w:val="00D719CD"/>
    <w:rsid w:val="00D7280D"/>
    <w:rsid w:val="00DA5ECC"/>
    <w:rsid w:val="00EE74DB"/>
    <w:rsid w:val="00F625BA"/>
    <w:rsid w:val="00F7664D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49</cp:revision>
  <dcterms:created xsi:type="dcterms:W3CDTF">2022-04-07T16:50:00Z</dcterms:created>
  <dcterms:modified xsi:type="dcterms:W3CDTF">2022-05-17T19:58:00Z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